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74207" w14:textId="1EB293FD" w:rsidR="00E43748" w:rsidRPr="008153AC" w:rsidRDefault="0E1DFA70" w:rsidP="00835821">
      <w:pPr>
        <w:jc w:val="center"/>
        <w:rPr>
          <w:rFonts w:cstheme="minorHAnsi"/>
          <w:b/>
          <w:bCs/>
          <w:u w:val="single"/>
        </w:rPr>
      </w:pPr>
      <w:r w:rsidRPr="008153AC">
        <w:rPr>
          <w:rFonts w:cstheme="minorHAnsi"/>
          <w:b/>
          <w:bCs/>
          <w:u w:val="single"/>
        </w:rPr>
        <w:t>Application Form</w:t>
      </w:r>
    </w:p>
    <w:p w14:paraId="62686ACB" w14:textId="5C7A206E" w:rsidR="00083FA2" w:rsidRPr="008153AC" w:rsidRDefault="004D5F73" w:rsidP="00C75E87">
      <w:pPr>
        <w:spacing w:after="0"/>
        <w:jc w:val="center"/>
        <w:rPr>
          <w:b/>
          <w:bCs/>
        </w:rPr>
      </w:pPr>
      <w:r w:rsidRPr="68AD3101">
        <w:rPr>
          <w:b/>
          <w:bCs/>
        </w:rPr>
        <w:t xml:space="preserve">Family Violence Prevention </w:t>
      </w:r>
      <w:r w:rsidR="00083FA2" w:rsidRPr="68AD3101">
        <w:rPr>
          <w:b/>
          <w:bCs/>
        </w:rPr>
        <w:t xml:space="preserve">and </w:t>
      </w:r>
      <w:r w:rsidRPr="68AD3101">
        <w:rPr>
          <w:b/>
          <w:bCs/>
        </w:rPr>
        <w:t>Services Act (FVPSA)</w:t>
      </w:r>
    </w:p>
    <w:p w14:paraId="3B5F7318" w14:textId="5DDE9835" w:rsidR="007469D1" w:rsidRDefault="007469D1" w:rsidP="00C75E87">
      <w:pPr>
        <w:pStyle w:val="paragraph"/>
        <w:spacing w:before="0" w:beforeAutospacing="0" w:after="0" w:afterAutospacing="0"/>
        <w:jc w:val="center"/>
        <w:textAlignment w:val="baseline"/>
        <w:rPr>
          <w:rStyle w:val="eop"/>
          <w:rFonts w:ascii="Calibri" w:eastAsiaTheme="majorEastAsia" w:hAnsi="Calibri" w:cs="Calibri"/>
          <w:b/>
          <w:bCs/>
          <w:color w:val="000000"/>
          <w:sz w:val="22"/>
          <w:szCs w:val="22"/>
        </w:rPr>
      </w:pPr>
      <w:r w:rsidRPr="009666F2">
        <w:rPr>
          <w:rStyle w:val="eop"/>
          <w:rFonts w:ascii="Calibri" w:eastAsiaTheme="majorEastAsia" w:hAnsi="Calibri" w:cs="Calibri"/>
          <w:b/>
          <w:bCs/>
          <w:color w:val="000000"/>
          <w:sz w:val="22"/>
          <w:szCs w:val="22"/>
        </w:rPr>
        <w:t>Family Violence Prevention and Services/Domestic Violence Shelter and Supportive Service</w:t>
      </w:r>
    </w:p>
    <w:p w14:paraId="21351FE9" w14:textId="77777777" w:rsidR="007469D1" w:rsidRPr="009666F2" w:rsidRDefault="007469D1" w:rsidP="00C75E87">
      <w:pPr>
        <w:pStyle w:val="paragraph"/>
        <w:spacing w:before="0" w:beforeAutospacing="0" w:after="0" w:afterAutospacing="0"/>
        <w:jc w:val="center"/>
        <w:textAlignment w:val="baseline"/>
        <w:rPr>
          <w:rFonts w:ascii="Calibri" w:hAnsi="Calibri" w:cs="Calibri"/>
          <w:b/>
          <w:bCs/>
          <w:sz w:val="22"/>
          <w:szCs w:val="22"/>
        </w:rPr>
      </w:pPr>
    </w:p>
    <w:p w14:paraId="034A6F12" w14:textId="58D7D157" w:rsidR="00755061" w:rsidRPr="00090898" w:rsidRDefault="007469D1" w:rsidP="00C75E87">
      <w:pPr>
        <w:spacing w:after="0"/>
        <w:ind w:left="10" w:hanging="10"/>
        <w:jc w:val="center"/>
      </w:pPr>
      <w:r>
        <w:t>Competitive Application</w:t>
      </w:r>
    </w:p>
    <w:p w14:paraId="0060C435" w14:textId="1A060FD0" w:rsidR="00755061" w:rsidRPr="00090898" w:rsidRDefault="2A4AD5BF" w:rsidP="00C75E87">
      <w:pPr>
        <w:spacing w:after="0"/>
        <w:ind w:left="10" w:hanging="10"/>
        <w:jc w:val="center"/>
      </w:pPr>
      <w:r>
        <w:t>Rev.</w:t>
      </w:r>
      <w:r w:rsidR="007469D1">
        <w:t xml:space="preserve"> 1</w:t>
      </w:r>
      <w:r w:rsidR="008D55DC">
        <w:t>1</w:t>
      </w:r>
      <w:r w:rsidR="007469D1">
        <w:t>/</w:t>
      </w:r>
      <w:r w:rsidR="00F42A23">
        <w:t>12</w:t>
      </w:r>
      <w:r w:rsidR="007469D1">
        <w:t>/2024</w:t>
      </w:r>
    </w:p>
    <w:p w14:paraId="6A031AB6" w14:textId="0D43C086" w:rsidR="00635032" w:rsidRDefault="710052B8" w:rsidP="5343993A">
      <w:pPr>
        <w:spacing w:before="240"/>
        <w:rPr>
          <w:b/>
        </w:rPr>
      </w:pPr>
      <w:r w:rsidRPr="68AD3101">
        <w:rPr>
          <w:b/>
          <w:bCs/>
        </w:rPr>
        <w:t xml:space="preserve">Application </w:t>
      </w:r>
      <w:r w:rsidR="69F3FB7A" w:rsidRPr="68AD3101">
        <w:rPr>
          <w:b/>
          <w:bCs/>
        </w:rPr>
        <w:t>Instructions:</w:t>
      </w:r>
      <w:r w:rsidR="69F3FB7A">
        <w:t xml:space="preserve"> </w:t>
      </w:r>
      <w:r>
        <w:br/>
      </w:r>
      <w:r w:rsidR="69F3FB7A">
        <w:t>All applicants must</w:t>
      </w:r>
      <w:r w:rsidR="7175A9ED">
        <w:t xml:space="preserve"> have an updated </w:t>
      </w:r>
      <w:r w:rsidR="7BAF449B">
        <w:t>“</w:t>
      </w:r>
      <w:r w:rsidR="645F3E7F">
        <w:t xml:space="preserve">Grantee </w:t>
      </w:r>
      <w:r w:rsidR="603D3551">
        <w:t>Profile</w:t>
      </w:r>
      <w:r w:rsidR="7BAF449B">
        <w:t>”</w:t>
      </w:r>
      <w:r w:rsidR="603D3551">
        <w:t xml:space="preserve"> </w:t>
      </w:r>
      <w:r w:rsidR="645F3E7F">
        <w:t xml:space="preserve">section in </w:t>
      </w:r>
      <w:r w:rsidR="46B11C20">
        <w:t>CFWYI’s online</w:t>
      </w:r>
      <w:r w:rsidR="645F3E7F">
        <w:t xml:space="preserve"> EBS grants management system. </w:t>
      </w:r>
      <w:r w:rsidR="32E77D39" w:rsidRPr="68AD3101">
        <w:rPr>
          <w:color w:val="000000" w:themeColor="text1"/>
        </w:rPr>
        <w:t>If you have a</w:t>
      </w:r>
      <w:r w:rsidR="25BBCD6C" w:rsidRPr="68AD3101">
        <w:rPr>
          <w:color w:val="000000" w:themeColor="text1"/>
        </w:rPr>
        <w:t>lready created a</w:t>
      </w:r>
      <w:r w:rsidR="32E77D39" w:rsidRPr="68AD3101">
        <w:rPr>
          <w:color w:val="000000" w:themeColor="text1"/>
        </w:rPr>
        <w:t xml:space="preserve"> </w:t>
      </w:r>
      <w:r w:rsidR="25BBCD6C" w:rsidRPr="68AD3101">
        <w:rPr>
          <w:color w:val="000000" w:themeColor="text1"/>
        </w:rPr>
        <w:t>G</w:t>
      </w:r>
      <w:r w:rsidR="32E77D39" w:rsidRPr="68AD3101">
        <w:rPr>
          <w:color w:val="000000" w:themeColor="text1"/>
        </w:rPr>
        <w:t xml:space="preserve">rantee </w:t>
      </w:r>
      <w:r w:rsidR="25BBCD6C" w:rsidRPr="68AD3101">
        <w:rPr>
          <w:color w:val="000000" w:themeColor="text1"/>
        </w:rPr>
        <w:t>P</w:t>
      </w:r>
      <w:r w:rsidR="32E77D39" w:rsidRPr="68AD3101">
        <w:rPr>
          <w:color w:val="000000" w:themeColor="text1"/>
        </w:rPr>
        <w:t xml:space="preserve">rofile for state grants </w:t>
      </w:r>
      <w:r w:rsidR="251B9EF0" w:rsidRPr="68AD3101">
        <w:rPr>
          <w:color w:val="000000" w:themeColor="text1"/>
        </w:rPr>
        <w:t xml:space="preserve">or </w:t>
      </w:r>
      <w:r w:rsidR="004413B7">
        <w:rPr>
          <w:color w:val="000000" w:themeColor="text1"/>
        </w:rPr>
        <w:t xml:space="preserve">another </w:t>
      </w:r>
      <w:r w:rsidR="251B9EF0" w:rsidRPr="68AD3101">
        <w:rPr>
          <w:color w:val="000000" w:themeColor="text1"/>
        </w:rPr>
        <w:t xml:space="preserve">FVPSA </w:t>
      </w:r>
      <w:r w:rsidR="004413B7">
        <w:rPr>
          <w:color w:val="000000" w:themeColor="text1"/>
        </w:rPr>
        <w:t xml:space="preserve">funding stream, </w:t>
      </w:r>
      <w:r w:rsidR="32E77D39" w:rsidRPr="68AD3101">
        <w:rPr>
          <w:color w:val="000000" w:themeColor="text1"/>
        </w:rPr>
        <w:t xml:space="preserve">you </w:t>
      </w:r>
      <w:r w:rsidR="6D156697" w:rsidRPr="68AD3101">
        <w:rPr>
          <w:color w:val="000000" w:themeColor="text1"/>
        </w:rPr>
        <w:t>do</w:t>
      </w:r>
      <w:r w:rsidR="32E77D39" w:rsidRPr="68AD3101">
        <w:rPr>
          <w:color w:val="000000" w:themeColor="text1"/>
        </w:rPr>
        <w:t xml:space="preserve"> not need to create an additional one. </w:t>
      </w:r>
      <w:r w:rsidR="784E3FC1" w:rsidRPr="68AD3101">
        <w:rPr>
          <w:color w:val="000000" w:themeColor="text1"/>
        </w:rPr>
        <w:t>However, please make sure the profile is updated to reflect the appropriate FVPSA program sta</w:t>
      </w:r>
      <w:r w:rsidR="73DC32B2" w:rsidRPr="68AD3101">
        <w:rPr>
          <w:color w:val="000000" w:themeColor="text1"/>
        </w:rPr>
        <w:t>ff and their contact information</w:t>
      </w:r>
      <w:r w:rsidR="00986D13">
        <w:rPr>
          <w:color w:val="000000" w:themeColor="text1"/>
        </w:rPr>
        <w:t xml:space="preserve"> a</w:t>
      </w:r>
      <w:r w:rsidR="00D453AE">
        <w:rPr>
          <w:color w:val="000000" w:themeColor="text1"/>
        </w:rPr>
        <w:t>nd that</w:t>
      </w:r>
      <w:r w:rsidR="00F30983">
        <w:rPr>
          <w:color w:val="000000" w:themeColor="text1"/>
        </w:rPr>
        <w:t xml:space="preserve"> any board approved polic</w:t>
      </w:r>
      <w:r w:rsidR="00F42A23">
        <w:rPr>
          <w:color w:val="000000" w:themeColor="text1"/>
        </w:rPr>
        <w:t>i</w:t>
      </w:r>
      <w:r w:rsidR="00F30983">
        <w:rPr>
          <w:color w:val="000000" w:themeColor="text1"/>
        </w:rPr>
        <w:t xml:space="preserve">es </w:t>
      </w:r>
      <w:r w:rsidR="00913A39">
        <w:rPr>
          <w:color w:val="000000" w:themeColor="text1"/>
        </w:rPr>
        <w:t xml:space="preserve">that </w:t>
      </w:r>
      <w:r w:rsidR="00F03C15">
        <w:rPr>
          <w:color w:val="000000" w:themeColor="text1"/>
        </w:rPr>
        <w:t xml:space="preserve">address </w:t>
      </w:r>
      <w:r w:rsidR="00913A39">
        <w:rPr>
          <w:color w:val="000000" w:themeColor="text1"/>
        </w:rPr>
        <w:t xml:space="preserve">activities </w:t>
      </w:r>
      <w:r w:rsidR="00EE274F">
        <w:rPr>
          <w:color w:val="000000" w:themeColor="text1"/>
        </w:rPr>
        <w:t xml:space="preserve">represented in this application </w:t>
      </w:r>
      <w:r w:rsidR="004D753A">
        <w:rPr>
          <w:color w:val="000000" w:themeColor="text1"/>
        </w:rPr>
        <w:t>have been uploaded</w:t>
      </w:r>
      <w:r w:rsidR="73DC32B2" w:rsidRPr="68AD3101">
        <w:rPr>
          <w:color w:val="000000" w:themeColor="text1"/>
        </w:rPr>
        <w:t>.</w:t>
      </w:r>
      <w:r w:rsidR="3D09AF1E" w:rsidRPr="68AD3101" w:rsidDel="00F66CB5">
        <w:rPr>
          <w:color w:val="000000" w:themeColor="text1"/>
        </w:rPr>
        <w:t xml:space="preserve"> </w:t>
      </w:r>
      <w:r w:rsidR="16E738BC" w:rsidRPr="68AD3101">
        <w:rPr>
          <w:color w:val="000000" w:themeColor="text1"/>
        </w:rPr>
        <w:t xml:space="preserve">The next step is to </w:t>
      </w:r>
      <w:r w:rsidR="3D09AF1E" w:rsidRPr="68AD3101">
        <w:rPr>
          <w:color w:val="000000" w:themeColor="text1"/>
        </w:rPr>
        <w:t>create and submit an “Application with Actual Budget</w:t>
      </w:r>
      <w:r w:rsidR="00481D24">
        <w:rPr>
          <w:color w:val="000000" w:themeColor="text1"/>
        </w:rPr>
        <w:t>.</w:t>
      </w:r>
      <w:r w:rsidR="3D09AF1E" w:rsidRPr="68AD3101">
        <w:rPr>
          <w:color w:val="000000" w:themeColor="text1"/>
        </w:rPr>
        <w:t>”</w:t>
      </w:r>
      <w:r w:rsidR="39903B34" w:rsidRPr="68AD3101">
        <w:rPr>
          <w:color w:val="000000" w:themeColor="text1"/>
        </w:rPr>
        <w:t xml:space="preserve"> </w:t>
      </w:r>
      <w:r w:rsidR="1CED60B9" w:rsidRPr="68AD3101">
        <w:rPr>
          <w:b/>
          <w:bCs/>
        </w:rPr>
        <w:t xml:space="preserve">Applications and </w:t>
      </w:r>
      <w:r w:rsidR="11B2A226" w:rsidRPr="269BFF2A">
        <w:rPr>
          <w:b/>
          <w:bCs/>
        </w:rPr>
        <w:t xml:space="preserve">a </w:t>
      </w:r>
      <w:r w:rsidR="3D795CA9" w:rsidRPr="68AD3101">
        <w:rPr>
          <w:b/>
          <w:bCs/>
        </w:rPr>
        <w:t xml:space="preserve">complete </w:t>
      </w:r>
      <w:r w:rsidR="2E312F2F" w:rsidRPr="269BFF2A">
        <w:rPr>
          <w:b/>
          <w:bCs/>
        </w:rPr>
        <w:t>budget</w:t>
      </w:r>
      <w:r w:rsidR="3D795CA9" w:rsidRPr="68AD3101">
        <w:rPr>
          <w:b/>
          <w:bCs/>
        </w:rPr>
        <w:t xml:space="preserve"> must be received in the </w:t>
      </w:r>
      <w:r w:rsidR="46B11C20" w:rsidRPr="68AD3101">
        <w:rPr>
          <w:b/>
          <w:bCs/>
        </w:rPr>
        <w:t xml:space="preserve">grants management system </w:t>
      </w:r>
      <w:r w:rsidR="26B21BB8" w:rsidRPr="68AD3101">
        <w:rPr>
          <w:b/>
          <w:bCs/>
        </w:rPr>
        <w:t xml:space="preserve">(EBS) </w:t>
      </w:r>
      <w:r w:rsidR="46B11C20" w:rsidRPr="68AD3101">
        <w:rPr>
          <w:b/>
          <w:bCs/>
        </w:rPr>
        <w:t>by</w:t>
      </w:r>
      <w:r w:rsidR="0CDFE41F" w:rsidRPr="68AD3101">
        <w:rPr>
          <w:b/>
          <w:bCs/>
        </w:rPr>
        <w:t xml:space="preserve"> </w:t>
      </w:r>
      <w:r w:rsidR="2E312F2F" w:rsidRPr="269BFF2A">
        <w:rPr>
          <w:b/>
          <w:bCs/>
        </w:rPr>
        <w:t>December 6</w:t>
      </w:r>
      <w:r w:rsidR="386D29A8" w:rsidRPr="68AD3101">
        <w:rPr>
          <w:b/>
          <w:bCs/>
        </w:rPr>
        <w:t>, 2024</w:t>
      </w:r>
      <w:r w:rsidR="13D44F80" w:rsidRPr="68AD3101">
        <w:rPr>
          <w:b/>
          <w:bCs/>
        </w:rPr>
        <w:t>.</w:t>
      </w:r>
      <w:r w:rsidR="4EA85502" w:rsidRPr="68AD3101">
        <w:rPr>
          <w:b/>
          <w:bCs/>
        </w:rPr>
        <w:t xml:space="preserve"> </w:t>
      </w:r>
      <w:r w:rsidR="5E30770F" w:rsidRPr="68AD3101">
        <w:rPr>
          <w:b/>
          <w:bCs/>
        </w:rPr>
        <w:t>When in EBS, s</w:t>
      </w:r>
      <w:r w:rsidR="40A9C099" w:rsidRPr="68AD3101">
        <w:rPr>
          <w:b/>
          <w:bCs/>
        </w:rPr>
        <w:t xml:space="preserve">elect the </w:t>
      </w:r>
      <w:r w:rsidR="005D2B5E">
        <w:rPr>
          <w:b/>
          <w:bCs/>
        </w:rPr>
        <w:t>program “</w:t>
      </w:r>
      <w:r w:rsidR="1E61D1B5" w:rsidRPr="68AD3101">
        <w:rPr>
          <w:b/>
          <w:bCs/>
        </w:rPr>
        <w:t xml:space="preserve">FFY 24-25 </w:t>
      </w:r>
      <w:r w:rsidR="570C6273" w:rsidRPr="269BFF2A">
        <w:rPr>
          <w:b/>
          <w:bCs/>
        </w:rPr>
        <w:t xml:space="preserve">SHELTER” </w:t>
      </w:r>
      <w:r w:rsidR="3FD4E81E" w:rsidRPr="269BFF2A">
        <w:rPr>
          <w:b/>
          <w:bCs/>
        </w:rPr>
        <w:t xml:space="preserve">if you’re applying for Supportive Services and Immediate Shelter program or </w:t>
      </w:r>
      <w:r w:rsidR="202555B3" w:rsidRPr="269BFF2A">
        <w:rPr>
          <w:b/>
          <w:bCs/>
        </w:rPr>
        <w:t>“</w:t>
      </w:r>
      <w:r w:rsidR="3FD4E81E" w:rsidRPr="269BFF2A">
        <w:rPr>
          <w:b/>
          <w:bCs/>
        </w:rPr>
        <w:t>FFY 24-25 PREVENTION</w:t>
      </w:r>
      <w:r w:rsidR="7952DE94" w:rsidRPr="269BFF2A">
        <w:rPr>
          <w:b/>
          <w:bCs/>
        </w:rPr>
        <w:t>” if you’re applying for Supportive Services and Prevention</w:t>
      </w:r>
      <w:r w:rsidR="3176B25A" w:rsidRPr="269BFF2A">
        <w:rPr>
          <w:b/>
          <w:bCs/>
        </w:rPr>
        <w:t xml:space="preserve"> program. </w:t>
      </w:r>
      <w:r w:rsidR="6E8D9F70" w:rsidRPr="269BFF2A">
        <w:rPr>
          <w:b/>
          <w:bCs/>
        </w:rPr>
        <w:t>A</w:t>
      </w:r>
      <w:r w:rsidR="001974A7" w:rsidRPr="269BFF2A">
        <w:rPr>
          <w:b/>
          <w:bCs/>
        </w:rPr>
        <w:t>nd</w:t>
      </w:r>
      <w:r w:rsidR="001974A7">
        <w:rPr>
          <w:b/>
          <w:bCs/>
        </w:rPr>
        <w:t xml:space="preserve"> then </w:t>
      </w:r>
      <w:r w:rsidR="00905F69">
        <w:rPr>
          <w:b/>
          <w:bCs/>
        </w:rPr>
        <w:t xml:space="preserve">click </w:t>
      </w:r>
      <w:r w:rsidR="001974A7">
        <w:rPr>
          <w:b/>
          <w:bCs/>
        </w:rPr>
        <w:t>the “Create an Actual Budget”</w:t>
      </w:r>
      <w:r w:rsidR="00ED29EC">
        <w:rPr>
          <w:b/>
          <w:bCs/>
        </w:rPr>
        <w:t xml:space="preserve"> button to </w:t>
      </w:r>
      <w:r w:rsidR="00905F69" w:rsidRPr="008A3B75">
        <w:rPr>
          <w:b/>
        </w:rPr>
        <w:t>u</w:t>
      </w:r>
      <w:r w:rsidR="6C6F5118" w:rsidRPr="008A3B75">
        <w:rPr>
          <w:b/>
        </w:rPr>
        <w:t>pl</w:t>
      </w:r>
      <w:r w:rsidR="67DD1617" w:rsidRPr="008A3B75">
        <w:rPr>
          <w:b/>
        </w:rPr>
        <w:t>oad th</w:t>
      </w:r>
      <w:r w:rsidR="147D7CE2" w:rsidRPr="008A3B75">
        <w:rPr>
          <w:b/>
        </w:rPr>
        <w:t>is</w:t>
      </w:r>
      <w:r w:rsidR="67DD1617" w:rsidRPr="008A3B75">
        <w:rPr>
          <w:b/>
        </w:rPr>
        <w:t xml:space="preserve"> “</w:t>
      </w:r>
      <w:r w:rsidR="06095E49" w:rsidRPr="008A3B75">
        <w:rPr>
          <w:b/>
        </w:rPr>
        <w:t>Application Form</w:t>
      </w:r>
      <w:r w:rsidR="67DD1617" w:rsidRPr="008A3B75">
        <w:rPr>
          <w:b/>
        </w:rPr>
        <w:t>”</w:t>
      </w:r>
      <w:r w:rsidR="4FE10827" w:rsidRPr="008A3B75">
        <w:rPr>
          <w:b/>
        </w:rPr>
        <w:t xml:space="preserve"> </w:t>
      </w:r>
      <w:r w:rsidR="6777736F" w:rsidRPr="008A3B75">
        <w:rPr>
          <w:b/>
        </w:rPr>
        <w:t>and</w:t>
      </w:r>
      <w:r w:rsidR="186670C3" w:rsidRPr="008A3B75">
        <w:rPr>
          <w:b/>
        </w:rPr>
        <w:t xml:space="preserve"> </w:t>
      </w:r>
      <w:r w:rsidR="1D31472C" w:rsidRPr="008A3B75">
        <w:rPr>
          <w:b/>
        </w:rPr>
        <w:t xml:space="preserve">submit an Actual </w:t>
      </w:r>
      <w:r w:rsidR="411634E3" w:rsidRPr="008A3B75">
        <w:rPr>
          <w:b/>
        </w:rPr>
        <w:t>Budget.</w:t>
      </w:r>
    </w:p>
    <w:p w14:paraId="3A8A1A90" w14:textId="1EE5985B" w:rsidR="54849BC8" w:rsidRDefault="54849BC8" w:rsidP="429C0A31">
      <w:pPr>
        <w:spacing w:before="240"/>
      </w:pPr>
      <w:r>
        <w:t xml:space="preserve">If your agency is a 501(c)3 non-profit, please upload a copy of </w:t>
      </w:r>
      <w:r w:rsidR="62105F9C">
        <w:t>the document showing when the 501(c)3 status was issued.</w:t>
      </w:r>
    </w:p>
    <w:p w14:paraId="48603725" w14:textId="2D77449B" w:rsidR="6AD18AEC" w:rsidRDefault="502C9156" w:rsidP="6AD18AEC">
      <w:pPr>
        <w:spacing w:before="240"/>
      </w:pPr>
      <w:r>
        <w:t>Forms that are incomplete, incorrect, and/or handwritten, or that are received after the deadline, will not be accepted.</w:t>
      </w:r>
      <w:r w:rsidR="0F988A39">
        <w:t xml:space="preserve"> CFWYI’s FVPSA Program Rules are available at </w:t>
      </w:r>
      <w:hyperlink r:id="rId11" w:history="1">
        <w:r w:rsidR="0F988A39" w:rsidRPr="5343993A">
          <w:rPr>
            <w:rStyle w:val="Hyperlink"/>
            <w:rFonts w:eastAsia="Calibri"/>
          </w:rPr>
          <w:t>Family Violence Prevention &amp; Services Act | NC DOA.</w:t>
        </w:r>
      </w:hyperlink>
    </w:p>
    <w:p w14:paraId="3FC1A99C" w14:textId="569706EC" w:rsidR="002A14E7" w:rsidRPr="00476600" w:rsidRDefault="6E48F462" w:rsidP="5343993A">
      <w:pPr>
        <w:spacing w:before="120"/>
        <w:rPr>
          <w:b/>
          <w:bCs/>
          <w:u w:val="single"/>
        </w:rPr>
      </w:pPr>
      <w:r w:rsidRPr="5343993A">
        <w:rPr>
          <w:b/>
          <w:bCs/>
          <w:u w:val="single"/>
        </w:rPr>
        <w:t>Applicant Information</w:t>
      </w:r>
      <w:r w:rsidR="23A07CB1" w:rsidRPr="5343993A">
        <w:rPr>
          <w:b/>
          <w:bCs/>
          <w:u w:val="single"/>
        </w:rPr>
        <w:t xml:space="preserve">: Deadline by </w:t>
      </w:r>
      <w:r w:rsidR="5ABED4F0" w:rsidRPr="1D1AD255">
        <w:rPr>
          <w:b/>
          <w:bCs/>
          <w:u w:val="single"/>
        </w:rPr>
        <w:t>December 6</w:t>
      </w:r>
      <w:r w:rsidR="2279C1FB" w:rsidRPr="5343993A">
        <w:rPr>
          <w:b/>
          <w:bCs/>
          <w:u w:val="single"/>
        </w:rPr>
        <w:t xml:space="preserve">, </w:t>
      </w:r>
      <w:proofErr w:type="gramStart"/>
      <w:r w:rsidR="2279C1FB" w:rsidRPr="5343993A">
        <w:rPr>
          <w:b/>
          <w:bCs/>
          <w:u w:val="single"/>
        </w:rPr>
        <w:t>2024</w:t>
      </w:r>
      <w:proofErr w:type="gramEnd"/>
      <w:r w:rsidR="2279C1FB" w:rsidRPr="5343993A">
        <w:rPr>
          <w:b/>
          <w:bCs/>
          <w:u w:val="single"/>
        </w:rPr>
        <w:t xml:space="preserve"> </w:t>
      </w:r>
      <w:r w:rsidR="23A07CB1" w:rsidRPr="5343993A">
        <w:rPr>
          <w:b/>
          <w:bCs/>
          <w:u w:val="single"/>
        </w:rPr>
        <w:t>for Complete Application</w:t>
      </w:r>
    </w:p>
    <w:p w14:paraId="6E77D458" w14:textId="6CF4086E" w:rsidR="00727191" w:rsidRPr="00476600" w:rsidRDefault="00727191" w:rsidP="5343993A">
      <w:pPr>
        <w:spacing w:before="120"/>
        <w:rPr>
          <w:b/>
          <w:bCs/>
          <w:u w:val="single"/>
        </w:rPr>
      </w:pPr>
      <w:r>
        <w:rPr>
          <w:b/>
          <w:bCs/>
          <w:u w:val="single"/>
        </w:rPr>
        <w:t>General Program Information</w:t>
      </w:r>
    </w:p>
    <w:tbl>
      <w:tblPr>
        <w:tblStyle w:val="TableGrid"/>
        <w:tblW w:w="10350" w:type="dxa"/>
        <w:tblInd w:w="-5" w:type="dxa"/>
        <w:tblLook w:val="04A0" w:firstRow="1" w:lastRow="0" w:firstColumn="1" w:lastColumn="0" w:noHBand="0" w:noVBand="1"/>
      </w:tblPr>
      <w:tblGrid>
        <w:gridCol w:w="4770"/>
        <w:gridCol w:w="5580"/>
      </w:tblGrid>
      <w:tr w:rsidR="00835821" w:rsidRPr="007A4935" w14:paraId="6DF1012D" w14:textId="77777777" w:rsidTr="008846D4">
        <w:trPr>
          <w:trHeight w:val="300"/>
          <w:tblHeader/>
        </w:trPr>
        <w:tc>
          <w:tcPr>
            <w:tcW w:w="4770" w:type="dxa"/>
            <w:shd w:val="clear" w:color="auto" w:fill="D0CECE" w:themeFill="background2" w:themeFillShade="E6"/>
          </w:tcPr>
          <w:p w14:paraId="61FA60A4" w14:textId="77777777" w:rsidR="00835821" w:rsidRPr="00184D7A" w:rsidRDefault="00835821">
            <w:pPr>
              <w:pStyle w:val="ListParagraph"/>
              <w:ind w:left="0"/>
              <w:rPr>
                <w:rFonts w:cstheme="minorHAnsi"/>
                <w:b/>
                <w:sz w:val="20"/>
                <w:szCs w:val="20"/>
              </w:rPr>
            </w:pPr>
            <w:bookmarkStart w:id="0" w:name="_Hlk155106309"/>
            <w:r w:rsidRPr="00184D7A">
              <w:rPr>
                <w:rFonts w:cstheme="minorHAnsi"/>
                <w:b/>
                <w:sz w:val="20"/>
                <w:szCs w:val="20"/>
              </w:rPr>
              <w:t>Questions</w:t>
            </w:r>
          </w:p>
        </w:tc>
        <w:tc>
          <w:tcPr>
            <w:tcW w:w="5580" w:type="dxa"/>
            <w:shd w:val="clear" w:color="auto" w:fill="D0CECE" w:themeFill="background2" w:themeFillShade="E6"/>
          </w:tcPr>
          <w:p w14:paraId="5D5A580E" w14:textId="77777777" w:rsidR="00835821" w:rsidRPr="00184D7A" w:rsidRDefault="00835821">
            <w:pPr>
              <w:pStyle w:val="ListParagraph"/>
              <w:ind w:left="0"/>
              <w:rPr>
                <w:rFonts w:cstheme="minorHAnsi"/>
                <w:b/>
                <w:sz w:val="20"/>
                <w:szCs w:val="20"/>
              </w:rPr>
            </w:pPr>
            <w:r w:rsidRPr="00184D7A">
              <w:rPr>
                <w:rFonts w:cstheme="minorHAnsi"/>
                <w:b/>
                <w:sz w:val="20"/>
                <w:szCs w:val="20"/>
              </w:rPr>
              <w:t>Applicant Responses</w:t>
            </w:r>
          </w:p>
        </w:tc>
      </w:tr>
      <w:tr w:rsidR="00835821" w:rsidRPr="007A4935" w14:paraId="444DE652" w14:textId="77777777" w:rsidTr="008846D4">
        <w:trPr>
          <w:trHeight w:val="300"/>
        </w:trPr>
        <w:tc>
          <w:tcPr>
            <w:tcW w:w="4770" w:type="dxa"/>
          </w:tcPr>
          <w:p w14:paraId="51C7115C" w14:textId="599AE4CA" w:rsidR="00835821" w:rsidRPr="00090898" w:rsidRDefault="00835821">
            <w:pPr>
              <w:pStyle w:val="ListParagraph"/>
              <w:ind w:left="0"/>
              <w:rPr>
                <w:rFonts w:cstheme="minorHAnsi"/>
              </w:rPr>
            </w:pPr>
            <w:r w:rsidRPr="00090898">
              <w:rPr>
                <w:rFonts w:cstheme="minorHAnsi"/>
              </w:rPr>
              <w:t>Full legal name of organization</w:t>
            </w:r>
          </w:p>
        </w:tc>
        <w:tc>
          <w:tcPr>
            <w:tcW w:w="5580" w:type="dxa"/>
          </w:tcPr>
          <w:p w14:paraId="5CF1D38E" w14:textId="6368B6B7" w:rsidR="00835821" w:rsidRPr="00090898" w:rsidRDefault="002C47B4">
            <w:pPr>
              <w:rPr>
                <w:rFonts w:cstheme="minorHAnsi"/>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835821" w:rsidRPr="007A4935" w14:paraId="620F4EA2" w14:textId="77777777" w:rsidTr="008846D4">
        <w:trPr>
          <w:trHeight w:val="300"/>
        </w:trPr>
        <w:tc>
          <w:tcPr>
            <w:tcW w:w="4770" w:type="dxa"/>
          </w:tcPr>
          <w:p w14:paraId="7B89BBAA" w14:textId="1889F0CA" w:rsidR="00835821" w:rsidRPr="00090898" w:rsidRDefault="00835821" w:rsidP="451EE64C">
            <w:pPr>
              <w:pStyle w:val="ListParagraph"/>
              <w:ind w:left="0"/>
            </w:pPr>
            <w:r w:rsidRPr="68AD3101">
              <w:t>County</w:t>
            </w:r>
            <w:r w:rsidR="008761AB">
              <w:t xml:space="preserve"> or coun</w:t>
            </w:r>
            <w:r w:rsidR="005F25D2">
              <w:t>ties served</w:t>
            </w:r>
          </w:p>
        </w:tc>
        <w:tc>
          <w:tcPr>
            <w:tcW w:w="5580" w:type="dxa"/>
          </w:tcPr>
          <w:p w14:paraId="6DF16DD4" w14:textId="77777777" w:rsidR="00835821" w:rsidRPr="00090898" w:rsidRDefault="00835821">
            <w:pPr>
              <w:pStyle w:val="ListParagraph"/>
              <w:ind w:left="0"/>
              <w:rPr>
                <w:rFonts w:cstheme="minorHAnsi"/>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7E46E3" w14:paraId="7B7F17FB" w14:textId="2A4A7F54" w:rsidTr="008846D4">
        <w:trPr>
          <w:trHeight w:val="300"/>
        </w:trPr>
        <w:tc>
          <w:tcPr>
            <w:tcW w:w="4770" w:type="dxa"/>
          </w:tcPr>
          <w:p w14:paraId="0A079747" w14:textId="7C84C8A9" w:rsidR="007E46E3" w:rsidRDefault="007E46E3" w:rsidP="007E46E3">
            <w:r w:rsidRPr="0038028A">
              <w:rPr>
                <w:rFonts w:ascii="Calibri" w:eastAsia="Calibri" w:hAnsi="Calibri" w:cs="Calibri"/>
                <w:noProof/>
                <w:color w:val="000000" w:themeColor="text1"/>
              </w:rPr>
              <w:t>Organiz</w:t>
            </w:r>
            <w:r>
              <w:rPr>
                <w:rFonts w:ascii="Calibri" w:eastAsia="Calibri" w:hAnsi="Calibri" w:cs="Calibri"/>
                <w:noProof/>
                <w:color w:val="000000" w:themeColor="text1"/>
              </w:rPr>
              <w:t>a</w:t>
            </w:r>
            <w:r w:rsidRPr="0038028A">
              <w:rPr>
                <w:rFonts w:ascii="Calibri" w:eastAsia="Calibri" w:hAnsi="Calibri" w:cs="Calibri"/>
                <w:noProof/>
                <w:color w:val="000000" w:themeColor="text1"/>
              </w:rPr>
              <w:t>tion Type</w:t>
            </w:r>
          </w:p>
        </w:tc>
        <w:tc>
          <w:tcPr>
            <w:tcW w:w="5580" w:type="dxa"/>
          </w:tcPr>
          <w:p w14:paraId="23EAE8C9" w14:textId="7B98475A" w:rsidR="007E46E3" w:rsidRDefault="2DE8AEEA" w:rsidP="007E46E3">
            <w:r>
              <w:fldChar w:fldCharType="begin"/>
            </w:r>
            <w:r>
              <w:instrText>FORMCHECKBOX</w:instrText>
            </w:r>
            <w:r>
              <w:fldChar w:fldCharType="separate"/>
            </w:r>
            <w:r>
              <w:fldChar w:fldCharType="end"/>
            </w:r>
            <w:r w:rsidR="007E46E3" w:rsidRPr="451EE64C">
              <w:fldChar w:fldCharType="begin">
                <w:ffData>
                  <w:name w:val="Check1"/>
                  <w:enabled/>
                  <w:calcOnExit w:val="0"/>
                  <w:checkBox>
                    <w:sizeAuto/>
                    <w:default w:val="0"/>
                    <w:checked w:val="0"/>
                  </w:checkBox>
                </w:ffData>
              </w:fldChar>
            </w:r>
            <w:r w:rsidR="007E46E3" w:rsidRPr="451EE64C">
              <w:instrText xml:space="preserve"> FORMCHECKBOX </w:instrText>
            </w:r>
            <w:r w:rsidR="007E46E3" w:rsidRPr="451EE64C">
              <w:fldChar w:fldCharType="separate"/>
            </w:r>
            <w:r w:rsidR="007E46E3" w:rsidRPr="451EE64C">
              <w:fldChar w:fldCharType="end"/>
            </w:r>
            <w:r w:rsidR="00E060B1">
              <w:t xml:space="preserve"> </w:t>
            </w:r>
            <w:r w:rsidR="6CF3C446" w:rsidRPr="68AD3101">
              <w:rPr>
                <w:rFonts w:ascii="Calibri" w:eastAsia="Calibri" w:hAnsi="Calibri" w:cs="Calibri"/>
              </w:rPr>
              <w:t>501(c)(3) Nonprofit</w:t>
            </w:r>
          </w:p>
          <w:p w14:paraId="05F126DD" w14:textId="1BF64BB9" w:rsidR="007E46E3" w:rsidRDefault="007E46E3" w:rsidP="007E46E3">
            <w:pPr>
              <w:rPr>
                <w:rFonts w:ascii="Calibri" w:eastAsia="Calibri" w:hAnsi="Calibri" w:cs="Calibri"/>
              </w:rPr>
            </w:pP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Pr="2131CC26">
              <w:rPr>
                <w:rFonts w:ascii="Times New Roman" w:eastAsia="Times New Roman" w:hAnsi="Times New Roman" w:cs="Times New Roman"/>
                <w:color w:val="000000" w:themeColor="text1"/>
                <w:sz w:val="24"/>
                <w:szCs w:val="24"/>
              </w:rPr>
              <w:t xml:space="preserve"> </w:t>
            </w:r>
            <w:r>
              <w:fldChar w:fldCharType="begin"/>
            </w:r>
            <w:r>
              <w:instrText>FORMCHECKBOX</w:instrText>
            </w:r>
            <w:r>
              <w:fldChar w:fldCharType="separate"/>
            </w:r>
            <w:r>
              <w:fldChar w:fldCharType="end"/>
            </w:r>
            <w:r w:rsidRPr="68AD3101">
              <w:rPr>
                <w:rFonts w:ascii="Calibri" w:eastAsia="Calibri" w:hAnsi="Calibri" w:cs="Calibri"/>
                <w:noProof/>
              </w:rPr>
              <w:t>Government Agency</w:t>
            </w:r>
          </w:p>
          <w:p w14:paraId="3E9BA179" w14:textId="52C3ADC8" w:rsidR="007E46E3" w:rsidRDefault="007E46E3" w:rsidP="00184D7A">
            <w:pPr>
              <w:rPr>
                <w:noProof/>
              </w:rPr>
            </w:pP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Pr="2131CC26">
              <w:rPr>
                <w:rFonts w:ascii="Times New Roman" w:eastAsia="Times New Roman" w:hAnsi="Times New Roman" w:cs="Times New Roman"/>
                <w:color w:val="000000" w:themeColor="text1"/>
                <w:sz w:val="24"/>
                <w:szCs w:val="24"/>
              </w:rPr>
              <w:t xml:space="preserve"> </w:t>
            </w:r>
            <w:r>
              <w:fldChar w:fldCharType="begin"/>
            </w:r>
            <w:r>
              <w:instrText>FORMCHECKBOX</w:instrText>
            </w:r>
            <w:r>
              <w:fldChar w:fldCharType="separate"/>
            </w:r>
            <w:r>
              <w:fldChar w:fldCharType="end"/>
            </w:r>
            <w:r w:rsidRPr="68AD3101">
              <w:rPr>
                <w:rFonts w:ascii="Calibri" w:eastAsia="Calibri" w:hAnsi="Calibri" w:cs="Calibri"/>
              </w:rPr>
              <w:t>Tribal</w:t>
            </w:r>
          </w:p>
        </w:tc>
      </w:tr>
      <w:tr w:rsidR="00A66949" w14:paraId="7840E0D6" w14:textId="77777777" w:rsidTr="008846D4">
        <w:trPr>
          <w:trHeight w:val="300"/>
        </w:trPr>
        <w:tc>
          <w:tcPr>
            <w:tcW w:w="4770" w:type="dxa"/>
          </w:tcPr>
          <w:p w14:paraId="2FC0003E" w14:textId="3715A006" w:rsidR="00A66949" w:rsidRPr="0038028A" w:rsidRDefault="00A66949" w:rsidP="00A66949">
            <w:pPr>
              <w:rPr>
                <w:rFonts w:ascii="Calibri" w:eastAsia="Calibri" w:hAnsi="Calibri" w:cs="Calibri"/>
                <w:noProof/>
                <w:color w:val="000000" w:themeColor="text1"/>
              </w:rPr>
            </w:pPr>
            <w:r w:rsidRPr="00E82AB3">
              <w:t>UEI Number and expiration date</w:t>
            </w:r>
            <w:r w:rsidR="004B67CF">
              <w:t>.</w:t>
            </w:r>
            <w:r w:rsidRPr="00E82AB3">
              <w:t xml:space="preserve"> </w:t>
            </w:r>
            <w:r w:rsidRPr="00E82AB3">
              <w:rPr>
                <w:b/>
              </w:rPr>
              <w:t>NOTE: Unique Entity Identifier (UEI) replac</w:t>
            </w:r>
            <w:r w:rsidR="007A1F14">
              <w:rPr>
                <w:b/>
              </w:rPr>
              <w:t>ed</w:t>
            </w:r>
            <w:r w:rsidRPr="00E82AB3">
              <w:rPr>
                <w:b/>
              </w:rPr>
              <w:t xml:space="preserve"> Dun &amp; Bradstreet Data Universal Numbering </w:t>
            </w:r>
            <w:r w:rsidR="001B6BBA" w:rsidRPr="00E82AB3">
              <w:rPr>
                <w:b/>
              </w:rPr>
              <w:t>System</w:t>
            </w:r>
            <w:r w:rsidR="001B6BBA">
              <w:rPr>
                <w:b/>
              </w:rPr>
              <w:t xml:space="preserve"> (DUNS) as of April 4, 2022. </w:t>
            </w:r>
            <w:r w:rsidRPr="00E82AB3">
              <w:t>The UEI is a 12-character alphanumeric value</w:t>
            </w:r>
            <w:r w:rsidR="001B6BBA">
              <w:t xml:space="preserve"> and is required to apply for federal funds </w:t>
            </w:r>
          </w:p>
        </w:tc>
        <w:tc>
          <w:tcPr>
            <w:tcW w:w="5580" w:type="dxa"/>
          </w:tcPr>
          <w:p w14:paraId="76AC7099" w14:textId="3B4D065E" w:rsidR="0033560C" w:rsidRDefault="0033560C" w:rsidP="00A66949">
            <w:pPr>
              <w:rPr>
                <w:rFonts w:cstheme="minorHAnsi"/>
              </w:rPr>
            </w:pPr>
            <w:r>
              <w:rPr>
                <w:rFonts w:cstheme="minorHAnsi"/>
              </w:rPr>
              <w:t>UEI</w:t>
            </w:r>
            <w:r w:rsidR="00757B80">
              <w:rPr>
                <w:rFonts w:cstheme="minorHAnsi"/>
              </w:rPr>
              <w:t xml:space="preserve"> </w:t>
            </w:r>
            <w:r>
              <w:rPr>
                <w:rFonts w:cstheme="minorHAnsi"/>
              </w:rPr>
              <w:t>Number</w:t>
            </w:r>
          </w:p>
          <w:p w14:paraId="32352A8E" w14:textId="29C14623" w:rsidR="002C47B4" w:rsidRDefault="00C34E7B" w:rsidP="00A66949">
            <w:pPr>
              <w:rPr>
                <w:rFonts w:cstheme="minorHAnsi"/>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p w14:paraId="07B92ED4" w14:textId="60D014F8" w:rsidR="00C34E7B" w:rsidRDefault="0033560C" w:rsidP="00A66949">
            <w:r>
              <w:t>Date</w:t>
            </w:r>
          </w:p>
          <w:p w14:paraId="73D61DC4" w14:textId="334B3C9E" w:rsidR="00C34E7B" w:rsidRPr="451EE64C" w:rsidRDefault="00C34E7B" w:rsidP="00A66949">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A66949" w14:paraId="496A03FE" w14:textId="77777777" w:rsidTr="008846D4">
        <w:trPr>
          <w:trHeight w:val="300"/>
        </w:trPr>
        <w:tc>
          <w:tcPr>
            <w:tcW w:w="4770" w:type="dxa"/>
          </w:tcPr>
          <w:p w14:paraId="77F19FE9" w14:textId="1A2496C7" w:rsidR="00A66949" w:rsidRPr="0038028A" w:rsidRDefault="00A66949" w:rsidP="00A66949">
            <w:pPr>
              <w:rPr>
                <w:rFonts w:ascii="Calibri" w:eastAsia="Calibri" w:hAnsi="Calibri" w:cs="Calibri"/>
                <w:noProof/>
                <w:color w:val="000000" w:themeColor="text1"/>
              </w:rPr>
            </w:pPr>
            <w:r>
              <w:rPr>
                <w:rFonts w:ascii="Calibri" w:eastAsia="Calibri" w:hAnsi="Calibri" w:cs="Calibri"/>
                <w:noProof/>
                <w:color w:val="000000" w:themeColor="text1"/>
              </w:rPr>
              <w:t xml:space="preserve">Application Type </w:t>
            </w:r>
          </w:p>
        </w:tc>
        <w:tc>
          <w:tcPr>
            <w:tcW w:w="5580" w:type="dxa"/>
          </w:tcPr>
          <w:p w14:paraId="0A4FCC04" w14:textId="77065D47" w:rsidR="00A66949" w:rsidRDefault="00A66949" w:rsidP="00A66949">
            <w:pPr>
              <w:rPr>
                <w:rFonts w:ascii="Calibri" w:eastAsia="Calibri" w:hAnsi="Calibri" w:cs="Calibri"/>
              </w:rPr>
            </w:pPr>
            <w:r>
              <w:fldChar w:fldCharType="begin"/>
            </w:r>
            <w:r>
              <w:instrText>FORMCHECKBOX</w:instrText>
            </w:r>
            <w:r>
              <w:fldChar w:fldCharType="separate"/>
            </w:r>
            <w:r>
              <w:fldChar w:fldCharType="end"/>
            </w: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001F5509">
              <w:t xml:space="preserve"> </w:t>
            </w:r>
            <w:r>
              <w:t xml:space="preserve">Supportive Services and </w:t>
            </w:r>
            <w:r>
              <w:rPr>
                <w:rFonts w:ascii="Calibri" w:eastAsia="Calibri" w:hAnsi="Calibri" w:cs="Calibri"/>
              </w:rPr>
              <w:t xml:space="preserve">Prevention (Up to </w:t>
            </w:r>
            <w:r w:rsidR="007E529A">
              <w:rPr>
                <w:rFonts w:ascii="Calibri" w:eastAsia="Calibri" w:hAnsi="Calibri" w:cs="Calibri"/>
              </w:rPr>
              <w:t>$</w:t>
            </w:r>
            <w:r>
              <w:rPr>
                <w:rFonts w:ascii="Calibri" w:eastAsia="Calibri" w:hAnsi="Calibri" w:cs="Calibri"/>
              </w:rPr>
              <w:t>126,491.95)</w:t>
            </w:r>
          </w:p>
          <w:p w14:paraId="325271EC" w14:textId="4A3558B0" w:rsidR="00A66949" w:rsidRDefault="00A66949" w:rsidP="00A66949">
            <w:pPr>
              <w:rPr>
                <w:rFonts w:ascii="Calibri" w:eastAsia="Calibri" w:hAnsi="Calibri" w:cs="Calibri"/>
              </w:rPr>
            </w:pPr>
            <w:r>
              <w:fldChar w:fldCharType="begin"/>
            </w:r>
            <w:r>
              <w:instrText>FORMCHECKBOX</w:instrText>
            </w:r>
            <w:r>
              <w:fldChar w:fldCharType="separate"/>
            </w:r>
            <w:r>
              <w:fldChar w:fldCharType="end"/>
            </w: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001F5509">
              <w:t xml:space="preserve"> </w:t>
            </w:r>
            <w:r>
              <w:t>Statewide Coalition (up to $</w:t>
            </w:r>
            <w:r w:rsidRPr="006D0B25">
              <w:t>98,382.63</w:t>
            </w:r>
            <w:r>
              <w:t>)</w:t>
            </w:r>
          </w:p>
          <w:p w14:paraId="0B90B485" w14:textId="37EEA6A0" w:rsidR="00A66949" w:rsidRPr="451EE64C" w:rsidRDefault="00A66949" w:rsidP="00A66949">
            <w:r>
              <w:lastRenderedPageBreak/>
              <w:fldChar w:fldCharType="begin"/>
            </w:r>
            <w:r>
              <w:instrText>FORMCHECKBOX</w:instrText>
            </w:r>
            <w:r>
              <w:fldChar w:fldCharType="separate"/>
            </w:r>
            <w:r>
              <w:fldChar w:fldCharType="end"/>
            </w: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001F5509">
              <w:t xml:space="preserve"> </w:t>
            </w:r>
            <w:r>
              <w:t>Supportive Services and Immediate Shelter (Up to $</w:t>
            </w:r>
            <w:r w:rsidRPr="00873F8D">
              <w:t>78,706.10</w:t>
            </w:r>
            <w:r>
              <w:t>)</w:t>
            </w:r>
          </w:p>
        </w:tc>
      </w:tr>
      <w:tr w:rsidR="003D36F0" w14:paraId="207AB55B" w14:textId="77777777" w:rsidTr="008846D4">
        <w:trPr>
          <w:trHeight w:val="300"/>
        </w:trPr>
        <w:tc>
          <w:tcPr>
            <w:tcW w:w="4770" w:type="dxa"/>
          </w:tcPr>
          <w:p w14:paraId="2B2C9174" w14:textId="77777777" w:rsidR="003D36F0" w:rsidRDefault="003D36F0" w:rsidP="003D36F0">
            <w:pPr>
              <w:rPr>
                <w:rFonts w:eastAsia="Calibri"/>
                <w:noProof/>
                <w:color w:val="000000" w:themeColor="text1"/>
              </w:rPr>
            </w:pPr>
            <w:r>
              <w:rPr>
                <w:rFonts w:ascii="Calibri" w:eastAsia="Calibri" w:hAnsi="Calibri" w:cs="Calibri"/>
                <w:noProof/>
                <w:color w:val="000000" w:themeColor="text1"/>
              </w:rPr>
              <w:lastRenderedPageBreak/>
              <w:t>N</w:t>
            </w:r>
            <w:r>
              <w:rPr>
                <w:rFonts w:eastAsia="Calibri"/>
                <w:noProof/>
                <w:color w:val="000000" w:themeColor="text1"/>
              </w:rPr>
              <w:t>umber of Shelter facilities:</w:t>
            </w:r>
          </w:p>
          <w:p w14:paraId="64AE6D75" w14:textId="491CF840" w:rsidR="003D36F0" w:rsidRPr="00C1097B" w:rsidRDefault="003D36F0" w:rsidP="003D36F0">
            <w:pPr>
              <w:rPr>
                <w:rFonts w:ascii="Calibri" w:eastAsia="Calibri" w:hAnsi="Calibri" w:cs="Calibri"/>
                <w:i/>
                <w:color w:val="000000" w:themeColor="text1"/>
                <w:sz w:val="18"/>
                <w:szCs w:val="18"/>
              </w:rPr>
            </w:pPr>
            <w:r w:rsidRPr="00C1097B">
              <w:rPr>
                <w:rFonts w:ascii="Calibri" w:eastAsia="Calibri" w:hAnsi="Calibri" w:cs="Calibri"/>
                <w:i/>
                <w:color w:val="000000" w:themeColor="text1"/>
                <w:sz w:val="18"/>
                <w:szCs w:val="18"/>
              </w:rPr>
              <w:t xml:space="preserve">This is a count of shelter facilities providing immediate housing to victims of domestic violence and their children managed by the domestic violence program. This normally includes only communal living spaces and other buildings owned or rented by the program. This number should not include safe homes, motels or shelter beds provided by other programs.  </w:t>
            </w:r>
          </w:p>
        </w:tc>
        <w:tc>
          <w:tcPr>
            <w:tcW w:w="5580" w:type="dxa"/>
          </w:tcPr>
          <w:p w14:paraId="12AA0B28" w14:textId="745707EB" w:rsidR="003D36F0" w:rsidRPr="451EE64C" w:rsidRDefault="003D36F0" w:rsidP="003D36F0">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3D36F0" w14:paraId="2D642845" w14:textId="77777777" w:rsidTr="008846D4">
        <w:trPr>
          <w:trHeight w:val="300"/>
        </w:trPr>
        <w:tc>
          <w:tcPr>
            <w:tcW w:w="4770" w:type="dxa"/>
          </w:tcPr>
          <w:p w14:paraId="0A4B2846" w14:textId="6DBE77CE" w:rsidR="003D36F0" w:rsidRDefault="003D36F0" w:rsidP="003D36F0">
            <w:pPr>
              <w:rPr>
                <w:rFonts w:eastAsia="Calibri"/>
                <w:noProof/>
                <w:color w:val="000000" w:themeColor="text1"/>
              </w:rPr>
            </w:pPr>
            <w:r>
              <w:rPr>
                <w:rFonts w:ascii="Calibri" w:eastAsia="Calibri" w:hAnsi="Calibri" w:cs="Calibri"/>
                <w:noProof/>
                <w:color w:val="000000" w:themeColor="text1"/>
              </w:rPr>
              <w:t>N</w:t>
            </w:r>
            <w:r>
              <w:rPr>
                <w:rFonts w:eastAsia="Calibri"/>
                <w:noProof/>
                <w:color w:val="000000" w:themeColor="text1"/>
              </w:rPr>
              <w:t>umber of Non-shelter Service sites:</w:t>
            </w:r>
          </w:p>
          <w:p w14:paraId="7EE4E395" w14:textId="772BFBAA" w:rsidR="003D36F0" w:rsidRPr="00C1097B" w:rsidRDefault="003D36F0" w:rsidP="003D36F0">
            <w:pPr>
              <w:rPr>
                <w:rFonts w:ascii="Calibri" w:eastAsia="Calibri" w:hAnsi="Calibri" w:cs="Calibri"/>
                <w:i/>
                <w:color w:val="000000" w:themeColor="text1"/>
                <w:sz w:val="18"/>
                <w:szCs w:val="18"/>
              </w:rPr>
            </w:pPr>
            <w:r w:rsidRPr="00C1097B">
              <w:rPr>
                <w:rFonts w:eastAsia="Calibri"/>
                <w:i/>
                <w:color w:val="000000" w:themeColor="text1"/>
                <w:sz w:val="18"/>
                <w:szCs w:val="18"/>
              </w:rPr>
              <w:t xml:space="preserve">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w:t>
            </w:r>
            <w:r w:rsidR="00965AD9">
              <w:rPr>
                <w:rFonts w:eastAsia="Calibri"/>
                <w:i/>
                <w:color w:val="000000" w:themeColor="text1"/>
                <w:sz w:val="18"/>
                <w:szCs w:val="18"/>
              </w:rPr>
              <w:t>e</w:t>
            </w:r>
            <w:r w:rsidRPr="00C1097B">
              <w:rPr>
                <w:rFonts w:eastAsia="Calibri"/>
                <w:i/>
                <w:color w:val="000000" w:themeColor="text1"/>
                <w:sz w:val="18"/>
                <w:szCs w:val="18"/>
              </w:rPr>
              <w:t>.</w:t>
            </w:r>
            <w:r w:rsidR="00965AD9">
              <w:rPr>
                <w:rFonts w:eastAsia="Calibri"/>
                <w:i/>
                <w:color w:val="000000" w:themeColor="text1"/>
                <w:sz w:val="18"/>
                <w:szCs w:val="18"/>
              </w:rPr>
              <w:t>g</w:t>
            </w:r>
            <w:r w:rsidRPr="00C1097B">
              <w:rPr>
                <w:rFonts w:eastAsia="Calibri"/>
                <w:i/>
                <w:color w:val="000000" w:themeColor="text1"/>
                <w:sz w:val="18"/>
                <w:szCs w:val="18"/>
              </w:rPr>
              <w:t xml:space="preserve">., one main office and two satellite offices should be reported as three (3) sites. This is not a count of the number of hotels and safe homes used. </w:t>
            </w:r>
          </w:p>
        </w:tc>
        <w:tc>
          <w:tcPr>
            <w:tcW w:w="5580" w:type="dxa"/>
          </w:tcPr>
          <w:p w14:paraId="2DFBBBE6" w14:textId="3DB432A1" w:rsidR="003D36F0" w:rsidRPr="451EE64C" w:rsidRDefault="00E60F4C" w:rsidP="003D36F0">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3D36F0" w:rsidRPr="007A4935" w14:paraId="235ECFA7" w14:textId="77777777" w:rsidTr="008846D4">
        <w:trPr>
          <w:trHeight w:val="675"/>
        </w:trPr>
        <w:tc>
          <w:tcPr>
            <w:tcW w:w="4770" w:type="dxa"/>
          </w:tcPr>
          <w:p w14:paraId="391F3ACE" w14:textId="2ED00F00" w:rsidR="003D36F0" w:rsidRPr="00090898" w:rsidRDefault="003D36F0" w:rsidP="003D36F0">
            <w:pPr>
              <w:pStyle w:val="ListParagraph"/>
              <w:ind w:left="0"/>
              <w:rPr>
                <w:rFonts w:ascii="Calibri" w:eastAsia="Calibri" w:hAnsi="Calibri" w:cs="Calibri"/>
                <w:color w:val="000000" w:themeColor="text1"/>
              </w:rPr>
            </w:pPr>
            <w:r w:rsidRPr="0038028A">
              <w:rPr>
                <w:rFonts w:ascii="Calibri" w:eastAsia="Calibri" w:hAnsi="Calibri" w:cs="Calibri"/>
                <w:noProof/>
                <w:color w:val="000000" w:themeColor="text1"/>
              </w:rPr>
              <w:t>How many years has your organization</w:t>
            </w:r>
            <w:r w:rsidRPr="0038028A" w:rsidDel="00E16376">
              <w:rPr>
                <w:rFonts w:ascii="Calibri" w:eastAsia="Calibri" w:hAnsi="Calibri" w:cs="Calibri"/>
                <w:noProof/>
                <w:color w:val="000000" w:themeColor="text1"/>
              </w:rPr>
              <w:t xml:space="preserve"> </w:t>
            </w:r>
            <w:r>
              <w:rPr>
                <w:rFonts w:ascii="Calibri" w:eastAsia="Calibri" w:hAnsi="Calibri" w:cs="Calibri"/>
                <w:noProof/>
                <w:color w:val="000000" w:themeColor="text1"/>
              </w:rPr>
              <w:t xml:space="preserve">1) </w:t>
            </w:r>
            <w:r w:rsidRPr="001339D5">
              <w:rPr>
                <w:rFonts w:ascii="Calibri" w:eastAsia="Calibri" w:hAnsi="Calibri" w:cs="Calibri"/>
                <w:noProof/>
                <w:color w:val="000000" w:themeColor="text1"/>
              </w:rPr>
              <w:t>provide</w:t>
            </w:r>
            <w:r>
              <w:rPr>
                <w:rFonts w:ascii="Calibri" w:eastAsia="Calibri" w:hAnsi="Calibri" w:cs="Calibri"/>
                <w:noProof/>
                <w:color w:val="000000" w:themeColor="text1"/>
              </w:rPr>
              <w:t>d</w:t>
            </w:r>
            <w:r w:rsidRPr="001339D5">
              <w:rPr>
                <w:rFonts w:ascii="Calibri" w:eastAsia="Calibri" w:hAnsi="Calibri" w:cs="Calibri"/>
                <w:noProof/>
                <w:color w:val="000000" w:themeColor="text1"/>
              </w:rPr>
              <w:t xml:space="preserve"> immediate shelter and supportive services for victims of family violence, domestic violence, or dating violence, and their dependents</w:t>
            </w:r>
            <w:r>
              <w:rPr>
                <w:rFonts w:ascii="Calibri" w:eastAsia="Calibri" w:hAnsi="Calibri" w:cs="Calibri"/>
                <w:noProof/>
                <w:color w:val="000000" w:themeColor="text1"/>
              </w:rPr>
              <w:t xml:space="preserve"> or 2)</w:t>
            </w:r>
            <w:r w:rsidR="00E16376">
              <w:rPr>
                <w:rFonts w:ascii="Calibri" w:eastAsia="Calibri" w:hAnsi="Calibri" w:cs="Calibri"/>
                <w:noProof/>
                <w:color w:val="000000" w:themeColor="text1"/>
              </w:rPr>
              <w:t> </w:t>
            </w:r>
            <w:r>
              <w:rPr>
                <w:rFonts w:ascii="Calibri" w:eastAsia="Calibri" w:hAnsi="Calibri" w:cs="Calibri"/>
                <w:noProof/>
                <w:color w:val="000000" w:themeColor="text1"/>
              </w:rPr>
              <w:t xml:space="preserve">provided programming addressing </w:t>
            </w:r>
            <w:r w:rsidRPr="00B61494">
              <w:rPr>
                <w:rFonts w:ascii="Calibri" w:eastAsia="Calibri" w:hAnsi="Calibri" w:cs="Calibri"/>
                <w:noProof/>
                <w:color w:val="000000" w:themeColor="text1"/>
              </w:rPr>
              <w:t>primary and secondary prevention of family violence, domestic violence, and dating violenc</w:t>
            </w:r>
            <w:r>
              <w:rPr>
                <w:rFonts w:ascii="Calibri" w:eastAsia="Calibri" w:hAnsi="Calibri" w:cs="Calibri"/>
                <w:noProof/>
                <w:color w:val="000000" w:themeColor="text1"/>
              </w:rPr>
              <w:t>e</w:t>
            </w:r>
            <w:r w:rsidR="00B8450A">
              <w:rPr>
                <w:rFonts w:ascii="Calibri" w:eastAsia="Calibri" w:hAnsi="Calibri" w:cs="Calibri"/>
                <w:noProof/>
                <w:color w:val="000000" w:themeColor="text1"/>
              </w:rPr>
              <w:t>?</w:t>
            </w:r>
            <w:r w:rsidRPr="00B61494">
              <w:rPr>
                <w:rFonts w:ascii="Calibri" w:eastAsia="Calibri" w:hAnsi="Calibri" w:cs="Calibri"/>
                <w:noProof/>
                <w:color w:val="000000" w:themeColor="text1"/>
              </w:rPr>
              <w:t xml:space="preserve"> </w:t>
            </w:r>
          </w:p>
        </w:tc>
        <w:tc>
          <w:tcPr>
            <w:tcW w:w="5580" w:type="dxa"/>
          </w:tcPr>
          <w:p w14:paraId="7E1FC1E8" w14:textId="579558DB" w:rsidR="003D36F0" w:rsidRPr="00000735" w:rsidRDefault="003D36F0" w:rsidP="00000735">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3D36F0" w:rsidRPr="007A4935" w14:paraId="61092711" w14:textId="77777777" w:rsidTr="008846D4">
        <w:trPr>
          <w:trHeight w:val="675"/>
        </w:trPr>
        <w:tc>
          <w:tcPr>
            <w:tcW w:w="4770" w:type="dxa"/>
          </w:tcPr>
          <w:p w14:paraId="5C71EC9A" w14:textId="083359E7" w:rsidR="003D36F0" w:rsidRDefault="003D36F0" w:rsidP="003D36F0">
            <w:pPr>
              <w:pStyle w:val="ListParagraph"/>
              <w:ind w:left="0"/>
              <w:rPr>
                <w:rFonts w:ascii="Calibri" w:eastAsia="Calibri" w:hAnsi="Calibri" w:cs="Calibri"/>
                <w:noProof/>
                <w:color w:val="000000" w:themeColor="text1"/>
              </w:rPr>
            </w:pPr>
            <w:r>
              <w:rPr>
                <w:rFonts w:ascii="Calibri" w:eastAsia="Calibri" w:hAnsi="Calibri" w:cs="Calibri"/>
                <w:noProof/>
                <w:color w:val="000000" w:themeColor="text1"/>
              </w:rPr>
              <w:t>FOR PREVENTION APPLICANTS ONLY</w:t>
            </w:r>
            <w:r w:rsidR="00CB3E47">
              <w:rPr>
                <w:rFonts w:ascii="Calibri" w:eastAsia="Calibri" w:hAnsi="Calibri" w:cs="Calibri"/>
                <w:noProof/>
                <w:color w:val="000000" w:themeColor="text1"/>
              </w:rPr>
              <w:t>,</w:t>
            </w:r>
            <w:r>
              <w:rPr>
                <w:rFonts w:ascii="Calibri" w:eastAsia="Calibri" w:hAnsi="Calibri" w:cs="Calibri"/>
                <w:noProof/>
                <w:color w:val="000000" w:themeColor="text1"/>
              </w:rPr>
              <w:t xml:space="preserve"> </w:t>
            </w:r>
            <w:r w:rsidR="00CB3E47">
              <w:rPr>
                <w:rFonts w:ascii="Calibri" w:eastAsia="Calibri" w:hAnsi="Calibri" w:cs="Calibri"/>
                <w:noProof/>
                <w:color w:val="000000" w:themeColor="text1"/>
              </w:rPr>
              <w:t>d</w:t>
            </w:r>
            <w:r w:rsidRPr="0038028A">
              <w:rPr>
                <w:rFonts w:ascii="Calibri" w:eastAsia="Calibri" w:hAnsi="Calibri" w:cs="Calibri"/>
                <w:noProof/>
                <w:color w:val="000000" w:themeColor="text1"/>
              </w:rPr>
              <w:t xml:space="preserve">escribe the </w:t>
            </w:r>
            <w:r w:rsidR="00B8450A">
              <w:rPr>
                <w:rFonts w:ascii="Calibri" w:eastAsia="Calibri" w:hAnsi="Calibri" w:cs="Calibri"/>
                <w:noProof/>
                <w:color w:val="000000" w:themeColor="text1"/>
              </w:rPr>
              <w:t>u</w:t>
            </w:r>
            <w:r w:rsidRPr="003B409B">
              <w:rPr>
                <w:rFonts w:ascii="Calibri" w:eastAsia="Calibri" w:hAnsi="Calibri" w:cs="Calibri"/>
                <w:noProof/>
                <w:color w:val="000000" w:themeColor="text1"/>
              </w:rPr>
              <w:t>nderserved or culturally</w:t>
            </w:r>
            <w:r w:rsidR="00B8450A">
              <w:rPr>
                <w:rFonts w:ascii="Calibri" w:eastAsia="Calibri" w:hAnsi="Calibri" w:cs="Calibri"/>
                <w:noProof/>
                <w:color w:val="000000" w:themeColor="text1"/>
              </w:rPr>
              <w:t xml:space="preserve"> </w:t>
            </w:r>
            <w:r w:rsidRPr="003B409B">
              <w:rPr>
                <w:rFonts w:ascii="Calibri" w:eastAsia="Calibri" w:hAnsi="Calibri" w:cs="Calibri"/>
                <w:noProof/>
                <w:color w:val="000000" w:themeColor="text1"/>
              </w:rPr>
              <w:t xml:space="preserve">and linguistically specific </w:t>
            </w:r>
            <w:r w:rsidRPr="11FB1718">
              <w:rPr>
                <w:rFonts w:ascii="Calibri" w:eastAsia="Calibri" w:hAnsi="Calibri" w:cs="Calibri"/>
                <w:noProof/>
                <w:color w:val="000000" w:themeColor="text1"/>
              </w:rPr>
              <w:t>population</w:t>
            </w:r>
          </w:p>
          <w:p w14:paraId="66D0DBE8" w14:textId="4441BE1D" w:rsidR="003D36F0" w:rsidRPr="00C1097B" w:rsidRDefault="003D36F0" w:rsidP="003D36F0">
            <w:pPr>
              <w:rPr>
                <w:sz w:val="18"/>
                <w:szCs w:val="18"/>
              </w:rPr>
            </w:pPr>
            <w:r w:rsidRPr="00C1097B">
              <w:rPr>
                <w:i/>
                <w:sz w:val="18"/>
                <w:szCs w:val="18"/>
              </w:rPr>
              <w:t xml:space="preserve">Write in which population will be primarily served with this award. Culturally and linguistically specific services </w:t>
            </w:r>
            <w:proofErr w:type="gramStart"/>
            <w:r w:rsidRPr="00C1097B">
              <w:rPr>
                <w:i/>
                <w:sz w:val="18"/>
                <w:szCs w:val="18"/>
              </w:rPr>
              <w:t>refers</w:t>
            </w:r>
            <w:proofErr w:type="gramEnd"/>
            <w:r w:rsidRPr="00C1097B">
              <w:rPr>
                <w:i/>
                <w:sz w:val="18"/>
                <w:szCs w:val="18"/>
              </w:rPr>
              <w:t xml:space="preserve"> to community-based services that offer full linguistic access and culturally specific services and resources, including outreach, collaboration and support mechanisms primarily directed toward culturally specific communities. Underserved populations mean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 1370.2).</w:t>
            </w:r>
          </w:p>
        </w:tc>
        <w:tc>
          <w:tcPr>
            <w:tcW w:w="5580" w:type="dxa"/>
          </w:tcPr>
          <w:p w14:paraId="759144CB" w14:textId="2E46C325" w:rsidR="003D36F0" w:rsidRPr="451EE64C" w:rsidRDefault="003D36F0" w:rsidP="003D36F0">
            <w:pPr>
              <w:pStyle w:val="ListParagraph"/>
              <w:ind w:left="0"/>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3D36F0" w:rsidRPr="007A4935" w14:paraId="4A831269" w14:textId="77777777" w:rsidTr="008846D4">
        <w:trPr>
          <w:trHeight w:val="675"/>
        </w:trPr>
        <w:tc>
          <w:tcPr>
            <w:tcW w:w="4770" w:type="dxa"/>
          </w:tcPr>
          <w:p w14:paraId="004876FF" w14:textId="20F6B54F" w:rsidR="003D36F0" w:rsidRPr="00090898" w:rsidRDefault="003D36F0" w:rsidP="003D36F0">
            <w:pPr>
              <w:pStyle w:val="ListParagraph"/>
              <w:ind w:left="0"/>
            </w:pPr>
            <w:r>
              <w:t>Does the subgrantee agree to meet the performance reporting deadline</w:t>
            </w:r>
            <w:r w:rsidR="1D8F2D70">
              <w:t xml:space="preserve"> of November 15</w:t>
            </w:r>
            <w:r w:rsidR="75C404B6">
              <w:t>, 2025</w:t>
            </w:r>
            <w:r>
              <w:t xml:space="preserve">? </w:t>
            </w:r>
          </w:p>
        </w:tc>
        <w:tc>
          <w:tcPr>
            <w:tcW w:w="5580" w:type="dxa"/>
          </w:tcPr>
          <w:p w14:paraId="7709B574" w14:textId="2C91EFD8" w:rsidR="003D36F0" w:rsidRPr="00090898" w:rsidRDefault="003D36F0" w:rsidP="003D36F0">
            <w:pPr>
              <w:pStyle w:val="ListParagraph"/>
              <w:ind w:left="0"/>
            </w:pPr>
            <w:r w:rsidRPr="451EE64C">
              <w:fldChar w:fldCharType="begin">
                <w:ffData>
                  <w:name w:val="Check1"/>
                  <w:enabled/>
                  <w:calcOnExit w:val="0"/>
                  <w:checkBox>
                    <w:sizeAuto/>
                    <w:default w:val="0"/>
                    <w:checked w:val="0"/>
                  </w:checkBox>
                </w:ffData>
              </w:fldChar>
            </w:r>
            <w:r w:rsidRPr="451EE64C">
              <w:instrText xml:space="preserve"> FORMCHECKBOX </w:instrText>
            </w:r>
            <w:r w:rsidRPr="451EE64C">
              <w:fldChar w:fldCharType="separate"/>
            </w:r>
            <w:r w:rsidRPr="451EE64C">
              <w:fldChar w:fldCharType="end"/>
            </w:r>
            <w:r w:rsidRPr="451EE64C">
              <w:t xml:space="preserve"> Yes        </w:t>
            </w:r>
            <w:r>
              <w:t xml:space="preserve"> </w:t>
            </w:r>
            <w:r w:rsidRPr="451EE64C">
              <w:t xml:space="preserve"> </w:t>
            </w:r>
            <w:r w:rsidRPr="451EE64C">
              <w:fldChar w:fldCharType="begin">
                <w:ffData>
                  <w:name w:val="Check1"/>
                  <w:enabled/>
                  <w:calcOnExit w:val="0"/>
                  <w:checkBox>
                    <w:sizeAuto/>
                    <w:default w:val="0"/>
                  </w:checkBox>
                </w:ffData>
              </w:fldChar>
            </w:r>
            <w:r w:rsidRPr="451EE64C">
              <w:instrText xml:space="preserve"> FORMCHECKBOX </w:instrText>
            </w:r>
            <w:r w:rsidRPr="451EE64C">
              <w:fldChar w:fldCharType="separate"/>
            </w:r>
            <w:r w:rsidRPr="451EE64C">
              <w:fldChar w:fldCharType="end"/>
            </w:r>
            <w:r w:rsidRPr="451EE64C">
              <w:t xml:space="preserve"> No</w:t>
            </w:r>
          </w:p>
        </w:tc>
      </w:tr>
      <w:tr w:rsidR="003D36F0" w14:paraId="34384632" w14:textId="77777777" w:rsidTr="008846D4">
        <w:trPr>
          <w:trHeight w:val="720"/>
        </w:trPr>
        <w:tc>
          <w:tcPr>
            <w:tcW w:w="4770" w:type="dxa"/>
          </w:tcPr>
          <w:p w14:paraId="5E758DDE" w14:textId="0D130916" w:rsidR="003D36F0" w:rsidRPr="00184D7A" w:rsidRDefault="003D36F0" w:rsidP="003D36F0">
            <w:pPr>
              <w:rPr>
                <w:rFonts w:ascii="Calibri" w:eastAsia="Calibri" w:hAnsi="Calibri" w:cs="Calibri"/>
                <w:color w:val="000000" w:themeColor="text1"/>
              </w:rPr>
            </w:pPr>
            <w:r>
              <w:lastRenderedPageBreak/>
              <w:t xml:space="preserve">Is the subgrantee able to utilize the full award amount by the project/contract end date of </w:t>
            </w:r>
            <w:r w:rsidRPr="00BB70E4">
              <w:rPr>
                <w:b/>
                <w:bCs/>
              </w:rPr>
              <w:t>September 30,</w:t>
            </w:r>
            <w:r w:rsidRPr="5343993A">
              <w:rPr>
                <w:b/>
                <w:bCs/>
              </w:rPr>
              <w:t xml:space="preserve"> 2025</w:t>
            </w:r>
            <w:r>
              <w:t>?</w:t>
            </w:r>
          </w:p>
        </w:tc>
        <w:tc>
          <w:tcPr>
            <w:tcW w:w="5580" w:type="dxa"/>
          </w:tcPr>
          <w:p w14:paraId="619C215A" w14:textId="0DC65F30" w:rsidR="003D36F0" w:rsidRDefault="003D36F0" w:rsidP="003D36F0">
            <w:r w:rsidRPr="6AD18AEC">
              <w:fldChar w:fldCharType="begin">
                <w:ffData>
                  <w:name w:val="Check1"/>
                  <w:enabled/>
                  <w:calcOnExit w:val="0"/>
                  <w:checkBox>
                    <w:sizeAuto/>
                    <w:default w:val="0"/>
                    <w:checked w:val="0"/>
                  </w:checkBox>
                </w:ffData>
              </w:fldChar>
            </w:r>
            <w:r w:rsidRPr="6AD18AEC">
              <w:instrText xml:space="preserve"> FORMCHECKBOX </w:instrText>
            </w:r>
            <w:r w:rsidRPr="6AD18AEC">
              <w:fldChar w:fldCharType="separate"/>
            </w:r>
            <w:r w:rsidRPr="6AD18AEC">
              <w:fldChar w:fldCharType="end"/>
            </w:r>
            <w:r w:rsidRPr="6AD18AEC">
              <w:t xml:space="preserve"> Yes           </w:t>
            </w:r>
            <w:r w:rsidRPr="6AD18AEC">
              <w:fldChar w:fldCharType="begin">
                <w:ffData>
                  <w:name w:val="Check1"/>
                  <w:enabled/>
                  <w:calcOnExit w:val="0"/>
                  <w:checkBox>
                    <w:sizeAuto/>
                    <w:default w:val="0"/>
                  </w:checkBox>
                </w:ffData>
              </w:fldChar>
            </w:r>
            <w:r w:rsidRPr="6AD18AEC">
              <w:instrText xml:space="preserve"> FORMCHECKBOX </w:instrText>
            </w:r>
            <w:r w:rsidRPr="6AD18AEC">
              <w:fldChar w:fldCharType="separate"/>
            </w:r>
            <w:r w:rsidRPr="6AD18AEC">
              <w:fldChar w:fldCharType="end"/>
            </w:r>
            <w:r w:rsidRPr="6AD18AEC">
              <w:t xml:space="preserve"> No</w:t>
            </w:r>
          </w:p>
        </w:tc>
      </w:tr>
      <w:tr w:rsidR="003D36F0" w:rsidRPr="007A4935" w14:paraId="249A7C60" w14:textId="77777777" w:rsidTr="008846D4">
        <w:trPr>
          <w:trHeight w:val="300"/>
        </w:trPr>
        <w:tc>
          <w:tcPr>
            <w:tcW w:w="4770" w:type="dxa"/>
          </w:tcPr>
          <w:p w14:paraId="13C0B0AD" w14:textId="31B5B069" w:rsidR="003D36F0" w:rsidRPr="00090898" w:rsidRDefault="003D36F0" w:rsidP="003D36F0">
            <w:pPr>
              <w:pStyle w:val="ListParagraph"/>
              <w:ind w:left="0"/>
            </w:pPr>
            <w:r>
              <w:t>Does your organization have sufficient staff and resources to manage and execute this project?</w:t>
            </w:r>
          </w:p>
        </w:tc>
        <w:tc>
          <w:tcPr>
            <w:tcW w:w="5580" w:type="dxa"/>
          </w:tcPr>
          <w:p w14:paraId="6668ACFE" w14:textId="1872C5AA" w:rsidR="003D36F0" w:rsidRPr="00772C15" w:rsidRDefault="003D36F0" w:rsidP="003D36F0">
            <w:r w:rsidRPr="00772C15">
              <w:fldChar w:fldCharType="begin">
                <w:ffData>
                  <w:name w:val="Check1"/>
                  <w:enabled/>
                  <w:calcOnExit w:val="0"/>
                  <w:checkBox>
                    <w:sizeAuto/>
                    <w:default w:val="0"/>
                    <w:checked w:val="0"/>
                  </w:checkBox>
                </w:ffData>
              </w:fldChar>
            </w:r>
            <w:r w:rsidRPr="00772C15">
              <w:instrText xml:space="preserve"> FORMCHECKBOX </w:instrText>
            </w:r>
            <w:r w:rsidRPr="00772C15">
              <w:fldChar w:fldCharType="separate"/>
            </w:r>
            <w:r w:rsidRPr="00772C15">
              <w:fldChar w:fldCharType="end"/>
            </w:r>
            <w:r w:rsidRPr="00772C15">
              <w:t xml:space="preserve"> Yes          </w:t>
            </w:r>
            <w:r w:rsidR="00717881">
              <w:t xml:space="preserve"> </w:t>
            </w:r>
            <w:r w:rsidRPr="00772C15">
              <w:t xml:space="preserve"> </w:t>
            </w: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rsidRPr="00772C15">
              <w:t xml:space="preserve"> No </w:t>
            </w:r>
          </w:p>
          <w:p w14:paraId="58C169EF" w14:textId="77777777" w:rsidR="003D36F0" w:rsidRPr="00A43653" w:rsidRDefault="003D36F0" w:rsidP="003D36F0">
            <w:pPr>
              <w:rPr>
                <w:i/>
                <w:iCs/>
              </w:rPr>
            </w:pPr>
            <w:r w:rsidRPr="00A43653">
              <w:rPr>
                <w:i/>
                <w:iCs/>
              </w:rPr>
              <w:t>If yes, how many full-time equivalents will work on this project?</w:t>
            </w:r>
          </w:p>
          <w:p w14:paraId="0F09D19D" w14:textId="77777777" w:rsidR="003D36F0" w:rsidRPr="00665899" w:rsidRDefault="003D36F0" w:rsidP="003D36F0">
            <w:r w:rsidRPr="00A43653">
              <w:rPr>
                <w:i/>
                <w:iCs/>
              </w:rPr>
              <w:fldChar w:fldCharType="begin">
                <w:ffData>
                  <w:name w:val="Text32"/>
                  <w:enabled/>
                  <w:calcOnExit w:val="0"/>
                  <w:textInput/>
                </w:ffData>
              </w:fldChar>
            </w:r>
            <w:r w:rsidRPr="00A43653">
              <w:rPr>
                <w:i/>
                <w:iCs/>
              </w:rPr>
              <w:instrText xml:space="preserve"> FORMTEXT </w:instrText>
            </w:r>
            <w:r w:rsidRPr="00A43653">
              <w:rPr>
                <w:i/>
                <w:iCs/>
              </w:rPr>
            </w:r>
            <w:r w:rsidRPr="00A43653">
              <w:rPr>
                <w:i/>
                <w:iCs/>
              </w:rPr>
              <w:fldChar w:fldCharType="separate"/>
            </w:r>
            <w:r w:rsidRPr="00A43653">
              <w:rPr>
                <w:i/>
                <w:iCs/>
              </w:rPr>
              <w:t> </w:t>
            </w:r>
            <w:r w:rsidRPr="00A43653">
              <w:rPr>
                <w:i/>
                <w:iCs/>
              </w:rPr>
              <w:t> </w:t>
            </w:r>
            <w:r w:rsidRPr="00A43653">
              <w:rPr>
                <w:i/>
                <w:iCs/>
              </w:rPr>
              <w:t> </w:t>
            </w:r>
            <w:r w:rsidRPr="00A43653">
              <w:rPr>
                <w:i/>
                <w:iCs/>
              </w:rPr>
              <w:t> </w:t>
            </w:r>
            <w:r w:rsidRPr="00A43653">
              <w:rPr>
                <w:i/>
                <w:iCs/>
              </w:rPr>
              <w:t> </w:t>
            </w:r>
            <w:r w:rsidRPr="00A43653">
              <w:rPr>
                <w:i/>
                <w:iCs/>
              </w:rPr>
              <w:fldChar w:fldCharType="end"/>
            </w:r>
          </w:p>
          <w:p w14:paraId="385023B7" w14:textId="77777777" w:rsidR="003D36F0" w:rsidRPr="00665899" w:rsidRDefault="003D36F0" w:rsidP="003D36F0"/>
          <w:p w14:paraId="2E308733" w14:textId="77777777" w:rsidR="00D96C57" w:rsidRDefault="003D36F0" w:rsidP="003D36F0">
            <w:pPr>
              <w:rPr>
                <w:i/>
                <w:iCs/>
              </w:rPr>
            </w:pPr>
            <w:r>
              <w:rPr>
                <w:i/>
                <w:iCs/>
              </w:rPr>
              <w:t xml:space="preserve">If </w:t>
            </w:r>
            <w:proofErr w:type="gramStart"/>
            <w:r>
              <w:rPr>
                <w:i/>
                <w:iCs/>
              </w:rPr>
              <w:t>no</w:t>
            </w:r>
            <w:proofErr w:type="gramEnd"/>
            <w:r>
              <w:rPr>
                <w:i/>
                <w:iCs/>
              </w:rPr>
              <w:t xml:space="preserve">, will this funding be used to hire new staff? How many? </w:t>
            </w:r>
          </w:p>
          <w:p w14:paraId="0156B0C8" w14:textId="40CEABF4" w:rsidR="00D96C57" w:rsidRPr="00665899" w:rsidRDefault="00D96C57" w:rsidP="003D36F0">
            <w:pPr>
              <w:rPr>
                <w:sz w:val="18"/>
                <w:szCs w:val="18"/>
              </w:rPr>
            </w:pPr>
            <w:r w:rsidRPr="00A43653">
              <w:rPr>
                <w:i/>
                <w:iCs/>
              </w:rPr>
              <w:fldChar w:fldCharType="begin">
                <w:ffData>
                  <w:name w:val="Text32"/>
                  <w:enabled/>
                  <w:calcOnExit w:val="0"/>
                  <w:textInput/>
                </w:ffData>
              </w:fldChar>
            </w:r>
            <w:r w:rsidRPr="00A43653">
              <w:rPr>
                <w:i/>
                <w:iCs/>
              </w:rPr>
              <w:instrText xml:space="preserve"> FORMTEXT </w:instrText>
            </w:r>
            <w:r w:rsidRPr="00A43653">
              <w:rPr>
                <w:i/>
                <w:iCs/>
              </w:rPr>
            </w:r>
            <w:r w:rsidRPr="00A43653">
              <w:rPr>
                <w:i/>
                <w:iCs/>
              </w:rPr>
              <w:fldChar w:fldCharType="separate"/>
            </w:r>
            <w:r w:rsidRPr="00A43653">
              <w:rPr>
                <w:i/>
                <w:iCs/>
              </w:rPr>
              <w:t> </w:t>
            </w:r>
            <w:r w:rsidRPr="00A43653">
              <w:rPr>
                <w:i/>
                <w:iCs/>
              </w:rPr>
              <w:t> </w:t>
            </w:r>
            <w:r w:rsidRPr="00A43653">
              <w:rPr>
                <w:i/>
                <w:iCs/>
              </w:rPr>
              <w:t> </w:t>
            </w:r>
            <w:r w:rsidRPr="00A43653">
              <w:rPr>
                <w:i/>
                <w:iCs/>
              </w:rPr>
              <w:t> </w:t>
            </w:r>
            <w:r w:rsidRPr="00A43653">
              <w:rPr>
                <w:i/>
                <w:iCs/>
              </w:rPr>
              <w:t> </w:t>
            </w:r>
            <w:r w:rsidRPr="00A43653">
              <w:rPr>
                <w:i/>
                <w:iCs/>
              </w:rPr>
              <w:fldChar w:fldCharType="end"/>
            </w:r>
          </w:p>
          <w:p w14:paraId="52F27143" w14:textId="77777777" w:rsidR="00D96C57" w:rsidRPr="00665899" w:rsidRDefault="00D96C57" w:rsidP="003D36F0">
            <w:pPr>
              <w:rPr>
                <w:sz w:val="18"/>
                <w:szCs w:val="18"/>
              </w:rPr>
            </w:pPr>
          </w:p>
          <w:p w14:paraId="7F5CC264" w14:textId="1DAEEB49" w:rsidR="003D36F0" w:rsidRPr="00090898" w:rsidRDefault="003D36F0" w:rsidP="003D36F0">
            <w:pPr>
              <w:rPr>
                <w:i/>
                <w:iCs/>
              </w:rPr>
            </w:pPr>
            <w:r w:rsidRPr="00665899">
              <w:rPr>
                <w:i/>
                <w:sz w:val="18"/>
                <w:szCs w:val="18"/>
              </w:rPr>
              <w:t>NOTE</w:t>
            </w:r>
            <w:r>
              <w:rPr>
                <w:i/>
                <w:iCs/>
                <w:sz w:val="18"/>
                <w:szCs w:val="18"/>
              </w:rPr>
              <w:t xml:space="preserve">: </w:t>
            </w:r>
            <w:r w:rsidR="00D96C57">
              <w:rPr>
                <w:i/>
                <w:iCs/>
                <w:sz w:val="18"/>
                <w:szCs w:val="18"/>
              </w:rPr>
              <w:t>I</w:t>
            </w:r>
            <w:r>
              <w:rPr>
                <w:i/>
                <w:iCs/>
                <w:sz w:val="18"/>
                <w:szCs w:val="18"/>
              </w:rPr>
              <w:t xml:space="preserve">n </w:t>
            </w:r>
            <w:proofErr w:type="gramStart"/>
            <w:r>
              <w:rPr>
                <w:i/>
                <w:iCs/>
                <w:sz w:val="18"/>
                <w:szCs w:val="18"/>
              </w:rPr>
              <w:t>the</w:t>
            </w:r>
            <w:proofErr w:type="gramEnd"/>
            <w:r>
              <w:rPr>
                <w:i/>
                <w:iCs/>
                <w:sz w:val="18"/>
                <w:szCs w:val="18"/>
              </w:rPr>
              <w:t xml:space="preserve"> scope of work please provide an anticipated outline for recruitment and hiring of new positions.</w:t>
            </w:r>
          </w:p>
        </w:tc>
      </w:tr>
      <w:tr w:rsidR="003D36F0" w:rsidRPr="007A4935" w14:paraId="2B4C4704" w14:textId="77777777" w:rsidTr="008846D4">
        <w:trPr>
          <w:trHeight w:val="300"/>
        </w:trPr>
        <w:tc>
          <w:tcPr>
            <w:tcW w:w="4770" w:type="dxa"/>
          </w:tcPr>
          <w:p w14:paraId="03ADB961" w14:textId="3EB4EFC5" w:rsidR="003D36F0" w:rsidRDefault="00DC314D" w:rsidP="003D36F0">
            <w:pPr>
              <w:pStyle w:val="ListParagraph"/>
              <w:ind w:left="0"/>
            </w:pPr>
            <w:r>
              <w:t>Key f</w:t>
            </w:r>
            <w:r w:rsidR="003D36F0">
              <w:t>iscal</w:t>
            </w:r>
            <w:r w:rsidR="003D36F0" w:rsidDel="00DC314D">
              <w:t xml:space="preserve"> </w:t>
            </w:r>
            <w:r w:rsidR="003D36F0">
              <w:t>personnel have been in place for:</w:t>
            </w:r>
          </w:p>
        </w:tc>
        <w:tc>
          <w:tcPr>
            <w:tcW w:w="5580" w:type="dxa"/>
          </w:tcPr>
          <w:p w14:paraId="7EE316C3" w14:textId="1B70125B" w:rsidR="003D36F0" w:rsidRPr="00665899" w:rsidRDefault="00D96C57" w:rsidP="003D36F0">
            <w:pPr>
              <w:rPr>
                <w:i/>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Less than 1 year</w:t>
            </w:r>
          </w:p>
          <w:p w14:paraId="7C3F2376" w14:textId="57A2F65E" w:rsidR="003D36F0" w:rsidRPr="00665899" w:rsidRDefault="008A4FE1" w:rsidP="003D36F0">
            <w:pPr>
              <w:rPr>
                <w:i/>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1-2 years</w:t>
            </w:r>
          </w:p>
          <w:p w14:paraId="3C1D7E0E" w14:textId="5546A10F" w:rsidR="003D36F0" w:rsidRPr="00665899" w:rsidRDefault="008A4FE1" w:rsidP="003D36F0">
            <w:pPr>
              <w:rPr>
                <w:i/>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3-5 years</w:t>
            </w:r>
          </w:p>
          <w:p w14:paraId="3AAD741D" w14:textId="166BB741" w:rsidR="003D36F0" w:rsidRPr="00665899" w:rsidRDefault="008A4FE1" w:rsidP="003D36F0">
            <w:pPr>
              <w:rPr>
                <w:i/>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5+ years</w:t>
            </w:r>
          </w:p>
        </w:tc>
      </w:tr>
      <w:tr w:rsidR="003D36F0" w:rsidRPr="007A4935" w14:paraId="1AC91DB5" w14:textId="77777777" w:rsidTr="008846D4">
        <w:trPr>
          <w:trHeight w:val="300"/>
        </w:trPr>
        <w:tc>
          <w:tcPr>
            <w:tcW w:w="4770" w:type="dxa"/>
          </w:tcPr>
          <w:p w14:paraId="52401FFE" w14:textId="050A8CE2" w:rsidR="003D36F0" w:rsidRDefault="008A4FE1" w:rsidP="003D36F0">
            <w:pPr>
              <w:pStyle w:val="ListParagraph"/>
              <w:ind w:left="0"/>
            </w:pPr>
            <w:r>
              <w:t>Key p</w:t>
            </w:r>
            <w:r w:rsidR="003D36F0">
              <w:t>rogram</w:t>
            </w:r>
            <w:r w:rsidR="003D36F0" w:rsidDel="00DC314D">
              <w:t xml:space="preserve"> </w:t>
            </w:r>
            <w:r w:rsidR="003D36F0">
              <w:t>personnel have been in place for:</w:t>
            </w:r>
          </w:p>
        </w:tc>
        <w:tc>
          <w:tcPr>
            <w:tcW w:w="5580" w:type="dxa"/>
          </w:tcPr>
          <w:p w14:paraId="0FAD57A6" w14:textId="0DA692E5" w:rsidR="003D36F0" w:rsidRPr="00E82AB3" w:rsidRDefault="008A4FE1"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Less than 1 year</w:t>
            </w:r>
          </w:p>
          <w:p w14:paraId="08083A8C" w14:textId="06AAA56E" w:rsidR="003D36F0" w:rsidRPr="00E82AB3" w:rsidRDefault="008A4FE1"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1-2 years</w:t>
            </w:r>
          </w:p>
          <w:p w14:paraId="3EBACC06" w14:textId="44267BA1" w:rsidR="003D36F0" w:rsidRPr="00E82AB3" w:rsidRDefault="008A4FE1"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3-5 years</w:t>
            </w:r>
          </w:p>
          <w:p w14:paraId="011842D9" w14:textId="5A850072" w:rsidR="003D36F0" w:rsidRPr="00A43653" w:rsidRDefault="008A4FE1"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t>5+ years</w:t>
            </w:r>
          </w:p>
        </w:tc>
      </w:tr>
      <w:tr w:rsidR="003D36F0" w:rsidRPr="007A4935" w14:paraId="704E165B" w14:textId="77777777" w:rsidTr="008846D4">
        <w:trPr>
          <w:trHeight w:val="300"/>
        </w:trPr>
        <w:tc>
          <w:tcPr>
            <w:tcW w:w="4770" w:type="dxa"/>
          </w:tcPr>
          <w:p w14:paraId="3C656263" w14:textId="115CB4B9" w:rsidR="003D36F0" w:rsidRDefault="00F65E84" w:rsidP="003D36F0">
            <w:pPr>
              <w:pStyle w:val="ListParagraph"/>
              <w:ind w:left="0"/>
            </w:pPr>
            <w:r>
              <w:t>Check the</w:t>
            </w:r>
            <w:r w:rsidR="003D36F0" w:rsidRPr="009443CC" w:rsidDel="00F65E84">
              <w:t xml:space="preserve"> </w:t>
            </w:r>
            <w:r w:rsidR="003D36F0" w:rsidRPr="009443CC">
              <w:t xml:space="preserve">policies and procedures </w:t>
            </w:r>
            <w:r>
              <w:t xml:space="preserve">that </w:t>
            </w:r>
            <w:r w:rsidR="003D36F0" w:rsidRPr="009443CC">
              <w:t>exist within your organization</w:t>
            </w:r>
            <w:r w:rsidR="003D36F0">
              <w:t xml:space="preserve"> and </w:t>
            </w:r>
            <w:r>
              <w:t xml:space="preserve">that </w:t>
            </w:r>
            <w:r w:rsidR="003D36F0">
              <w:t>have been uploaded to your grantee profile</w:t>
            </w:r>
            <w:r w:rsidR="003D36F0" w:rsidRPr="009443CC">
              <w:t>:</w:t>
            </w:r>
          </w:p>
        </w:tc>
        <w:tc>
          <w:tcPr>
            <w:tcW w:w="5580" w:type="dxa"/>
          </w:tcPr>
          <w:p w14:paraId="4CCB844C" w14:textId="7FF8C104" w:rsidR="003D36F0" w:rsidRDefault="00F65E84"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rPr>
                <w:i/>
                <w:iCs/>
              </w:rPr>
              <w:t>Personnel/organizational</w:t>
            </w:r>
            <w:r w:rsidR="003D36F0" w:rsidRPr="00080914">
              <w:rPr>
                <w:i/>
                <w:iCs/>
              </w:rPr>
              <w:t xml:space="preserve"> (</w:t>
            </w:r>
            <w:r w:rsidR="003D36F0">
              <w:rPr>
                <w:i/>
                <w:iCs/>
              </w:rPr>
              <w:t xml:space="preserve">including </w:t>
            </w:r>
            <w:r>
              <w:rPr>
                <w:i/>
                <w:iCs/>
              </w:rPr>
              <w:t>t</w:t>
            </w:r>
            <w:r w:rsidR="003D36F0" w:rsidRPr="00080914">
              <w:rPr>
                <w:i/>
                <w:iCs/>
              </w:rPr>
              <w:t xml:space="preserve">ime and </w:t>
            </w:r>
            <w:r>
              <w:rPr>
                <w:i/>
                <w:iCs/>
              </w:rPr>
              <w:t>a</w:t>
            </w:r>
            <w:r w:rsidR="003D36F0" w:rsidRPr="00080914">
              <w:rPr>
                <w:i/>
                <w:iCs/>
              </w:rPr>
              <w:t>ttendance</w:t>
            </w:r>
            <w:r w:rsidR="003D36F0">
              <w:rPr>
                <w:i/>
                <w:iCs/>
              </w:rPr>
              <w:t xml:space="preserve"> tracking across multiple funding sources</w:t>
            </w:r>
            <w:r w:rsidR="003D36F0" w:rsidRPr="00080914">
              <w:rPr>
                <w:i/>
                <w:iCs/>
              </w:rPr>
              <w:t>,</w:t>
            </w:r>
            <w:r w:rsidR="003D36F0">
              <w:rPr>
                <w:i/>
                <w:iCs/>
              </w:rPr>
              <w:t xml:space="preserve"> travel,</w:t>
            </w:r>
            <w:r w:rsidR="003D36F0" w:rsidRPr="00080914">
              <w:rPr>
                <w:i/>
                <w:iCs/>
              </w:rPr>
              <w:t xml:space="preserve"> </w:t>
            </w:r>
            <w:r>
              <w:rPr>
                <w:i/>
                <w:iCs/>
              </w:rPr>
              <w:t>d</w:t>
            </w:r>
            <w:r w:rsidR="003D36F0" w:rsidRPr="00080914">
              <w:rPr>
                <w:i/>
                <w:iCs/>
              </w:rPr>
              <w:t>iscipline</w:t>
            </w:r>
            <w:r>
              <w:rPr>
                <w:i/>
                <w:iCs/>
              </w:rPr>
              <w:t>,</w:t>
            </w:r>
            <w:r w:rsidR="003D36F0" w:rsidRPr="00080914">
              <w:rPr>
                <w:i/>
                <w:iCs/>
              </w:rPr>
              <w:t xml:space="preserve"> </w:t>
            </w:r>
            <w:r>
              <w:rPr>
                <w:i/>
                <w:iCs/>
              </w:rPr>
              <w:t>c</w:t>
            </w:r>
            <w:r w:rsidR="003D36F0" w:rsidRPr="00080914">
              <w:rPr>
                <w:i/>
                <w:iCs/>
              </w:rPr>
              <w:t>onflict of Interest</w:t>
            </w:r>
            <w:r>
              <w:rPr>
                <w:i/>
                <w:iCs/>
              </w:rPr>
              <w:t xml:space="preserve">, </w:t>
            </w:r>
            <w:r w:rsidR="003D36F0">
              <w:rPr>
                <w:i/>
                <w:iCs/>
              </w:rPr>
              <w:t>whistle blower</w:t>
            </w:r>
            <w:r w:rsidR="003D36F0" w:rsidRPr="00080914">
              <w:rPr>
                <w:i/>
                <w:iCs/>
              </w:rPr>
              <w:t>)</w:t>
            </w:r>
          </w:p>
          <w:p w14:paraId="0A122251" w14:textId="77527153" w:rsidR="003D36F0" w:rsidRDefault="00F65E84"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rsidRPr="00080914">
              <w:rPr>
                <w:i/>
                <w:iCs/>
              </w:rPr>
              <w:t>Benefits</w:t>
            </w:r>
            <w:r w:rsidR="003D36F0">
              <w:rPr>
                <w:i/>
                <w:iCs/>
              </w:rPr>
              <w:t xml:space="preserve"> (including</w:t>
            </w:r>
            <w:r w:rsidR="003D36F0" w:rsidRPr="00080914">
              <w:rPr>
                <w:i/>
                <w:iCs/>
              </w:rPr>
              <w:t xml:space="preserve"> </w:t>
            </w:r>
            <w:r>
              <w:rPr>
                <w:i/>
                <w:iCs/>
              </w:rPr>
              <w:t>f</w:t>
            </w:r>
            <w:r w:rsidR="003D36F0">
              <w:rPr>
                <w:i/>
                <w:iCs/>
              </w:rPr>
              <w:t>amily-friendly workplace polic</w:t>
            </w:r>
            <w:r w:rsidR="0080600C">
              <w:rPr>
                <w:i/>
                <w:iCs/>
              </w:rPr>
              <w:t>i</w:t>
            </w:r>
            <w:r w:rsidR="003D36F0">
              <w:rPr>
                <w:i/>
                <w:iCs/>
              </w:rPr>
              <w:t>es and any other compensation such as bonus</w:t>
            </w:r>
            <w:r>
              <w:rPr>
                <w:i/>
                <w:iCs/>
              </w:rPr>
              <w:t>es</w:t>
            </w:r>
            <w:r w:rsidR="003D36F0">
              <w:rPr>
                <w:i/>
                <w:iCs/>
              </w:rPr>
              <w:t xml:space="preserve"> or on-call stipends for </w:t>
            </w:r>
            <w:proofErr w:type="gramStart"/>
            <w:r w:rsidR="003D36F0">
              <w:rPr>
                <w:i/>
                <w:iCs/>
              </w:rPr>
              <w:t>crisis</w:t>
            </w:r>
            <w:proofErr w:type="gramEnd"/>
            <w:r w:rsidR="003D36F0">
              <w:rPr>
                <w:i/>
                <w:iCs/>
              </w:rPr>
              <w:t xml:space="preserve"> line or hospital response)</w:t>
            </w:r>
          </w:p>
          <w:p w14:paraId="512F44EE" w14:textId="44335A5C" w:rsidR="003D36F0" w:rsidRDefault="00F65E84"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rPr>
                <w:i/>
                <w:iCs/>
              </w:rPr>
              <w:t>Internal financial controls (such as gift card procurement)</w:t>
            </w:r>
          </w:p>
          <w:p w14:paraId="2A7BA576" w14:textId="74DB48C9" w:rsidR="003D36F0" w:rsidRDefault="00F65E84"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rPr>
                <w:i/>
                <w:iCs/>
              </w:rPr>
              <w:t xml:space="preserve">Nondiscrimination pursuant to </w:t>
            </w:r>
            <w:r w:rsidR="003D36F0" w:rsidRPr="0096571E">
              <w:rPr>
                <w:i/>
                <w:iCs/>
              </w:rPr>
              <w:t>42 U.S.C. § 2000d</w:t>
            </w:r>
            <w:r w:rsidR="003D36F0">
              <w:rPr>
                <w:i/>
                <w:iCs/>
              </w:rPr>
              <w:t xml:space="preserve"> </w:t>
            </w:r>
            <w:r w:rsidR="003D36F0" w:rsidRPr="0096571E">
              <w:rPr>
                <w:i/>
                <w:iCs/>
              </w:rPr>
              <w:t>(prohibiting discrimination based on race, color, or national origin under any program or activity receiving Federal financial assistance)</w:t>
            </w:r>
            <w:r w:rsidR="003D36F0">
              <w:rPr>
                <w:i/>
                <w:iCs/>
              </w:rPr>
              <w:t xml:space="preserve"> (</w:t>
            </w:r>
            <w:r w:rsidR="003D36F0" w:rsidRPr="00624D0D">
              <w:t>e.</w:t>
            </w:r>
            <w:r w:rsidR="003B1DD7">
              <w:t>g.</w:t>
            </w:r>
            <w:r w:rsidR="003D36F0" w:rsidRPr="00624D0D">
              <w:rPr>
                <w:i/>
                <w:iCs/>
              </w:rPr>
              <w:t>, Civil Rights, Disability etc.)</w:t>
            </w:r>
            <w:r w:rsidR="003D36F0">
              <w:rPr>
                <w:i/>
                <w:iCs/>
              </w:rPr>
              <w:t xml:space="preserve"> </w:t>
            </w:r>
          </w:p>
          <w:p w14:paraId="187C36C6" w14:textId="5CF90AF6" w:rsidR="003D36F0" w:rsidRPr="00A43653" w:rsidRDefault="00F65E84" w:rsidP="003D36F0">
            <w:pPr>
              <w:rPr>
                <w:i/>
                <w:iCs/>
              </w:rPr>
            </w:pPr>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r>
              <w:t xml:space="preserve"> </w:t>
            </w:r>
            <w:r w:rsidR="003D36F0">
              <w:rPr>
                <w:i/>
                <w:iCs/>
              </w:rPr>
              <w:t>Direct Service Policy (including</w:t>
            </w:r>
            <w:r w:rsidR="003D36F0" w:rsidDel="003B1DD7">
              <w:rPr>
                <w:i/>
                <w:iCs/>
              </w:rPr>
              <w:t xml:space="preserve"> </w:t>
            </w:r>
            <w:r w:rsidR="003B1DD7">
              <w:rPr>
                <w:i/>
                <w:iCs/>
              </w:rPr>
              <w:t>s</w:t>
            </w:r>
            <w:r w:rsidR="003D36F0">
              <w:rPr>
                <w:i/>
                <w:iCs/>
              </w:rPr>
              <w:t>helter intake and referrals, discharge from shelter and confidentiality)</w:t>
            </w:r>
          </w:p>
        </w:tc>
      </w:tr>
      <w:tr w:rsidR="003D36F0" w14:paraId="0FE794AC" w14:textId="77777777" w:rsidTr="008846D4">
        <w:trPr>
          <w:trHeight w:val="300"/>
        </w:trPr>
        <w:tc>
          <w:tcPr>
            <w:tcW w:w="4770" w:type="dxa"/>
          </w:tcPr>
          <w:p w14:paraId="4D953085" w14:textId="23220CEF" w:rsidR="003D36F0" w:rsidRDefault="003D36F0" w:rsidP="0080600C">
            <w:pPr>
              <w:pStyle w:val="ListParagraph"/>
              <w:ind w:left="0"/>
            </w:pPr>
            <w:r>
              <w:t>Are there any current organizational, community or staffing issues that could delay project implementation?</w:t>
            </w:r>
          </w:p>
        </w:tc>
        <w:tc>
          <w:tcPr>
            <w:tcW w:w="5580" w:type="dxa"/>
          </w:tcPr>
          <w:p w14:paraId="6B4B8173" w14:textId="3496074E" w:rsidR="003D36F0" w:rsidRDefault="003D36F0" w:rsidP="003D36F0">
            <w:r>
              <w:fldChar w:fldCharType="begin"/>
            </w:r>
            <w:r>
              <w:instrText>FORMCHECKBOX</w:instrText>
            </w:r>
            <w:r>
              <w:fldChar w:fldCharType="separate"/>
            </w:r>
            <w:r>
              <w:fldChar w:fldCharType="end"/>
            </w:r>
            <w:r w:rsidR="003B1DD7" w:rsidRPr="00772C15">
              <w:fldChar w:fldCharType="begin">
                <w:ffData>
                  <w:name w:val="Check1"/>
                  <w:enabled/>
                  <w:calcOnExit w:val="0"/>
                  <w:checkBox>
                    <w:sizeAuto/>
                    <w:default w:val="0"/>
                  </w:checkBox>
                </w:ffData>
              </w:fldChar>
            </w:r>
            <w:r w:rsidR="003B1DD7" w:rsidRPr="00772C15">
              <w:instrText xml:space="preserve"> FORMCHECKBOX </w:instrText>
            </w:r>
            <w:r w:rsidR="003B1DD7" w:rsidRPr="00772C15">
              <w:fldChar w:fldCharType="separate"/>
            </w:r>
            <w:r w:rsidR="003B1DD7" w:rsidRPr="00772C15">
              <w:fldChar w:fldCharType="end"/>
            </w:r>
            <w:r w:rsidR="003B1DD7">
              <w:t xml:space="preserve"> </w:t>
            </w:r>
            <w:r w:rsidRPr="6AD18AEC">
              <w:t xml:space="preserve">Yes             </w:t>
            </w:r>
            <w:r>
              <w:fldChar w:fldCharType="begin"/>
            </w:r>
            <w:r>
              <w:instrText>FORMCHECKBOX</w:instrText>
            </w:r>
            <w:r>
              <w:fldChar w:fldCharType="separate"/>
            </w:r>
            <w:r>
              <w:fldChar w:fldCharType="end"/>
            </w:r>
            <w:r w:rsidR="003B1DD7" w:rsidRPr="00772C15">
              <w:fldChar w:fldCharType="begin">
                <w:ffData>
                  <w:name w:val="Check1"/>
                  <w:enabled/>
                  <w:calcOnExit w:val="0"/>
                  <w:checkBox>
                    <w:sizeAuto/>
                    <w:default w:val="0"/>
                  </w:checkBox>
                </w:ffData>
              </w:fldChar>
            </w:r>
            <w:r w:rsidR="003B1DD7" w:rsidRPr="00772C15">
              <w:instrText xml:space="preserve"> FORMCHECKBOX </w:instrText>
            </w:r>
            <w:r w:rsidR="003B1DD7" w:rsidRPr="00772C15">
              <w:fldChar w:fldCharType="separate"/>
            </w:r>
            <w:r w:rsidR="003B1DD7" w:rsidRPr="00772C15">
              <w:fldChar w:fldCharType="end"/>
            </w:r>
            <w:r w:rsidRPr="6AD18AEC">
              <w:t xml:space="preserve"> No</w:t>
            </w:r>
          </w:p>
          <w:p w14:paraId="641C7ED3" w14:textId="77777777" w:rsidR="003D36F0" w:rsidRPr="00B6681C" w:rsidRDefault="003D36F0" w:rsidP="003D36F0">
            <w:pPr>
              <w:rPr>
                <w:i/>
                <w:iCs/>
              </w:rPr>
            </w:pPr>
            <w:r w:rsidRPr="00B6681C">
              <w:rPr>
                <w:i/>
                <w:iCs/>
              </w:rPr>
              <w:t xml:space="preserve">If yes, describe your efforts to resolve those issues: </w:t>
            </w:r>
          </w:p>
          <w:p w14:paraId="2DCB5276" w14:textId="3F640D84" w:rsidR="003D36F0" w:rsidRDefault="003D36F0" w:rsidP="003D36F0">
            <w:r w:rsidRPr="00B6681C">
              <w:fldChar w:fldCharType="begin">
                <w:ffData>
                  <w:name w:val="Text1"/>
                  <w:enabled/>
                  <w:calcOnExit w:val="0"/>
                  <w:textInput/>
                </w:ffData>
              </w:fldChar>
            </w:r>
            <w:r w:rsidRPr="00B6681C">
              <w:instrText xml:space="preserve"> FORMTEXT </w:instrText>
            </w:r>
            <w:r w:rsidRPr="00B6681C">
              <w:fldChar w:fldCharType="separate"/>
            </w:r>
            <w:r w:rsidRPr="00B6681C">
              <w:t> </w:t>
            </w:r>
            <w:r w:rsidRPr="00B6681C">
              <w:t> </w:t>
            </w:r>
            <w:r w:rsidRPr="00B6681C">
              <w:t> </w:t>
            </w:r>
            <w:r w:rsidRPr="00B6681C">
              <w:t> </w:t>
            </w:r>
            <w:r w:rsidRPr="00B6681C">
              <w:t> </w:t>
            </w:r>
            <w:r w:rsidRPr="00B6681C">
              <w:fldChar w:fldCharType="end"/>
            </w:r>
          </w:p>
        </w:tc>
      </w:tr>
      <w:tr w:rsidR="003D36F0" w14:paraId="2836FB51" w14:textId="77777777" w:rsidTr="008846D4">
        <w:trPr>
          <w:trHeight w:val="300"/>
        </w:trPr>
        <w:tc>
          <w:tcPr>
            <w:tcW w:w="4770" w:type="dxa"/>
          </w:tcPr>
          <w:p w14:paraId="3A7BE99F" w14:textId="598481FD" w:rsidR="003D36F0" w:rsidRDefault="00670D3D" w:rsidP="003D36F0">
            <w:pPr>
              <w:pStyle w:val="ListParagraph"/>
              <w:ind w:left="0"/>
            </w:pPr>
            <w:r>
              <w:t>Check here if the a</w:t>
            </w:r>
            <w:r w:rsidR="003D36F0">
              <w:t xml:space="preserve">gency agrees to monitor program performance and spending and </w:t>
            </w:r>
            <w:r w:rsidR="005C0CAD">
              <w:t>to</w:t>
            </w:r>
            <w:r w:rsidR="003D36F0">
              <w:t xml:space="preserve"> seek technical assistance as needed (such as underutilization of funds or scope of work changes due to extended vacancies</w:t>
            </w:r>
            <w:r w:rsidR="005C0CAD">
              <w:t>)</w:t>
            </w:r>
            <w:r w:rsidR="003D36F0">
              <w:t xml:space="preserve">. </w:t>
            </w:r>
          </w:p>
        </w:tc>
        <w:tc>
          <w:tcPr>
            <w:tcW w:w="5580" w:type="dxa"/>
          </w:tcPr>
          <w:p w14:paraId="3EBE5E5D" w14:textId="5F31A60D" w:rsidR="003D36F0" w:rsidRDefault="00491770" w:rsidP="003D36F0">
            <w:r w:rsidRPr="00772C15">
              <w:fldChar w:fldCharType="begin">
                <w:ffData>
                  <w:name w:val="Check1"/>
                  <w:enabled/>
                  <w:calcOnExit w:val="0"/>
                  <w:checkBox>
                    <w:sizeAuto/>
                    <w:default w:val="0"/>
                  </w:checkBox>
                </w:ffData>
              </w:fldChar>
            </w:r>
            <w:r w:rsidRPr="00772C15">
              <w:instrText xml:space="preserve"> FORMCHECKBOX </w:instrText>
            </w:r>
            <w:r w:rsidRPr="00772C15">
              <w:fldChar w:fldCharType="separate"/>
            </w:r>
            <w:r w:rsidRPr="00772C15">
              <w:fldChar w:fldCharType="end"/>
            </w:r>
          </w:p>
        </w:tc>
      </w:tr>
      <w:bookmarkEnd w:id="0"/>
    </w:tbl>
    <w:p w14:paraId="21446720" w14:textId="77777777" w:rsidR="007C6C51" w:rsidRDefault="007C6C51" w:rsidP="273BF768">
      <w:pPr>
        <w:rPr>
          <w:rFonts w:cstheme="minorHAnsi"/>
          <w:b/>
          <w:bCs/>
          <w:u w:val="single"/>
        </w:rPr>
      </w:pPr>
    </w:p>
    <w:p w14:paraId="05315986" w14:textId="325CAAEE" w:rsidR="00EC1CB8" w:rsidRPr="00CC7119" w:rsidRDefault="0E5F1E00" w:rsidP="1172090D">
      <w:pPr>
        <w:rPr>
          <w:rFonts w:cstheme="minorHAnsi"/>
          <w:b/>
          <w:bCs/>
          <w:u w:val="single"/>
        </w:rPr>
      </w:pPr>
      <w:r w:rsidRPr="00CC7119">
        <w:rPr>
          <w:rFonts w:eastAsiaTheme="majorEastAsia" w:cstheme="minorHAnsi"/>
          <w:b/>
          <w:bCs/>
          <w:u w:val="single"/>
        </w:rPr>
        <w:lastRenderedPageBreak/>
        <w:t>Financial Controls and Oversight</w:t>
      </w:r>
    </w:p>
    <w:tbl>
      <w:tblPr>
        <w:tblStyle w:val="TableGrid"/>
        <w:tblW w:w="10435" w:type="dxa"/>
        <w:tblLook w:val="04A0" w:firstRow="1" w:lastRow="0" w:firstColumn="1" w:lastColumn="0" w:noHBand="0" w:noVBand="1"/>
      </w:tblPr>
      <w:tblGrid>
        <w:gridCol w:w="429"/>
        <w:gridCol w:w="6496"/>
        <w:gridCol w:w="3510"/>
      </w:tblGrid>
      <w:tr w:rsidR="00EC1CB8" w:rsidRPr="007A4935" w14:paraId="3EC3FD22" w14:textId="77777777" w:rsidTr="000D7E75">
        <w:trPr>
          <w:tblHeader/>
        </w:trPr>
        <w:tc>
          <w:tcPr>
            <w:tcW w:w="429" w:type="dxa"/>
          </w:tcPr>
          <w:p w14:paraId="51441224" w14:textId="77777777" w:rsidR="00EC1CB8" w:rsidRPr="007A4935" w:rsidRDefault="00EC1CB8">
            <w:pPr>
              <w:rPr>
                <w:rFonts w:cstheme="minorHAnsi"/>
                <w:sz w:val="20"/>
                <w:szCs w:val="20"/>
              </w:rPr>
            </w:pPr>
          </w:p>
        </w:tc>
        <w:tc>
          <w:tcPr>
            <w:tcW w:w="6496" w:type="dxa"/>
            <w:shd w:val="clear" w:color="auto" w:fill="E7E6E6" w:themeFill="background2"/>
          </w:tcPr>
          <w:p w14:paraId="3B78D7B6" w14:textId="77777777" w:rsidR="00EC1CB8" w:rsidRPr="00343E8A" w:rsidRDefault="00EC1CB8">
            <w:pPr>
              <w:rPr>
                <w:rFonts w:cstheme="minorHAnsi"/>
              </w:rPr>
            </w:pPr>
            <w:r w:rsidRPr="00343E8A">
              <w:rPr>
                <w:rFonts w:cstheme="minorHAnsi"/>
              </w:rPr>
              <w:t>Questions</w:t>
            </w:r>
          </w:p>
        </w:tc>
        <w:tc>
          <w:tcPr>
            <w:tcW w:w="3510" w:type="dxa"/>
            <w:shd w:val="clear" w:color="auto" w:fill="E7E6E6" w:themeFill="background2"/>
          </w:tcPr>
          <w:p w14:paraId="25F83989" w14:textId="77777777" w:rsidR="00EC1CB8" w:rsidRPr="00343E8A" w:rsidRDefault="00EC1CB8">
            <w:pPr>
              <w:rPr>
                <w:rFonts w:cstheme="minorHAnsi"/>
              </w:rPr>
            </w:pPr>
            <w:r w:rsidRPr="00343E8A">
              <w:rPr>
                <w:rFonts w:cstheme="minorHAnsi"/>
              </w:rPr>
              <w:t>Applicant Responses</w:t>
            </w:r>
          </w:p>
        </w:tc>
      </w:tr>
      <w:tr w:rsidR="00EC1CB8" w:rsidRPr="007A4935" w14:paraId="7075C5DE" w14:textId="77777777" w:rsidTr="000D7E75">
        <w:tc>
          <w:tcPr>
            <w:tcW w:w="429" w:type="dxa"/>
          </w:tcPr>
          <w:p w14:paraId="7FD2DC50" w14:textId="77777777" w:rsidR="00EC1CB8" w:rsidRPr="008B26DD" w:rsidRDefault="00EC1CB8">
            <w:pPr>
              <w:rPr>
                <w:rFonts w:cstheme="minorHAnsi"/>
              </w:rPr>
            </w:pPr>
            <w:r w:rsidRPr="008B26DD">
              <w:rPr>
                <w:rFonts w:cstheme="minorHAnsi"/>
              </w:rPr>
              <w:t>1</w:t>
            </w:r>
          </w:p>
        </w:tc>
        <w:tc>
          <w:tcPr>
            <w:tcW w:w="6496" w:type="dxa"/>
          </w:tcPr>
          <w:p w14:paraId="575AD688" w14:textId="77777777" w:rsidR="00EC1CB8" w:rsidRPr="008B26DD" w:rsidRDefault="00EC1CB8">
            <w:pPr>
              <w:rPr>
                <w:rFonts w:cstheme="minorHAnsi"/>
              </w:rPr>
            </w:pPr>
            <w:r w:rsidRPr="008B26DD">
              <w:rPr>
                <w:rFonts w:cstheme="minorHAnsi"/>
              </w:rPr>
              <w:t>Designated Positions for Financial Oversight</w:t>
            </w:r>
          </w:p>
          <w:p w14:paraId="52E507C8" w14:textId="77777777" w:rsidR="00EC1CB8" w:rsidRPr="008B26DD" w:rsidRDefault="00EC1CB8">
            <w:pPr>
              <w:pStyle w:val="ListParagraph"/>
              <w:numPr>
                <w:ilvl w:val="0"/>
                <w:numId w:val="17"/>
              </w:numPr>
              <w:contextualSpacing/>
              <w:rPr>
                <w:rFonts w:cstheme="minorHAnsi"/>
              </w:rPr>
            </w:pPr>
            <w:r w:rsidRPr="008B26DD">
              <w:rPr>
                <w:rFonts w:cstheme="minorHAnsi"/>
              </w:rPr>
              <w:t>Bookkeeper</w:t>
            </w:r>
          </w:p>
          <w:p w14:paraId="37685E78" w14:textId="77777777" w:rsidR="00EC1CB8" w:rsidRPr="008B26DD" w:rsidRDefault="00EC1CB8">
            <w:pPr>
              <w:pStyle w:val="ListParagraph"/>
              <w:numPr>
                <w:ilvl w:val="0"/>
                <w:numId w:val="17"/>
              </w:numPr>
              <w:contextualSpacing/>
              <w:rPr>
                <w:rFonts w:cstheme="minorHAnsi"/>
              </w:rPr>
            </w:pPr>
            <w:r w:rsidRPr="008B26DD">
              <w:rPr>
                <w:rFonts w:cstheme="minorHAnsi"/>
              </w:rPr>
              <w:t>Certified Public Accountant</w:t>
            </w:r>
          </w:p>
          <w:p w14:paraId="39FD0121" w14:textId="77777777" w:rsidR="00EC1CB8" w:rsidRPr="008B26DD" w:rsidRDefault="00EC1CB8">
            <w:pPr>
              <w:pStyle w:val="ListParagraph"/>
              <w:numPr>
                <w:ilvl w:val="0"/>
                <w:numId w:val="17"/>
              </w:numPr>
              <w:contextualSpacing/>
              <w:rPr>
                <w:rFonts w:cstheme="minorHAnsi"/>
              </w:rPr>
            </w:pPr>
            <w:r w:rsidRPr="008B26DD">
              <w:rPr>
                <w:rFonts w:cstheme="minorHAnsi"/>
              </w:rPr>
              <w:t>Board Treasurer</w:t>
            </w:r>
          </w:p>
          <w:p w14:paraId="3A21192B" w14:textId="085420A1" w:rsidR="00EC1CB8" w:rsidRPr="008B26DD" w:rsidRDefault="00EC1CB8">
            <w:pPr>
              <w:pStyle w:val="ListParagraph"/>
              <w:numPr>
                <w:ilvl w:val="0"/>
                <w:numId w:val="17"/>
              </w:numPr>
              <w:contextualSpacing/>
              <w:rPr>
                <w:rFonts w:cstheme="minorHAnsi"/>
              </w:rPr>
            </w:pPr>
            <w:r w:rsidRPr="008B26DD">
              <w:rPr>
                <w:rFonts w:cstheme="minorHAnsi"/>
              </w:rPr>
              <w:t>Other Position/Entity</w:t>
            </w:r>
          </w:p>
        </w:tc>
        <w:tc>
          <w:tcPr>
            <w:tcW w:w="3510" w:type="dxa"/>
          </w:tcPr>
          <w:p w14:paraId="22CF59B8" w14:textId="77777777" w:rsidR="00EC1CB8" w:rsidRPr="008B26DD" w:rsidRDefault="00EC1CB8">
            <w:pPr>
              <w:rPr>
                <w:rFonts w:cstheme="minorHAnsi"/>
              </w:rPr>
            </w:pPr>
            <w:r w:rsidRPr="008B26DD">
              <w:rPr>
                <w:rFonts w:cstheme="minorHAnsi"/>
              </w:rPr>
              <w:t>Yes           No</w:t>
            </w:r>
          </w:p>
          <w:p w14:paraId="07B1AC2F"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46272D5D"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68041BA7" w14:textId="53503B44"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00A5D1D4"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746F64AA" w14:textId="77777777" w:rsidR="00EC1CB8" w:rsidRPr="008B26DD" w:rsidRDefault="00EC1CB8">
            <w:pPr>
              <w:rPr>
                <w:rFonts w:cstheme="minorHAnsi"/>
              </w:rPr>
            </w:pPr>
          </w:p>
        </w:tc>
      </w:tr>
      <w:tr w:rsidR="00EC1CB8" w:rsidRPr="007A4935" w14:paraId="41C26BDF" w14:textId="77777777" w:rsidTr="000D7E75">
        <w:tc>
          <w:tcPr>
            <w:tcW w:w="429" w:type="dxa"/>
          </w:tcPr>
          <w:p w14:paraId="7134C19E" w14:textId="77777777" w:rsidR="00EC1CB8" w:rsidRPr="008B26DD" w:rsidRDefault="00EC1CB8">
            <w:pPr>
              <w:rPr>
                <w:rFonts w:cstheme="minorHAnsi"/>
              </w:rPr>
            </w:pPr>
            <w:r w:rsidRPr="008B26DD">
              <w:rPr>
                <w:rFonts w:cstheme="minorHAnsi"/>
              </w:rPr>
              <w:t>2</w:t>
            </w:r>
          </w:p>
        </w:tc>
        <w:tc>
          <w:tcPr>
            <w:tcW w:w="6496" w:type="dxa"/>
          </w:tcPr>
          <w:p w14:paraId="0FF4C0DD" w14:textId="26F4EE3D" w:rsidR="00EC1CB8" w:rsidRPr="008B26DD" w:rsidRDefault="0E5F1E00">
            <w:pPr>
              <w:rPr>
                <w:rFonts w:cstheme="minorHAnsi"/>
              </w:rPr>
            </w:pPr>
            <w:r w:rsidRPr="008B26DD">
              <w:rPr>
                <w:rFonts w:cstheme="minorHAnsi"/>
              </w:rPr>
              <w:t xml:space="preserve">If you answered no </w:t>
            </w:r>
            <w:r w:rsidR="553FDEA9" w:rsidRPr="008B26DD">
              <w:rPr>
                <w:rFonts w:cstheme="minorHAnsi"/>
              </w:rPr>
              <w:t xml:space="preserve">or other </w:t>
            </w:r>
            <w:r w:rsidRPr="008B26DD">
              <w:rPr>
                <w:rFonts w:cstheme="minorHAnsi"/>
              </w:rPr>
              <w:t>to any question in #1, above, provide an explanation:</w:t>
            </w:r>
          </w:p>
        </w:tc>
        <w:tc>
          <w:tcPr>
            <w:tcW w:w="3510" w:type="dxa"/>
          </w:tcPr>
          <w:p w14:paraId="3B979881" w14:textId="548A825D"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r w:rsidR="00EC1CB8" w:rsidRPr="007A4935" w14:paraId="7E734A74" w14:textId="77777777" w:rsidTr="000D7E75">
        <w:tc>
          <w:tcPr>
            <w:tcW w:w="429" w:type="dxa"/>
          </w:tcPr>
          <w:p w14:paraId="5AB13023" w14:textId="77777777" w:rsidR="00EC1CB8" w:rsidRPr="008B26DD" w:rsidRDefault="00EC1CB8">
            <w:pPr>
              <w:rPr>
                <w:rFonts w:cstheme="minorHAnsi"/>
              </w:rPr>
            </w:pPr>
            <w:r w:rsidRPr="008B26DD">
              <w:rPr>
                <w:rFonts w:cstheme="minorHAnsi"/>
              </w:rPr>
              <w:t>3</w:t>
            </w:r>
          </w:p>
        </w:tc>
        <w:tc>
          <w:tcPr>
            <w:tcW w:w="6496" w:type="dxa"/>
          </w:tcPr>
          <w:p w14:paraId="5A909EA8" w14:textId="77777777" w:rsidR="00EC1CB8" w:rsidRPr="008B26DD" w:rsidRDefault="00EC1CB8">
            <w:pPr>
              <w:rPr>
                <w:rFonts w:cstheme="minorHAnsi"/>
              </w:rPr>
            </w:pPr>
            <w:r w:rsidRPr="008B26DD">
              <w:rPr>
                <w:rFonts w:cstheme="minorHAnsi"/>
              </w:rPr>
              <w:t>Financial Controls</w:t>
            </w:r>
          </w:p>
          <w:p w14:paraId="79237B1A" w14:textId="4B5EAEC1" w:rsidR="00EC1CB8" w:rsidRPr="008B26DD" w:rsidRDefault="00EC1CB8">
            <w:pPr>
              <w:pStyle w:val="ListParagraph"/>
              <w:numPr>
                <w:ilvl w:val="0"/>
                <w:numId w:val="18"/>
              </w:numPr>
              <w:contextualSpacing/>
              <w:rPr>
                <w:rFonts w:cstheme="minorHAnsi"/>
              </w:rPr>
            </w:pPr>
            <w:r w:rsidRPr="008B26DD">
              <w:rPr>
                <w:rFonts w:cstheme="minorHAnsi"/>
              </w:rPr>
              <w:t>Organization has a written fiscal policy and procedures manual and follows it</w:t>
            </w:r>
          </w:p>
          <w:p w14:paraId="6136A01C" w14:textId="0085A399" w:rsidR="00EC1CB8" w:rsidRPr="008B26DD" w:rsidRDefault="00EC1CB8">
            <w:pPr>
              <w:pStyle w:val="ListParagraph"/>
              <w:numPr>
                <w:ilvl w:val="0"/>
                <w:numId w:val="18"/>
              </w:numPr>
              <w:contextualSpacing/>
              <w:rPr>
                <w:rFonts w:cstheme="minorHAnsi"/>
              </w:rPr>
            </w:pPr>
            <w:r w:rsidRPr="008B26DD">
              <w:rPr>
                <w:rFonts w:cstheme="minorHAnsi"/>
              </w:rPr>
              <w:t>Organization maintains a chart of accounts that protects against comingling</w:t>
            </w:r>
          </w:p>
          <w:p w14:paraId="07A94232" w14:textId="474DA0B9" w:rsidR="00EC1CB8" w:rsidRPr="008B26DD" w:rsidRDefault="00EC1CB8">
            <w:pPr>
              <w:pStyle w:val="ListParagraph"/>
              <w:numPr>
                <w:ilvl w:val="0"/>
                <w:numId w:val="18"/>
              </w:numPr>
              <w:contextualSpacing/>
              <w:rPr>
                <w:rFonts w:cstheme="minorHAnsi"/>
              </w:rPr>
            </w:pPr>
            <w:r w:rsidRPr="008B26DD">
              <w:rPr>
                <w:rFonts w:cstheme="minorHAnsi"/>
              </w:rPr>
              <w:t>Organization reconciles all cash accounts monthly</w:t>
            </w:r>
          </w:p>
          <w:p w14:paraId="035D1A7C" w14:textId="3763A7C5" w:rsidR="00EC1CB8" w:rsidRPr="008B26DD" w:rsidRDefault="00EC1CB8">
            <w:pPr>
              <w:pStyle w:val="ListParagraph"/>
              <w:numPr>
                <w:ilvl w:val="0"/>
                <w:numId w:val="18"/>
              </w:numPr>
              <w:contextualSpacing/>
              <w:rPr>
                <w:rFonts w:cstheme="minorHAnsi"/>
              </w:rPr>
            </w:pPr>
            <w:r w:rsidRPr="008B26DD">
              <w:rPr>
                <w:rFonts w:cstheme="minorHAnsi"/>
              </w:rPr>
              <w:t>Employees, board members, and volunteers who handle cash and investments are bonded/insured to help assure safeguarding of assets</w:t>
            </w:r>
          </w:p>
          <w:p w14:paraId="25CDC1DE" w14:textId="3389208E" w:rsidR="00EC1CB8" w:rsidRPr="008B26DD" w:rsidRDefault="00EC1CB8">
            <w:pPr>
              <w:pStyle w:val="ListParagraph"/>
              <w:numPr>
                <w:ilvl w:val="0"/>
                <w:numId w:val="18"/>
              </w:numPr>
              <w:contextualSpacing/>
              <w:rPr>
                <w:rFonts w:cstheme="minorHAnsi"/>
              </w:rPr>
            </w:pPr>
            <w:r w:rsidRPr="008B26DD">
              <w:rPr>
                <w:rFonts w:cstheme="minorHAnsi"/>
              </w:rPr>
              <w:t xml:space="preserve">Organization files </w:t>
            </w:r>
            <w:proofErr w:type="gramStart"/>
            <w:r w:rsidRPr="008B26DD">
              <w:rPr>
                <w:rFonts w:cstheme="minorHAnsi"/>
              </w:rPr>
              <w:t>form</w:t>
            </w:r>
            <w:proofErr w:type="gramEnd"/>
            <w:r w:rsidRPr="008B26DD">
              <w:rPr>
                <w:rFonts w:cstheme="minorHAnsi"/>
              </w:rPr>
              <w:t xml:space="preserve"> 990s on a timely basis</w:t>
            </w:r>
          </w:p>
          <w:p w14:paraId="1D74AB68" w14:textId="5FE4CE47" w:rsidR="00C0779F" w:rsidRPr="008B26DD" w:rsidRDefault="00C0779F">
            <w:pPr>
              <w:pStyle w:val="ListParagraph"/>
              <w:numPr>
                <w:ilvl w:val="0"/>
                <w:numId w:val="18"/>
              </w:numPr>
              <w:contextualSpacing/>
              <w:rPr>
                <w:rFonts w:cstheme="minorHAnsi"/>
              </w:rPr>
            </w:pPr>
            <w:r w:rsidRPr="008B26DD">
              <w:rPr>
                <w:rFonts w:cstheme="minorHAnsi"/>
              </w:rPr>
              <w:t xml:space="preserve">If a Level II recipient, organization complies with single audit requirement </w:t>
            </w:r>
          </w:p>
          <w:p w14:paraId="61932BAD" w14:textId="77777777" w:rsidR="00EC1CB8" w:rsidRPr="008B26DD" w:rsidRDefault="00EC1CB8">
            <w:pPr>
              <w:pStyle w:val="ListParagraph"/>
              <w:numPr>
                <w:ilvl w:val="0"/>
                <w:numId w:val="18"/>
              </w:numPr>
              <w:contextualSpacing/>
              <w:rPr>
                <w:rFonts w:cstheme="minorHAnsi"/>
              </w:rPr>
            </w:pPr>
            <w:r w:rsidRPr="008B26DD">
              <w:rPr>
                <w:rFonts w:cstheme="minorHAnsi"/>
              </w:rPr>
              <w:t>Organization has a documented set of internal controls, including the handling of cash and deposits, approval of spending, and disbursements</w:t>
            </w:r>
          </w:p>
          <w:p w14:paraId="65FF775E" w14:textId="78857A04" w:rsidR="00EC1CB8" w:rsidRPr="008B26DD" w:rsidRDefault="00EC1CB8">
            <w:pPr>
              <w:pStyle w:val="ListParagraph"/>
              <w:numPr>
                <w:ilvl w:val="0"/>
                <w:numId w:val="18"/>
              </w:numPr>
              <w:contextualSpacing/>
              <w:rPr>
                <w:rFonts w:cstheme="minorHAnsi"/>
              </w:rPr>
            </w:pPr>
            <w:r w:rsidRPr="008B26DD">
              <w:rPr>
                <w:rFonts w:cstheme="minorHAnsi"/>
              </w:rPr>
              <w:t xml:space="preserve">Organization has a policy identifying authorized check signers and the number of signatures required on checks </w:t>
            </w:r>
            <w:proofErr w:type="gramStart"/>
            <w:r w:rsidRPr="008B26DD">
              <w:rPr>
                <w:rFonts w:cstheme="minorHAnsi"/>
              </w:rPr>
              <w:t>in excess of</w:t>
            </w:r>
            <w:proofErr w:type="gramEnd"/>
            <w:r w:rsidRPr="008B26DD">
              <w:rPr>
                <w:rFonts w:cstheme="minorHAnsi"/>
              </w:rPr>
              <w:t xml:space="preserve"> specified dollar amounts</w:t>
            </w:r>
          </w:p>
          <w:p w14:paraId="14934417" w14:textId="2B15CFDF" w:rsidR="00EC1CB8" w:rsidRPr="008B26DD" w:rsidRDefault="00EC1CB8">
            <w:pPr>
              <w:pStyle w:val="ListParagraph"/>
              <w:numPr>
                <w:ilvl w:val="0"/>
                <w:numId w:val="18"/>
              </w:numPr>
              <w:contextualSpacing/>
              <w:rPr>
                <w:rFonts w:cstheme="minorHAnsi"/>
              </w:rPr>
            </w:pPr>
            <w:r w:rsidRPr="008B26DD">
              <w:rPr>
                <w:rFonts w:cstheme="minorHAnsi"/>
              </w:rPr>
              <w:t>Payroll is prepared following appropriate state and federal regulations and organizational policy</w:t>
            </w:r>
          </w:p>
        </w:tc>
        <w:tc>
          <w:tcPr>
            <w:tcW w:w="3510" w:type="dxa"/>
          </w:tcPr>
          <w:p w14:paraId="70A7F241" w14:textId="69B507E1" w:rsidR="00EC1CB8" w:rsidRPr="008B26DD" w:rsidRDefault="00EC1CB8">
            <w:pPr>
              <w:rPr>
                <w:rFonts w:cstheme="minorHAnsi"/>
              </w:rPr>
            </w:pPr>
            <w:proofErr w:type="gramStart"/>
            <w:r w:rsidRPr="008B26DD">
              <w:rPr>
                <w:rFonts w:cstheme="minorHAnsi"/>
              </w:rPr>
              <w:t>Yes</w:t>
            </w:r>
            <w:proofErr w:type="gramEnd"/>
            <w:r w:rsidRPr="008B26DD">
              <w:rPr>
                <w:rFonts w:cstheme="minorHAnsi"/>
              </w:rPr>
              <w:t xml:space="preserve">           No</w:t>
            </w:r>
            <w:r w:rsidR="00C0779F" w:rsidRPr="008B26DD">
              <w:rPr>
                <w:rFonts w:cstheme="minorHAnsi"/>
              </w:rPr>
              <w:t xml:space="preserve">          N/A</w:t>
            </w:r>
          </w:p>
          <w:p w14:paraId="7605A7E3"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6092A14C" w14:textId="77777777" w:rsidR="00D329E7" w:rsidRPr="008B26DD" w:rsidRDefault="00D329E7">
            <w:pPr>
              <w:rPr>
                <w:rFonts w:cstheme="minorHAnsi"/>
              </w:rPr>
            </w:pPr>
          </w:p>
          <w:p w14:paraId="656006EF" w14:textId="1C897678"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43BD487C" w14:textId="77777777" w:rsidR="00D329E7" w:rsidRPr="008B26DD" w:rsidRDefault="00D329E7">
            <w:pPr>
              <w:rPr>
                <w:rFonts w:cstheme="minorHAnsi"/>
              </w:rPr>
            </w:pPr>
          </w:p>
          <w:p w14:paraId="30FEA896" w14:textId="317CFD44"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3496609A"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0804D32F" w14:textId="77777777" w:rsidR="00EC1CB8" w:rsidRPr="008B26DD" w:rsidRDefault="00EC1CB8">
            <w:pPr>
              <w:rPr>
                <w:rFonts w:cstheme="minorHAnsi"/>
              </w:rPr>
            </w:pPr>
          </w:p>
          <w:p w14:paraId="47A1BDE4" w14:textId="77777777" w:rsidR="00D329E7" w:rsidRPr="008B26DD" w:rsidRDefault="00D329E7">
            <w:pPr>
              <w:rPr>
                <w:rFonts w:cstheme="minorHAnsi"/>
              </w:rPr>
            </w:pPr>
          </w:p>
          <w:p w14:paraId="224A68E9" w14:textId="065B1726" w:rsidR="00D329E7"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00F647FF">
              <w:rPr>
                <w:rFonts w:cstheme="minorHAnsi"/>
              </w:rPr>
              <w:t xml:space="preserve">          </w:t>
            </w:r>
            <w:r w:rsidR="00F647FF" w:rsidRPr="008B26DD">
              <w:rPr>
                <w:rFonts w:cstheme="minorHAnsi"/>
              </w:rPr>
              <w:fldChar w:fldCharType="begin">
                <w:ffData>
                  <w:name w:val="Check1"/>
                  <w:enabled/>
                  <w:calcOnExit w:val="0"/>
                  <w:checkBox>
                    <w:sizeAuto/>
                    <w:default w:val="0"/>
                  </w:checkBox>
                </w:ffData>
              </w:fldChar>
            </w:r>
            <w:r w:rsidR="00F647FF" w:rsidRPr="008B26DD">
              <w:rPr>
                <w:rFonts w:cstheme="minorHAnsi"/>
              </w:rPr>
              <w:instrText xml:space="preserve"> FORMCHECKBOX </w:instrText>
            </w:r>
            <w:r w:rsidR="00F647FF" w:rsidRPr="008B26DD">
              <w:rPr>
                <w:rFonts w:cstheme="minorHAnsi"/>
              </w:rPr>
            </w:r>
            <w:r w:rsidR="00F647FF" w:rsidRPr="008B26DD">
              <w:rPr>
                <w:rFonts w:cstheme="minorHAnsi"/>
              </w:rPr>
              <w:fldChar w:fldCharType="separate"/>
            </w:r>
            <w:r w:rsidR="00F647FF" w:rsidRPr="008B26DD">
              <w:rPr>
                <w:rFonts w:cstheme="minorHAnsi"/>
              </w:rPr>
              <w:fldChar w:fldCharType="end"/>
            </w:r>
            <w:r w:rsidR="00F647FF">
              <w:rPr>
                <w:rFonts w:cstheme="minorHAnsi"/>
              </w:rPr>
              <w:t xml:space="preserve"> </w:t>
            </w:r>
            <w:r w:rsidR="00F647FF" w:rsidRPr="000D7E75">
              <w:rPr>
                <w:rFonts w:cstheme="minorHAnsi"/>
                <w:sz w:val="16"/>
                <w:szCs w:val="16"/>
              </w:rPr>
              <w:t>(government only)</w:t>
            </w:r>
          </w:p>
          <w:p w14:paraId="278ADDB5" w14:textId="03127A0F" w:rsidR="00795702"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00C0779F" w:rsidRPr="008B26DD">
              <w:rPr>
                <w:rFonts w:cstheme="minorHAnsi"/>
              </w:rPr>
              <w:t xml:space="preserve">          </w:t>
            </w:r>
            <w:r w:rsidR="00C0779F" w:rsidRPr="008B26DD">
              <w:rPr>
                <w:rFonts w:cstheme="minorHAnsi"/>
              </w:rPr>
              <w:fldChar w:fldCharType="begin">
                <w:ffData>
                  <w:name w:val="Check1"/>
                  <w:enabled/>
                  <w:calcOnExit w:val="0"/>
                  <w:checkBox>
                    <w:sizeAuto/>
                    <w:default w:val="0"/>
                  </w:checkBox>
                </w:ffData>
              </w:fldChar>
            </w:r>
            <w:r w:rsidR="00C0779F" w:rsidRPr="008B26DD">
              <w:rPr>
                <w:rFonts w:cstheme="minorHAnsi"/>
              </w:rPr>
              <w:instrText xml:space="preserve"> FORMCHECKBOX </w:instrText>
            </w:r>
            <w:r w:rsidR="00C0779F" w:rsidRPr="008B26DD">
              <w:rPr>
                <w:rFonts w:cstheme="minorHAnsi"/>
              </w:rPr>
            </w:r>
            <w:r w:rsidR="00C0779F" w:rsidRPr="008B26DD">
              <w:rPr>
                <w:rFonts w:cstheme="minorHAnsi"/>
              </w:rPr>
              <w:fldChar w:fldCharType="separate"/>
            </w:r>
            <w:r w:rsidR="00C0779F" w:rsidRPr="008B26DD">
              <w:rPr>
                <w:rFonts w:cstheme="minorHAnsi"/>
              </w:rPr>
              <w:fldChar w:fldCharType="end"/>
            </w:r>
          </w:p>
          <w:p w14:paraId="41974ACB" w14:textId="6D94151C" w:rsidR="005527B1" w:rsidRPr="008B26DD" w:rsidRDefault="005527B1" w:rsidP="1AE0C330">
            <w:pPr>
              <w:rPr>
                <w:rFonts w:cstheme="minorHAnsi"/>
              </w:rPr>
            </w:pPr>
          </w:p>
          <w:p w14:paraId="6DE8C15C" w14:textId="1BA7867E"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154EE55A" w14:textId="26E583C6" w:rsidR="00EC1CB8" w:rsidRPr="008B26DD" w:rsidRDefault="00EC1CB8">
            <w:pPr>
              <w:rPr>
                <w:rFonts w:cstheme="minorHAnsi"/>
              </w:rPr>
            </w:pPr>
          </w:p>
          <w:p w14:paraId="4DFD1B6B" w14:textId="33FA742D" w:rsidR="00D329E7" w:rsidRPr="008B26DD" w:rsidRDefault="00D329E7">
            <w:pPr>
              <w:rPr>
                <w:rFonts w:cstheme="minorHAnsi"/>
              </w:rPr>
            </w:pPr>
          </w:p>
          <w:p w14:paraId="2FC4781A" w14:textId="0211C592"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7ED52284" w14:textId="3F07C968" w:rsidR="00D329E7" w:rsidRPr="008B26DD" w:rsidRDefault="00D329E7">
            <w:pPr>
              <w:rPr>
                <w:rFonts w:cstheme="minorHAnsi"/>
              </w:rPr>
            </w:pPr>
          </w:p>
          <w:p w14:paraId="588EC9CD" w14:textId="6A7532AC" w:rsidR="00D329E7" w:rsidRPr="008B26DD" w:rsidRDefault="00D329E7">
            <w:pPr>
              <w:rPr>
                <w:rFonts w:cstheme="minorHAnsi"/>
              </w:rPr>
            </w:pPr>
          </w:p>
          <w:p w14:paraId="340DA8BE" w14:textId="00B6B9A6" w:rsidR="00C0779F" w:rsidRPr="008B26DD" w:rsidRDefault="00C0779F" w:rsidP="00C0779F">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1F403D10" w14:textId="77777777" w:rsidR="00EC1CB8" w:rsidRPr="008B26DD" w:rsidRDefault="00EC1CB8">
            <w:pPr>
              <w:rPr>
                <w:rFonts w:cstheme="minorHAnsi"/>
              </w:rPr>
            </w:pPr>
          </w:p>
        </w:tc>
      </w:tr>
      <w:tr w:rsidR="00EC1CB8" w:rsidRPr="007A4935" w14:paraId="5B1B5039" w14:textId="77777777" w:rsidTr="000D7E75">
        <w:tc>
          <w:tcPr>
            <w:tcW w:w="429" w:type="dxa"/>
          </w:tcPr>
          <w:p w14:paraId="27FC3476" w14:textId="77777777" w:rsidR="00EC1CB8" w:rsidRPr="008B26DD" w:rsidRDefault="00EC1CB8">
            <w:pPr>
              <w:rPr>
                <w:rFonts w:cstheme="minorHAnsi"/>
              </w:rPr>
            </w:pPr>
            <w:r w:rsidRPr="008B26DD">
              <w:rPr>
                <w:rFonts w:cstheme="minorHAnsi"/>
              </w:rPr>
              <w:t>4</w:t>
            </w:r>
          </w:p>
        </w:tc>
        <w:tc>
          <w:tcPr>
            <w:tcW w:w="6496" w:type="dxa"/>
          </w:tcPr>
          <w:p w14:paraId="11755123" w14:textId="60C351D5" w:rsidR="00EC1CB8" w:rsidRPr="008B26DD" w:rsidRDefault="00EC1CB8">
            <w:pPr>
              <w:rPr>
                <w:rFonts w:cstheme="minorHAnsi"/>
              </w:rPr>
            </w:pPr>
            <w:r w:rsidRPr="008B26DD">
              <w:rPr>
                <w:rFonts w:cstheme="minorHAnsi"/>
              </w:rPr>
              <w:t>If you answered no to any question in #</w:t>
            </w:r>
            <w:r w:rsidR="00451F37" w:rsidRPr="008B26DD">
              <w:rPr>
                <w:rFonts w:cstheme="minorHAnsi"/>
              </w:rPr>
              <w:t>3</w:t>
            </w:r>
            <w:r w:rsidRPr="008B26DD">
              <w:rPr>
                <w:rFonts w:cstheme="minorHAnsi"/>
              </w:rPr>
              <w:t>, above, provide an explanation:</w:t>
            </w:r>
          </w:p>
        </w:tc>
        <w:tc>
          <w:tcPr>
            <w:tcW w:w="3510" w:type="dxa"/>
          </w:tcPr>
          <w:p w14:paraId="5CB65D04" w14:textId="34DF71B6"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r w:rsidR="00EC1CB8" w:rsidRPr="007A4935" w14:paraId="10D27D16" w14:textId="77777777" w:rsidTr="000D7E75">
        <w:tc>
          <w:tcPr>
            <w:tcW w:w="429" w:type="dxa"/>
          </w:tcPr>
          <w:p w14:paraId="41E17884" w14:textId="77777777" w:rsidR="00EC1CB8" w:rsidRPr="008B26DD" w:rsidRDefault="00EC1CB8">
            <w:pPr>
              <w:rPr>
                <w:rFonts w:cstheme="minorHAnsi"/>
              </w:rPr>
            </w:pPr>
            <w:r w:rsidRPr="008B26DD">
              <w:rPr>
                <w:rFonts w:cstheme="minorHAnsi"/>
              </w:rPr>
              <w:t>5</w:t>
            </w:r>
          </w:p>
        </w:tc>
        <w:tc>
          <w:tcPr>
            <w:tcW w:w="6496" w:type="dxa"/>
          </w:tcPr>
          <w:p w14:paraId="01D949AE" w14:textId="5EA4E349" w:rsidR="00EC1CB8" w:rsidRPr="008B26DD" w:rsidRDefault="00EC1CB8">
            <w:pPr>
              <w:rPr>
                <w:rFonts w:cstheme="minorHAnsi"/>
              </w:rPr>
            </w:pPr>
            <w:r w:rsidRPr="008B26DD">
              <w:rPr>
                <w:rFonts w:cstheme="minorHAnsi"/>
              </w:rPr>
              <w:t>Specify the f</w:t>
            </w:r>
            <w:r w:rsidR="0020318F">
              <w:rPr>
                <w:rFonts w:cstheme="minorHAnsi"/>
              </w:rPr>
              <w:t>inancial</w:t>
            </w:r>
            <w:r w:rsidRPr="008B26DD">
              <w:rPr>
                <w:rFonts w:cstheme="minorHAnsi"/>
              </w:rPr>
              <w:t xml:space="preserve"> </w:t>
            </w:r>
            <w:r w:rsidR="00C7105B">
              <w:rPr>
                <w:rFonts w:cstheme="minorHAnsi"/>
              </w:rPr>
              <w:t>accounting system</w:t>
            </w:r>
            <w:r w:rsidRPr="008B26DD">
              <w:rPr>
                <w:rFonts w:cstheme="minorHAnsi"/>
              </w:rPr>
              <w:t xml:space="preserve"> your organization uses to maintain a chart of accounts:</w:t>
            </w:r>
          </w:p>
        </w:tc>
        <w:tc>
          <w:tcPr>
            <w:tcW w:w="3510" w:type="dxa"/>
          </w:tcPr>
          <w:p w14:paraId="07EC5701" w14:textId="34ABBF0D"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r w:rsidR="00650BAD" w:rsidRPr="007A4935" w14:paraId="601B8B8F" w14:textId="77777777" w:rsidTr="000D7E75">
        <w:tc>
          <w:tcPr>
            <w:tcW w:w="429" w:type="dxa"/>
          </w:tcPr>
          <w:p w14:paraId="3C7AAF1E" w14:textId="248E05CE" w:rsidR="00650BAD" w:rsidRPr="008B26DD" w:rsidRDefault="009B5FCA" w:rsidP="00650BAD">
            <w:pPr>
              <w:rPr>
                <w:rFonts w:cstheme="minorHAnsi"/>
              </w:rPr>
            </w:pPr>
            <w:r>
              <w:rPr>
                <w:rFonts w:cstheme="minorHAnsi"/>
              </w:rPr>
              <w:t>6</w:t>
            </w:r>
          </w:p>
        </w:tc>
        <w:tc>
          <w:tcPr>
            <w:tcW w:w="6496" w:type="dxa"/>
          </w:tcPr>
          <w:p w14:paraId="499CE093" w14:textId="2395B578" w:rsidR="00650BAD" w:rsidRPr="008B26DD" w:rsidRDefault="00650BAD" w:rsidP="00650BAD">
            <w:pPr>
              <w:rPr>
                <w:rFonts w:cstheme="minorHAnsi"/>
              </w:rPr>
            </w:pPr>
            <w:r w:rsidRPr="00090898">
              <w:rPr>
                <w:rFonts w:cstheme="minorHAnsi"/>
              </w:rPr>
              <w:t>Does the organization expend more than $</w:t>
            </w:r>
            <w:r>
              <w:rPr>
                <w:rFonts w:cstheme="minorHAnsi"/>
              </w:rPr>
              <w:t>1,000</w:t>
            </w:r>
            <w:r w:rsidRPr="00090898">
              <w:rPr>
                <w:rFonts w:cstheme="minorHAnsi"/>
              </w:rPr>
              <w:t xml:space="preserve">,000 in Federal grant funds? </w:t>
            </w:r>
          </w:p>
        </w:tc>
        <w:tc>
          <w:tcPr>
            <w:tcW w:w="3510" w:type="dxa"/>
          </w:tcPr>
          <w:p w14:paraId="415F7577" w14:textId="5E8743A2" w:rsidR="00650BAD" w:rsidRPr="00772C15" w:rsidRDefault="00650BAD" w:rsidP="00650BAD">
            <w:pPr>
              <w:rPr>
                <w:rFonts w:cstheme="minorHAnsi"/>
              </w:rPr>
            </w:pPr>
            <w:r w:rsidRPr="004D5A24">
              <w:rPr>
                <w:rFonts w:cstheme="minorHAnsi"/>
              </w:rPr>
              <w:fldChar w:fldCharType="begin">
                <w:ffData>
                  <w:name w:val="Check1"/>
                  <w:enabled/>
                  <w:calcOnExit w:val="0"/>
                  <w:checkBox>
                    <w:sizeAuto/>
                    <w:default w:val="0"/>
                    <w:checked w:val="0"/>
                  </w:checkBox>
                </w:ffData>
              </w:fldChar>
            </w:r>
            <w:r w:rsidRPr="004D5A24">
              <w:rPr>
                <w:rFonts w:cstheme="minorHAnsi"/>
              </w:rPr>
              <w:instrText xml:space="preserve"> FORMCHECKBOX </w:instrText>
            </w:r>
            <w:r w:rsidRPr="004D5A24">
              <w:rPr>
                <w:rFonts w:cstheme="minorHAnsi"/>
              </w:rPr>
            </w:r>
            <w:r w:rsidRPr="004D5A24">
              <w:rPr>
                <w:rFonts w:cstheme="minorHAnsi"/>
              </w:rPr>
              <w:fldChar w:fldCharType="separate"/>
            </w:r>
            <w:r w:rsidRPr="004D5A24">
              <w:rPr>
                <w:rFonts w:cstheme="minorHAnsi"/>
              </w:rPr>
              <w:fldChar w:fldCharType="end"/>
            </w:r>
            <w:r w:rsidRPr="004D5A24">
              <w:rPr>
                <w:rFonts w:cstheme="minorHAnsi"/>
              </w:rPr>
              <w:t xml:space="preserve"> </w:t>
            </w:r>
            <w:r w:rsidRPr="00772C15">
              <w:rPr>
                <w:rFonts w:cstheme="minorHAnsi"/>
              </w:rPr>
              <w:t xml:space="preserve">Yes     </w:t>
            </w:r>
            <w:r w:rsidRPr="004D5A24">
              <w:rPr>
                <w:rFonts w:cstheme="minorHAnsi"/>
              </w:rPr>
              <w:fldChar w:fldCharType="begin">
                <w:ffData>
                  <w:name w:val="Check1"/>
                  <w:enabled/>
                  <w:calcOnExit w:val="0"/>
                  <w:checkBox>
                    <w:sizeAuto/>
                    <w:default w:val="0"/>
                  </w:checkBox>
                </w:ffData>
              </w:fldChar>
            </w:r>
            <w:r w:rsidRPr="004D5A24">
              <w:rPr>
                <w:rFonts w:cstheme="minorHAnsi"/>
              </w:rPr>
              <w:instrText xml:space="preserve"> FORMCHECKBOX </w:instrText>
            </w:r>
            <w:r w:rsidRPr="004D5A24">
              <w:rPr>
                <w:rFonts w:cstheme="minorHAnsi"/>
              </w:rPr>
            </w:r>
            <w:r w:rsidRPr="004D5A24">
              <w:rPr>
                <w:rFonts w:cstheme="minorHAnsi"/>
              </w:rPr>
              <w:fldChar w:fldCharType="separate"/>
            </w:r>
            <w:r w:rsidRPr="004D5A24">
              <w:rPr>
                <w:rFonts w:cstheme="minorHAnsi"/>
              </w:rPr>
              <w:fldChar w:fldCharType="end"/>
            </w:r>
            <w:r w:rsidRPr="004D5A24">
              <w:rPr>
                <w:rFonts w:cstheme="minorHAnsi"/>
              </w:rPr>
              <w:t xml:space="preserve"> </w:t>
            </w:r>
            <w:r w:rsidRPr="00772C15">
              <w:rPr>
                <w:rFonts w:cstheme="minorHAnsi"/>
              </w:rPr>
              <w:t>No</w:t>
            </w:r>
          </w:p>
          <w:p w14:paraId="2260369B" w14:textId="33D05353" w:rsidR="00650BAD" w:rsidRPr="008B26DD" w:rsidRDefault="00650BAD" w:rsidP="00650BAD">
            <w:pPr>
              <w:rPr>
                <w:rFonts w:cstheme="minorHAnsi"/>
              </w:rPr>
            </w:pPr>
            <w:r w:rsidRPr="68AD3101">
              <w:rPr>
                <w:i/>
                <w:iCs/>
              </w:rPr>
              <w:t>If yes, a single audit is required</w:t>
            </w:r>
            <w:r w:rsidR="00602270" w:rsidRPr="68AD3101">
              <w:rPr>
                <w:i/>
                <w:iCs/>
              </w:rPr>
              <w:t>,</w:t>
            </w:r>
            <w:r w:rsidRPr="68AD3101">
              <w:rPr>
                <w:i/>
                <w:iCs/>
              </w:rPr>
              <w:t xml:space="preserve"> and a copy </w:t>
            </w:r>
            <w:r>
              <w:rPr>
                <w:i/>
                <w:iCs/>
              </w:rPr>
              <w:t xml:space="preserve">must be </w:t>
            </w:r>
            <w:r w:rsidRPr="68AD3101">
              <w:rPr>
                <w:i/>
                <w:iCs/>
              </w:rPr>
              <w:t xml:space="preserve">forwarded to CFWYI. </w:t>
            </w:r>
          </w:p>
        </w:tc>
      </w:tr>
    </w:tbl>
    <w:p w14:paraId="1D7C7A54" w14:textId="0DE2910F" w:rsidR="68AD3101" w:rsidRDefault="68AD3101" w:rsidP="68AD3101">
      <w:pPr>
        <w:rPr>
          <w:rFonts w:asciiTheme="majorHAnsi" w:hAnsiTheme="majorHAnsi" w:cstheme="majorBidi"/>
          <w:b/>
          <w:bCs/>
          <w:u w:val="single"/>
        </w:rPr>
      </w:pPr>
    </w:p>
    <w:p w14:paraId="5310D921" w14:textId="31615EF8" w:rsidR="5F74DE53" w:rsidRPr="00C93965" w:rsidRDefault="005E0237" w:rsidP="00ED17FF">
      <w:pPr>
        <w:rPr>
          <w:rFonts w:cstheme="minorHAnsi"/>
          <w:b/>
        </w:rPr>
      </w:pPr>
      <w:r>
        <w:rPr>
          <w:rFonts w:cstheme="minorHAnsi"/>
          <w:b/>
          <w:bCs/>
          <w:u w:val="single"/>
        </w:rPr>
        <w:t>Project Impact and Organizational C</w:t>
      </w:r>
      <w:r w:rsidR="00EE1D1B">
        <w:rPr>
          <w:rFonts w:cstheme="minorHAnsi"/>
          <w:b/>
          <w:bCs/>
          <w:u w:val="single"/>
        </w:rPr>
        <w:t>apacity</w:t>
      </w:r>
      <w:r w:rsidR="0049598B">
        <w:rPr>
          <w:rFonts w:asciiTheme="majorHAnsi" w:hAnsiTheme="majorHAnsi" w:cstheme="majorBidi"/>
          <w:b/>
          <w:bCs/>
        </w:rPr>
        <w:br/>
      </w:r>
      <w:r w:rsidR="0029434B" w:rsidRPr="00C93965">
        <w:rPr>
          <w:rFonts w:cstheme="minorHAnsi"/>
          <w:b/>
          <w:bCs/>
        </w:rPr>
        <w:t xml:space="preserve">1. </w:t>
      </w:r>
      <w:r w:rsidR="5F74DE53" w:rsidRPr="00C93965">
        <w:rPr>
          <w:rFonts w:cstheme="minorHAnsi"/>
          <w:b/>
          <w:bCs/>
        </w:rPr>
        <w:t>Provide a brief overview of your organization</w:t>
      </w:r>
      <w:r w:rsidR="0F45AC0E" w:rsidRPr="00C93965">
        <w:rPr>
          <w:rFonts w:cstheme="minorHAnsi"/>
          <w:b/>
          <w:bCs/>
        </w:rPr>
        <w:t xml:space="preserve">’s </w:t>
      </w:r>
      <w:r w:rsidR="5F74DE53" w:rsidRPr="00C93965">
        <w:rPr>
          <w:rFonts w:cstheme="minorHAnsi"/>
          <w:b/>
          <w:bCs/>
        </w:rPr>
        <w:t>mission</w:t>
      </w:r>
      <w:r w:rsidR="7E68E43D" w:rsidRPr="00C93965">
        <w:rPr>
          <w:rFonts w:cstheme="minorHAnsi"/>
          <w:b/>
          <w:bCs/>
        </w:rPr>
        <w:t xml:space="preserve"> and </w:t>
      </w:r>
      <w:r w:rsidR="5F74DE53" w:rsidRPr="00C93965">
        <w:rPr>
          <w:rFonts w:cstheme="minorHAnsi"/>
          <w:b/>
          <w:bCs/>
        </w:rPr>
        <w:t>history</w:t>
      </w:r>
      <w:r w:rsidR="00620645" w:rsidRPr="00C93965">
        <w:rPr>
          <w:rFonts w:cstheme="minorHAnsi"/>
          <w:b/>
          <w:bCs/>
        </w:rPr>
        <w:t>,</w:t>
      </w:r>
      <w:r w:rsidR="000D599F" w:rsidRPr="00C93965">
        <w:rPr>
          <w:rFonts w:cstheme="minorHAnsi"/>
          <w:b/>
          <w:bCs/>
        </w:rPr>
        <w:t xml:space="preserve"> </w:t>
      </w:r>
      <w:r w:rsidR="0067548D" w:rsidRPr="00C93965">
        <w:rPr>
          <w:rFonts w:cstheme="minorHAnsi"/>
          <w:b/>
          <w:bCs/>
        </w:rPr>
        <w:t>i</w:t>
      </w:r>
      <w:r w:rsidR="000D599F" w:rsidRPr="00C93965">
        <w:rPr>
          <w:rFonts w:cstheme="minorHAnsi"/>
          <w:b/>
          <w:bCs/>
        </w:rPr>
        <w:t>ncluding t</w:t>
      </w:r>
      <w:r w:rsidR="00533C33" w:rsidRPr="00C93965">
        <w:rPr>
          <w:rFonts w:cstheme="minorHAnsi"/>
          <w:b/>
          <w:bCs/>
        </w:rPr>
        <w:t xml:space="preserve">he most recent data on shelter occupancy rates including capacity, average length of stay, and any trends in demand over the past </w:t>
      </w:r>
      <w:proofErr w:type="gramStart"/>
      <w:r w:rsidR="00533C33" w:rsidRPr="00C93965">
        <w:rPr>
          <w:rFonts w:cstheme="minorHAnsi"/>
          <w:b/>
          <w:bCs/>
        </w:rPr>
        <w:t>year?</w:t>
      </w:r>
      <w:proofErr w:type="gramEnd"/>
      <w:r w:rsidR="067E3C0D" w:rsidRPr="00C93965">
        <w:rPr>
          <w:rFonts w:cstheme="minorHAnsi"/>
          <w:b/>
          <w:bCs/>
        </w:rPr>
        <w:t xml:space="preserve"> </w:t>
      </w:r>
      <w:r w:rsidR="00EA79C4">
        <w:rPr>
          <w:rFonts w:cstheme="minorHAnsi"/>
          <w:b/>
        </w:rPr>
        <w:t xml:space="preserve"> </w:t>
      </w:r>
      <w:r w:rsidR="6623BB58" w:rsidRPr="00C93965">
        <w:rPr>
          <w:rFonts w:cstheme="minorHAnsi"/>
        </w:rPr>
        <w:t xml:space="preserve">Describe </w:t>
      </w:r>
      <w:r w:rsidR="76A4E441" w:rsidRPr="00C93965">
        <w:rPr>
          <w:rFonts w:cstheme="minorHAnsi"/>
        </w:rPr>
        <w:t xml:space="preserve">the </w:t>
      </w:r>
      <w:r w:rsidR="0B8839B1" w:rsidRPr="00C93965">
        <w:rPr>
          <w:rFonts w:cstheme="minorHAnsi"/>
        </w:rPr>
        <w:t>key programs relevant to this grant opportunity</w:t>
      </w:r>
      <w:r w:rsidR="479A0AEE" w:rsidRPr="00C93965">
        <w:rPr>
          <w:rFonts w:cstheme="minorHAnsi"/>
        </w:rPr>
        <w:t xml:space="preserve">. </w:t>
      </w:r>
      <w:r w:rsidR="002F7EC5" w:rsidRPr="00C93965">
        <w:rPr>
          <w:rFonts w:cstheme="minorHAnsi"/>
        </w:rPr>
        <w:t>Introduce the applicant organization and its role and experience in providing services, for the grant type selected for this funding source</w:t>
      </w:r>
      <w:r w:rsidR="479A0AEE" w:rsidRPr="00C93965">
        <w:rPr>
          <w:rFonts w:cstheme="minorHAnsi"/>
        </w:rPr>
        <w:t xml:space="preserve">. </w:t>
      </w:r>
      <w:r w:rsidR="0B8839B1" w:rsidRPr="00DA140A">
        <w:rPr>
          <w:rFonts w:cstheme="minorHAnsi"/>
          <w:b/>
        </w:rPr>
        <w:t>(</w:t>
      </w:r>
      <w:r w:rsidR="004C6C2A">
        <w:rPr>
          <w:rFonts w:cstheme="minorHAnsi"/>
          <w:b/>
        </w:rPr>
        <w:t>200-700</w:t>
      </w:r>
      <w:r w:rsidR="001D210F">
        <w:rPr>
          <w:rFonts w:cstheme="minorHAnsi"/>
          <w:b/>
        </w:rPr>
        <w:t xml:space="preserve"> words</w:t>
      </w:r>
      <w:r w:rsidR="61B3C7FC" w:rsidRPr="00DA140A">
        <w:rPr>
          <w:rFonts w:cstheme="minorHAnsi"/>
          <w:b/>
        </w:rPr>
        <w:t>)</w:t>
      </w:r>
    </w:p>
    <w:tbl>
      <w:tblPr>
        <w:tblStyle w:val="TableGrid"/>
        <w:tblW w:w="9738" w:type="dxa"/>
        <w:tblInd w:w="607" w:type="dxa"/>
        <w:tblLook w:val="04A0" w:firstRow="1" w:lastRow="0" w:firstColumn="1" w:lastColumn="0" w:noHBand="0" w:noVBand="1"/>
      </w:tblPr>
      <w:tblGrid>
        <w:gridCol w:w="9738"/>
      </w:tblGrid>
      <w:tr w:rsidR="004D2200" w14:paraId="651845BA" w14:textId="77777777" w:rsidTr="00007E03">
        <w:tc>
          <w:tcPr>
            <w:tcW w:w="9738" w:type="dxa"/>
          </w:tcPr>
          <w:p w14:paraId="0ACFE887" w14:textId="6E79A572" w:rsidR="004D2200" w:rsidRDefault="00191B88" w:rsidP="68AD3101">
            <w:pPr>
              <w:pStyle w:val="ListParagraph"/>
              <w:ind w:left="0"/>
            </w:pPr>
            <w:r w:rsidRPr="00090898">
              <w:rPr>
                <w:rFonts w:cstheme="minorHAnsi"/>
              </w:rPr>
              <w:lastRenderedPageBreak/>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24228643" w14:textId="4BFA6833" w:rsidR="5343993A" w:rsidRDefault="0029434B" w:rsidP="00232C86">
      <w:pPr>
        <w:spacing w:before="240"/>
        <w:rPr>
          <w:rFonts w:asciiTheme="majorHAnsi" w:hAnsiTheme="majorHAnsi" w:cstheme="majorBidi"/>
          <w:b/>
          <w:bCs/>
          <w:u w:val="single"/>
        </w:rPr>
      </w:pPr>
      <w:r>
        <w:rPr>
          <w:b/>
          <w:bCs/>
        </w:rPr>
        <w:t xml:space="preserve">2 </w:t>
      </w:r>
      <w:r w:rsidR="77F1D38D" w:rsidRPr="68AD3101">
        <w:rPr>
          <w:b/>
          <w:bCs/>
        </w:rPr>
        <w:t>What specific needs does your program address</w:t>
      </w:r>
      <w:r w:rsidR="007D76C1">
        <w:rPr>
          <w:b/>
          <w:bCs/>
        </w:rPr>
        <w:t>?</w:t>
      </w:r>
      <w:r w:rsidR="4F031797" w:rsidRPr="68AD3101">
        <w:rPr>
          <w:b/>
          <w:bCs/>
        </w:rPr>
        <w:t xml:space="preserve"> </w:t>
      </w:r>
      <w:r w:rsidR="0049402D">
        <w:rPr>
          <w:b/>
          <w:bCs/>
        </w:rPr>
        <w:t xml:space="preserve">How will this funding </w:t>
      </w:r>
      <w:r w:rsidR="004F4F42">
        <w:rPr>
          <w:b/>
          <w:bCs/>
        </w:rPr>
        <w:t>eliminate</w:t>
      </w:r>
      <w:r w:rsidR="0049402D">
        <w:rPr>
          <w:b/>
          <w:bCs/>
        </w:rPr>
        <w:t xml:space="preserve"> the gaps in services?</w:t>
      </w:r>
      <w:r w:rsidR="4F031797" w:rsidRPr="00232C86">
        <w:rPr>
          <w:b/>
          <w:bCs/>
        </w:rPr>
        <w:t xml:space="preserve"> </w:t>
      </w:r>
      <w:r w:rsidR="69CBC39D" w:rsidRPr="68AD3101">
        <w:rPr>
          <w:b/>
          <w:bCs/>
        </w:rPr>
        <w:t>Include a detailed description of the nature and extent of the problem and/or need to be addressed, the target population, and geographical area served</w:t>
      </w:r>
      <w:r w:rsidR="0017293A" w:rsidRPr="1505EE5C">
        <w:rPr>
          <w:b/>
          <w:bCs/>
        </w:rPr>
        <w:t>.</w:t>
      </w:r>
      <w:r w:rsidR="69CBC39D" w:rsidRPr="68AD3101">
        <w:rPr>
          <w:b/>
          <w:bCs/>
        </w:rPr>
        <w:t xml:space="preserve"> </w:t>
      </w:r>
      <w:r w:rsidR="00BB70E4" w:rsidRPr="68AD3101">
        <w:rPr>
          <w:b/>
          <w:bCs/>
        </w:rPr>
        <w:t>How will this project address</w:t>
      </w:r>
      <w:r w:rsidR="00BB70E4" w:rsidRPr="1505EE5C">
        <w:rPr>
          <w:b/>
          <w:bCs/>
        </w:rPr>
        <w:t xml:space="preserve"> </w:t>
      </w:r>
      <w:r w:rsidR="007A71ED" w:rsidRPr="00232C86">
        <w:rPr>
          <w:b/>
          <w:bCs/>
        </w:rPr>
        <w:t>o</w:t>
      </w:r>
      <w:r w:rsidR="3174265A" w:rsidRPr="00232C86">
        <w:rPr>
          <w:b/>
          <w:bCs/>
        </w:rPr>
        <w:t>ne</w:t>
      </w:r>
      <w:r w:rsidR="3174265A" w:rsidRPr="1505EE5C">
        <w:rPr>
          <w:b/>
          <w:bCs/>
        </w:rPr>
        <w:t xml:space="preserve"> or</w:t>
      </w:r>
      <w:r w:rsidR="00BB70E4" w:rsidRPr="68AD3101">
        <w:rPr>
          <w:b/>
          <w:bCs/>
        </w:rPr>
        <w:t xml:space="preserve"> </w:t>
      </w:r>
      <w:r w:rsidR="45270974" w:rsidRPr="68AD3101">
        <w:rPr>
          <w:b/>
          <w:bCs/>
        </w:rPr>
        <w:t>both of the following</w:t>
      </w:r>
      <w:r w:rsidR="00BF6E84">
        <w:rPr>
          <w:b/>
          <w:bCs/>
        </w:rPr>
        <w:t xml:space="preserve"> goals</w:t>
      </w:r>
      <w:r w:rsidR="45270974" w:rsidRPr="68AD3101">
        <w:rPr>
          <w:b/>
          <w:bCs/>
        </w:rPr>
        <w:t>:</w:t>
      </w:r>
      <w:r w:rsidR="00E674E6">
        <w:rPr>
          <w:b/>
          <w:bCs/>
        </w:rPr>
        <w:t xml:space="preserve"> </w:t>
      </w:r>
      <w:r w:rsidR="00BB70E4" w:rsidRPr="68AD3101">
        <w:rPr>
          <w:rStyle w:val="normaltextrun"/>
          <w:rFonts w:ascii="Calibri" w:eastAsiaTheme="majorEastAsia" w:hAnsi="Calibri" w:cs="Calibri"/>
        </w:rPr>
        <w:t>1)</w:t>
      </w:r>
      <w:r w:rsidR="00641CE6">
        <w:rPr>
          <w:rStyle w:val="normaltextrun"/>
          <w:rFonts w:ascii="Calibri" w:eastAsiaTheme="majorEastAsia" w:hAnsi="Calibri" w:cs="Calibri"/>
        </w:rPr>
        <w:t> </w:t>
      </w:r>
      <w:r w:rsidR="000B5B39" w:rsidRPr="00232C86">
        <w:rPr>
          <w:rStyle w:val="normaltextrun"/>
          <w:rFonts w:ascii="Calibri" w:eastAsiaTheme="majorEastAsia" w:hAnsi="Calibri" w:cs="Calibri"/>
        </w:rPr>
        <w:t>promote</w:t>
      </w:r>
      <w:r w:rsidR="00BB70E4" w:rsidRPr="68AD3101">
        <w:rPr>
          <w:rStyle w:val="normaltextrun"/>
          <w:rFonts w:ascii="Calibri" w:eastAsiaTheme="majorEastAsia" w:hAnsi="Calibri" w:cs="Calibri"/>
        </w:rPr>
        <w:t xml:space="preserve"> efforts to increase public awareness about, and primary and secondary prevention of, family violence, domestic violence, and dating violence; and</w:t>
      </w:r>
      <w:r w:rsidR="00BF6E84">
        <w:rPr>
          <w:rStyle w:val="normaltextrun"/>
          <w:rFonts w:ascii="Calibri" w:eastAsiaTheme="majorEastAsia" w:hAnsi="Calibri" w:cs="Calibri"/>
        </w:rPr>
        <w:t>/or</w:t>
      </w:r>
      <w:r w:rsidR="00BB70E4" w:rsidRPr="68AD3101">
        <w:rPr>
          <w:rStyle w:val="normaltextrun"/>
          <w:rFonts w:ascii="Calibri" w:eastAsiaTheme="majorEastAsia" w:hAnsi="Calibri" w:cs="Calibri"/>
        </w:rPr>
        <w:t xml:space="preserve"> 2) assist states in efforts to provide immediate shelter and supportive services for victims of family violence, domestic violence, or dating violence, and their dependents</w:t>
      </w:r>
      <w:r w:rsidR="004B7DED">
        <w:rPr>
          <w:rStyle w:val="normaltextrun"/>
          <w:rFonts w:ascii="Calibri" w:eastAsiaTheme="majorEastAsia" w:hAnsi="Calibri" w:cs="Calibri"/>
        </w:rPr>
        <w:t>?</w:t>
      </w:r>
      <w:r w:rsidR="00BB70E4" w:rsidRPr="68AD3101">
        <w:rPr>
          <w:rStyle w:val="normaltextrun"/>
          <w:rFonts w:ascii="Calibri" w:eastAsiaTheme="majorEastAsia" w:hAnsi="Calibri" w:cs="Calibri"/>
        </w:rPr>
        <w:t xml:space="preserve"> </w:t>
      </w:r>
      <w:r w:rsidR="62B5A7CA" w:rsidRPr="003B70BA">
        <w:rPr>
          <w:rFonts w:cstheme="minorHAnsi"/>
          <w:b/>
        </w:rPr>
        <w:t>(</w:t>
      </w:r>
      <w:r w:rsidR="0070173E" w:rsidRPr="003B70BA">
        <w:rPr>
          <w:rFonts w:cstheme="minorHAnsi"/>
          <w:b/>
        </w:rPr>
        <w:t>200-</w:t>
      </w:r>
      <w:r w:rsidR="7DA0B08F" w:rsidRPr="003B70BA">
        <w:rPr>
          <w:rFonts w:cstheme="minorHAnsi"/>
          <w:b/>
          <w:bCs/>
        </w:rPr>
        <w:t>7</w:t>
      </w:r>
      <w:r w:rsidR="157EAB0C" w:rsidRPr="003B70BA">
        <w:rPr>
          <w:rFonts w:cstheme="minorHAnsi"/>
          <w:b/>
          <w:bCs/>
        </w:rPr>
        <w:t>00</w:t>
      </w:r>
      <w:r w:rsidR="47BA8174" w:rsidRPr="003B70BA">
        <w:rPr>
          <w:rFonts w:cstheme="minorHAnsi"/>
          <w:b/>
          <w:bCs/>
        </w:rPr>
        <w:t xml:space="preserve"> </w:t>
      </w:r>
      <w:r w:rsidR="62B5A7CA" w:rsidRPr="003B70BA">
        <w:rPr>
          <w:rFonts w:cstheme="minorHAnsi"/>
          <w:b/>
        </w:rPr>
        <w:t>word</w:t>
      </w:r>
      <w:r w:rsidR="00EA79C4" w:rsidRPr="003B70BA">
        <w:rPr>
          <w:rFonts w:cstheme="minorHAnsi"/>
          <w:b/>
        </w:rPr>
        <w:t>s</w:t>
      </w:r>
      <w:r w:rsidR="62B5A7CA" w:rsidRPr="003B70BA">
        <w:rPr>
          <w:rFonts w:cstheme="minorHAnsi"/>
          <w:b/>
        </w:rPr>
        <w:t>)</w:t>
      </w:r>
    </w:p>
    <w:tbl>
      <w:tblPr>
        <w:tblStyle w:val="TableGrid"/>
        <w:tblW w:w="9574" w:type="dxa"/>
        <w:tblInd w:w="681" w:type="dxa"/>
        <w:tblLook w:val="04A0" w:firstRow="1" w:lastRow="0" w:firstColumn="1" w:lastColumn="0" w:noHBand="0" w:noVBand="1"/>
      </w:tblPr>
      <w:tblGrid>
        <w:gridCol w:w="9574"/>
      </w:tblGrid>
      <w:tr w:rsidR="00CF675B" w14:paraId="0FBF9857" w14:textId="77777777" w:rsidTr="00ED17FF">
        <w:tc>
          <w:tcPr>
            <w:tcW w:w="9574" w:type="dxa"/>
          </w:tcPr>
          <w:p w14:paraId="2D4A2023" w14:textId="56168871" w:rsidR="00CF675B" w:rsidRDefault="00191B88" w:rsidP="00CF675B">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0FA2B358" w14:textId="2E8BEB10" w:rsidR="00D156A0" w:rsidRDefault="0072583E" w:rsidP="00232C86">
      <w:pPr>
        <w:spacing w:before="240"/>
        <w:rPr>
          <w:rFonts w:asciiTheme="majorHAnsi" w:hAnsiTheme="majorHAnsi" w:cstheme="majorBidi"/>
          <w:b/>
          <w:bCs/>
        </w:rPr>
      </w:pPr>
      <w:r>
        <w:rPr>
          <w:rFonts w:cstheme="minorHAnsi"/>
          <w:b/>
          <w:bCs/>
          <w:u w:val="single"/>
        </w:rPr>
        <w:t>Description of the Project</w:t>
      </w:r>
    </w:p>
    <w:p w14:paraId="3AC8F5E9" w14:textId="561F7EEB" w:rsidR="00BB70E4" w:rsidRPr="00932D82" w:rsidRDefault="0029434B" w:rsidP="00232C86">
      <w:pPr>
        <w:spacing w:before="240"/>
        <w:rPr>
          <w:rFonts w:cstheme="minorHAnsi"/>
          <w:b/>
          <w:bCs/>
        </w:rPr>
      </w:pPr>
      <w:r w:rsidRPr="00932D82">
        <w:rPr>
          <w:rFonts w:cstheme="minorHAnsi"/>
          <w:b/>
          <w:bCs/>
        </w:rPr>
        <w:t xml:space="preserve">3. </w:t>
      </w:r>
      <w:r w:rsidR="28FE580B" w:rsidRPr="00932D82">
        <w:rPr>
          <w:rFonts w:cstheme="minorHAnsi"/>
          <w:b/>
          <w:bCs/>
        </w:rPr>
        <w:t xml:space="preserve">What impact </w:t>
      </w:r>
      <w:r w:rsidR="1BDE1BD9" w:rsidRPr="00932D82">
        <w:rPr>
          <w:rFonts w:cstheme="minorHAnsi"/>
          <w:b/>
          <w:bCs/>
        </w:rPr>
        <w:t xml:space="preserve">does your </w:t>
      </w:r>
      <w:r w:rsidR="3504F3A4" w:rsidRPr="00932D82">
        <w:rPr>
          <w:rFonts w:cstheme="minorHAnsi"/>
          <w:b/>
          <w:bCs/>
        </w:rPr>
        <w:t>organization</w:t>
      </w:r>
      <w:r w:rsidR="1BDE1BD9" w:rsidRPr="00932D82">
        <w:rPr>
          <w:rFonts w:cstheme="minorHAnsi"/>
          <w:b/>
          <w:bCs/>
        </w:rPr>
        <w:t xml:space="preserve"> anticipate th</w:t>
      </w:r>
      <w:r w:rsidR="196B9CE5" w:rsidRPr="00932D82">
        <w:rPr>
          <w:rFonts w:cstheme="minorHAnsi"/>
          <w:b/>
          <w:bCs/>
        </w:rPr>
        <w:t>is project will have on survivors and their dependents?</w:t>
      </w:r>
      <w:r w:rsidR="196B9CE5" w:rsidRPr="00932D82">
        <w:rPr>
          <w:rFonts w:cstheme="minorHAnsi"/>
        </w:rPr>
        <w:t xml:space="preserve"> Please outline the key outcomes your </w:t>
      </w:r>
      <w:r w:rsidR="0FA3AD1A" w:rsidRPr="00932D82">
        <w:rPr>
          <w:rFonts w:cstheme="minorHAnsi"/>
        </w:rPr>
        <w:t>organization</w:t>
      </w:r>
      <w:r w:rsidR="2236A048" w:rsidRPr="00932D82">
        <w:rPr>
          <w:rFonts w:cstheme="minorHAnsi"/>
        </w:rPr>
        <w:t xml:space="preserve"> aims to achieve and describe the methods</w:t>
      </w:r>
      <w:r w:rsidR="000A3FC1" w:rsidRPr="00932D82">
        <w:rPr>
          <w:rFonts w:cstheme="minorHAnsi"/>
        </w:rPr>
        <w:t xml:space="preserve"> </w:t>
      </w:r>
      <w:r w:rsidR="2236A048" w:rsidRPr="00932D82">
        <w:rPr>
          <w:rFonts w:cstheme="minorHAnsi"/>
        </w:rPr>
        <w:t xml:space="preserve">that will be used to measure success in delivering </w:t>
      </w:r>
      <w:r w:rsidR="1FA88B75" w:rsidRPr="00932D82">
        <w:rPr>
          <w:rFonts w:cstheme="minorHAnsi"/>
        </w:rPr>
        <w:t>safety, support</w:t>
      </w:r>
      <w:r w:rsidR="000A3FC1" w:rsidRPr="00932D82">
        <w:rPr>
          <w:rFonts w:cstheme="minorHAnsi"/>
        </w:rPr>
        <w:t>,</w:t>
      </w:r>
      <w:r w:rsidR="1FA88B75" w:rsidRPr="00932D82">
        <w:rPr>
          <w:rFonts w:cstheme="minorHAnsi"/>
        </w:rPr>
        <w:t xml:space="preserve"> and long</w:t>
      </w:r>
      <w:r w:rsidR="132C426B" w:rsidRPr="00932D82">
        <w:rPr>
          <w:rFonts w:cstheme="minorHAnsi"/>
        </w:rPr>
        <w:t>-</w:t>
      </w:r>
      <w:r w:rsidR="1FA88B75" w:rsidRPr="00932D82">
        <w:rPr>
          <w:rFonts w:cstheme="minorHAnsi"/>
        </w:rPr>
        <w:t>term stability for those served.</w:t>
      </w:r>
      <w:r w:rsidR="420BB2AB" w:rsidRPr="00252EA3">
        <w:rPr>
          <w:rFonts w:cstheme="minorHAnsi"/>
          <w:b/>
          <w:bCs/>
        </w:rPr>
        <w:t xml:space="preserve"> </w:t>
      </w:r>
      <w:r w:rsidR="1785FE54" w:rsidRPr="00252EA3">
        <w:rPr>
          <w:rFonts w:cstheme="minorHAnsi"/>
          <w:b/>
        </w:rPr>
        <w:t>(</w:t>
      </w:r>
      <w:r w:rsidR="00FF4C3F">
        <w:rPr>
          <w:rFonts w:cstheme="minorHAnsi"/>
          <w:b/>
        </w:rPr>
        <w:t>200-</w:t>
      </w:r>
      <w:r w:rsidR="008A004F">
        <w:rPr>
          <w:rFonts w:cstheme="minorHAnsi"/>
          <w:b/>
        </w:rPr>
        <w:t>700 words</w:t>
      </w:r>
      <w:r w:rsidR="1785FE54" w:rsidRPr="00252EA3">
        <w:rPr>
          <w:rFonts w:cstheme="minorHAnsi"/>
          <w:b/>
        </w:rPr>
        <w:t xml:space="preserve">) </w:t>
      </w:r>
    </w:p>
    <w:tbl>
      <w:tblPr>
        <w:tblStyle w:val="TableGrid"/>
        <w:tblW w:w="0" w:type="auto"/>
        <w:tblInd w:w="715" w:type="dxa"/>
        <w:tblLook w:val="04A0" w:firstRow="1" w:lastRow="0" w:firstColumn="1" w:lastColumn="0" w:noHBand="0" w:noVBand="1"/>
      </w:tblPr>
      <w:tblGrid>
        <w:gridCol w:w="9499"/>
      </w:tblGrid>
      <w:tr w:rsidR="000A3FC1" w14:paraId="26A4F783" w14:textId="77777777" w:rsidTr="00ED17FF">
        <w:tc>
          <w:tcPr>
            <w:tcW w:w="9499" w:type="dxa"/>
          </w:tcPr>
          <w:p w14:paraId="1F7A01D4" w14:textId="46142ED2" w:rsidR="000A3FC1" w:rsidRDefault="00191B88" w:rsidP="000A3FC1">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0FD75835" w14:textId="3483D1AA" w:rsidR="00BB70E4" w:rsidRPr="00932D82" w:rsidRDefault="0029434B" w:rsidP="00F44B61">
      <w:pPr>
        <w:spacing w:before="240"/>
        <w:rPr>
          <w:rFonts w:cstheme="minorHAnsi"/>
          <w:b/>
          <w:bCs/>
        </w:rPr>
      </w:pPr>
      <w:r w:rsidRPr="00932D82">
        <w:rPr>
          <w:rFonts w:cstheme="minorHAnsi"/>
          <w:b/>
          <w:bCs/>
        </w:rPr>
        <w:t xml:space="preserve">4. </w:t>
      </w:r>
      <w:r w:rsidR="7C13BB0D" w:rsidRPr="00932D82">
        <w:rPr>
          <w:rFonts w:cstheme="minorHAnsi"/>
          <w:b/>
          <w:bCs/>
        </w:rPr>
        <w:t xml:space="preserve">How do </w:t>
      </w:r>
      <w:r w:rsidR="002B7A22" w:rsidRPr="00932D82">
        <w:rPr>
          <w:rFonts w:cstheme="minorHAnsi"/>
          <w:b/>
          <w:bCs/>
        </w:rPr>
        <w:t xml:space="preserve">the </w:t>
      </w:r>
      <w:r w:rsidR="7C13BB0D" w:rsidRPr="00932D82">
        <w:rPr>
          <w:rFonts w:cstheme="minorHAnsi"/>
          <w:b/>
          <w:bCs/>
        </w:rPr>
        <w:t>experience, skills</w:t>
      </w:r>
      <w:r w:rsidR="00083D2E" w:rsidRPr="00932D82">
        <w:rPr>
          <w:rFonts w:cstheme="minorHAnsi"/>
          <w:b/>
          <w:bCs/>
        </w:rPr>
        <w:t>,</w:t>
      </w:r>
      <w:r w:rsidR="7C13BB0D" w:rsidRPr="00932D82">
        <w:rPr>
          <w:rFonts w:cstheme="minorHAnsi"/>
          <w:b/>
          <w:bCs/>
        </w:rPr>
        <w:t xml:space="preserve"> and resources available to your organization ensure </w:t>
      </w:r>
      <w:r w:rsidR="02F9C17B" w:rsidRPr="00932D82">
        <w:rPr>
          <w:rFonts w:cstheme="minorHAnsi"/>
          <w:b/>
          <w:bCs/>
        </w:rPr>
        <w:t xml:space="preserve">the successful implementation and management of the </w:t>
      </w:r>
      <w:r w:rsidR="796C7790" w:rsidRPr="00932D82">
        <w:rPr>
          <w:rFonts w:cstheme="minorHAnsi"/>
          <w:b/>
          <w:bCs/>
        </w:rPr>
        <w:t>project/services/programs that will be implemented with this award</w:t>
      </w:r>
      <w:r w:rsidR="00B26D0D" w:rsidRPr="00932D82">
        <w:rPr>
          <w:rFonts w:cstheme="minorHAnsi"/>
          <w:b/>
          <w:bCs/>
        </w:rPr>
        <w:t>?</w:t>
      </w:r>
      <w:r w:rsidR="00A43641" w:rsidRPr="00932D82">
        <w:rPr>
          <w:rFonts w:cstheme="minorHAnsi"/>
          <w:b/>
          <w:bCs/>
        </w:rPr>
        <w:t xml:space="preserve"> This can include </w:t>
      </w:r>
      <w:r w:rsidR="000210F1" w:rsidRPr="00932D82">
        <w:rPr>
          <w:rFonts w:cstheme="minorHAnsi"/>
          <w:b/>
          <w:bCs/>
        </w:rPr>
        <w:t>resumes</w:t>
      </w:r>
      <w:r w:rsidR="00A43641" w:rsidRPr="00932D82">
        <w:rPr>
          <w:rFonts w:cstheme="minorHAnsi"/>
          <w:b/>
          <w:bCs/>
        </w:rPr>
        <w:t xml:space="preserve"> or</w:t>
      </w:r>
      <w:r w:rsidR="00AA666D" w:rsidRPr="00932D82">
        <w:rPr>
          <w:rFonts w:cstheme="minorHAnsi"/>
          <w:b/>
          <w:bCs/>
        </w:rPr>
        <w:t xml:space="preserve"> brief bios for all staff </w:t>
      </w:r>
      <w:r w:rsidR="000210F1" w:rsidRPr="00932D82">
        <w:rPr>
          <w:rFonts w:cstheme="minorHAnsi"/>
          <w:b/>
          <w:bCs/>
        </w:rPr>
        <w:t>positions to be funded with this award</w:t>
      </w:r>
      <w:r w:rsidR="00E718B4">
        <w:rPr>
          <w:rFonts w:cstheme="minorHAnsi"/>
          <w:b/>
          <w:bCs/>
        </w:rPr>
        <w:t>.</w:t>
      </w:r>
      <w:r w:rsidR="000210F1" w:rsidRPr="00932D82">
        <w:rPr>
          <w:rFonts w:cstheme="minorHAnsi"/>
          <w:b/>
          <w:bCs/>
        </w:rPr>
        <w:t xml:space="preserve"> </w:t>
      </w:r>
      <w:r w:rsidR="008A004F">
        <w:rPr>
          <w:rFonts w:cstheme="minorHAnsi"/>
          <w:b/>
        </w:rPr>
        <w:t>(200</w:t>
      </w:r>
      <w:r w:rsidR="006B42C3">
        <w:rPr>
          <w:rFonts w:cstheme="minorHAnsi"/>
          <w:b/>
        </w:rPr>
        <w:t>-</w:t>
      </w:r>
      <w:r w:rsidR="00D11D50">
        <w:rPr>
          <w:rFonts w:cstheme="minorHAnsi"/>
          <w:b/>
        </w:rPr>
        <w:t xml:space="preserve">700 </w:t>
      </w:r>
      <w:r w:rsidR="00A85405">
        <w:rPr>
          <w:rFonts w:cstheme="minorHAnsi"/>
          <w:b/>
        </w:rPr>
        <w:t>words)</w:t>
      </w:r>
    </w:p>
    <w:tbl>
      <w:tblPr>
        <w:tblStyle w:val="TableGrid"/>
        <w:tblW w:w="0" w:type="auto"/>
        <w:tblInd w:w="720" w:type="dxa"/>
        <w:tblLook w:val="04A0" w:firstRow="1" w:lastRow="0" w:firstColumn="1" w:lastColumn="0" w:noHBand="0" w:noVBand="1"/>
      </w:tblPr>
      <w:tblGrid>
        <w:gridCol w:w="9494"/>
      </w:tblGrid>
      <w:tr w:rsidR="000F304D" w14:paraId="534A0A03" w14:textId="77777777" w:rsidTr="00ED17FF">
        <w:tc>
          <w:tcPr>
            <w:tcW w:w="9494" w:type="dxa"/>
          </w:tcPr>
          <w:p w14:paraId="0E46F5A2" w14:textId="52B697AF" w:rsidR="000F304D" w:rsidRDefault="00191B88">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093D7B6B" w14:textId="5415FB05" w:rsidR="005053D8" w:rsidRPr="00600795" w:rsidRDefault="005053D8" w:rsidP="00F44B61">
      <w:pPr>
        <w:spacing w:before="240"/>
        <w:rPr>
          <w:rFonts w:cstheme="minorHAnsi"/>
          <w:b/>
          <w:u w:val="single"/>
        </w:rPr>
      </w:pPr>
      <w:r w:rsidRPr="00600795">
        <w:rPr>
          <w:rFonts w:cstheme="minorHAnsi"/>
          <w:b/>
          <w:u w:val="single"/>
        </w:rPr>
        <w:t>Long Term Plan</w:t>
      </w:r>
      <w:r w:rsidR="0029434B" w:rsidRPr="00600795">
        <w:rPr>
          <w:rFonts w:cstheme="minorHAnsi"/>
          <w:b/>
          <w:u w:val="single"/>
        </w:rPr>
        <w:t xml:space="preserve"> </w:t>
      </w:r>
    </w:p>
    <w:p w14:paraId="2C918DE9" w14:textId="0A604B4F" w:rsidR="00B26D0D" w:rsidRPr="00F44B61" w:rsidRDefault="0029434B" w:rsidP="00F44B61">
      <w:pPr>
        <w:spacing w:before="240"/>
        <w:rPr>
          <w:b/>
        </w:rPr>
      </w:pPr>
      <w:r w:rsidRPr="0012487C">
        <w:rPr>
          <w:rFonts w:cstheme="minorHAnsi"/>
          <w:b/>
          <w:bCs/>
        </w:rPr>
        <w:t xml:space="preserve">5. </w:t>
      </w:r>
      <w:r w:rsidR="7C13BB0D" w:rsidRPr="0012487C">
        <w:rPr>
          <w:rFonts w:cstheme="minorHAnsi"/>
          <w:b/>
          <w:bCs/>
        </w:rPr>
        <w:t>D</w:t>
      </w:r>
      <w:r w:rsidR="00BB70E4" w:rsidRPr="0012487C">
        <w:rPr>
          <w:rFonts w:cstheme="minorHAnsi"/>
          <w:b/>
          <w:bCs/>
        </w:rPr>
        <w:t>escribe the agency’s sustainability plan to continue this project beyond the grant period.</w:t>
      </w:r>
      <w:r w:rsidR="740B5927" w:rsidRPr="0012487C">
        <w:rPr>
          <w:rFonts w:cstheme="minorHAnsi"/>
          <w:b/>
          <w:bCs/>
        </w:rPr>
        <w:t xml:space="preserve"> What strategies are in place to ensure long term impact?</w:t>
      </w:r>
      <w:r w:rsidR="1BA39EA7" w:rsidRPr="0012487C">
        <w:rPr>
          <w:rFonts w:cstheme="minorHAnsi"/>
          <w:b/>
          <w:bCs/>
        </w:rPr>
        <w:t xml:space="preserve"> </w:t>
      </w:r>
      <w:r w:rsidR="00A85405">
        <w:rPr>
          <w:rFonts w:cstheme="minorHAnsi"/>
          <w:b/>
        </w:rPr>
        <w:t>(200-700</w:t>
      </w:r>
      <w:r w:rsidR="008846D4">
        <w:rPr>
          <w:rFonts w:cstheme="minorHAnsi"/>
          <w:b/>
        </w:rPr>
        <w:t xml:space="preserve"> words</w:t>
      </w:r>
      <w:r w:rsidR="00A85405">
        <w:rPr>
          <w:rFonts w:cstheme="minorHAnsi"/>
          <w:b/>
        </w:rPr>
        <w:t xml:space="preserve">) </w:t>
      </w:r>
      <w:r w:rsidR="00A85405" w:rsidRPr="008846D4">
        <w:rPr>
          <w:rFonts w:cstheme="minorHAnsi"/>
          <w:bCs/>
        </w:rPr>
        <w:t>(</w:t>
      </w:r>
      <w:r w:rsidR="00660DD1" w:rsidRPr="0012487C">
        <w:rPr>
          <w:rFonts w:cstheme="minorHAnsi"/>
        </w:rPr>
        <w:t xml:space="preserve">Include information about </w:t>
      </w:r>
      <w:r w:rsidR="00053EAF" w:rsidRPr="0012487C">
        <w:rPr>
          <w:rFonts w:cstheme="minorHAnsi"/>
        </w:rPr>
        <w:t>y</w:t>
      </w:r>
      <w:r w:rsidR="006B661F" w:rsidRPr="0012487C">
        <w:rPr>
          <w:rFonts w:cstheme="minorHAnsi"/>
        </w:rPr>
        <w:t xml:space="preserve">our organization </w:t>
      </w:r>
      <w:r w:rsidR="00053EAF" w:rsidRPr="0012487C">
        <w:rPr>
          <w:rFonts w:cstheme="minorHAnsi"/>
        </w:rPr>
        <w:t xml:space="preserve">current and expected future </w:t>
      </w:r>
      <w:r w:rsidR="006B661F" w:rsidRPr="0012487C">
        <w:rPr>
          <w:rFonts w:cstheme="minorHAnsi"/>
        </w:rPr>
        <w:t>access to Federal or non-Federal funds that can be allocated to this project</w:t>
      </w:r>
      <w:r w:rsidR="00053EAF">
        <w:rPr>
          <w:rFonts w:cstheme="minorHAnsi"/>
        </w:rPr>
        <w:t>.</w:t>
      </w:r>
    </w:p>
    <w:tbl>
      <w:tblPr>
        <w:tblStyle w:val="TableGrid"/>
        <w:tblW w:w="0" w:type="auto"/>
        <w:tblInd w:w="720" w:type="dxa"/>
        <w:tblLook w:val="04A0" w:firstRow="1" w:lastRow="0" w:firstColumn="1" w:lastColumn="0" w:noHBand="0" w:noVBand="1"/>
      </w:tblPr>
      <w:tblGrid>
        <w:gridCol w:w="9494"/>
      </w:tblGrid>
      <w:tr w:rsidR="00DD4D1B" w14:paraId="6927077A" w14:textId="77777777" w:rsidTr="00374B92">
        <w:tc>
          <w:tcPr>
            <w:tcW w:w="9494" w:type="dxa"/>
          </w:tcPr>
          <w:p w14:paraId="0A5139E7" w14:textId="5175E63E" w:rsidR="00DD4D1B" w:rsidRPr="00ED17FF" w:rsidRDefault="00191B88" w:rsidP="00B26D0D">
            <w:pPr>
              <w:pStyle w:val="ListParagraph"/>
              <w:ind w:left="0"/>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467B79AE" w14:textId="1A4ED4B7" w:rsidR="007A4702" w:rsidRPr="00F44B61" w:rsidRDefault="0029434B" w:rsidP="00F44B61">
      <w:pPr>
        <w:spacing w:before="240"/>
        <w:rPr>
          <w:b/>
        </w:rPr>
      </w:pPr>
      <w:r>
        <w:rPr>
          <w:b/>
          <w:bCs/>
        </w:rPr>
        <w:t xml:space="preserve">6. </w:t>
      </w:r>
      <w:r w:rsidR="00374B92" w:rsidRPr="00374B92">
        <w:rPr>
          <w:b/>
          <w:bCs/>
        </w:rPr>
        <w:t xml:space="preserve">This project will run from </w:t>
      </w:r>
      <w:r w:rsidR="78A811A5" w:rsidRPr="2131CC26">
        <w:rPr>
          <w:b/>
          <w:bCs/>
        </w:rPr>
        <w:t>December 1, 2024-September 30, 2025</w:t>
      </w:r>
      <w:r w:rsidR="00374B92" w:rsidRPr="2131CC26">
        <w:rPr>
          <w:b/>
          <w:bCs/>
        </w:rPr>
        <w:t>.</w:t>
      </w:r>
      <w:r w:rsidR="00374B92" w:rsidRPr="00374B92">
        <w:rPr>
          <w:b/>
          <w:bCs/>
        </w:rPr>
        <w:t xml:space="preserve"> </w:t>
      </w:r>
      <w:r w:rsidR="009C5829">
        <w:rPr>
          <w:b/>
          <w:bCs/>
        </w:rPr>
        <w:t xml:space="preserve">Create </w:t>
      </w:r>
      <w:r w:rsidR="00374B92" w:rsidRPr="00374B92">
        <w:rPr>
          <w:b/>
          <w:bCs/>
        </w:rPr>
        <w:t>a detailed timeline/work plan</w:t>
      </w:r>
      <w:r w:rsidR="009C5829">
        <w:rPr>
          <w:b/>
          <w:bCs/>
        </w:rPr>
        <w:t xml:space="preserve"> to be accomplished if </w:t>
      </w:r>
      <w:r w:rsidR="00FB4847">
        <w:rPr>
          <w:b/>
          <w:bCs/>
        </w:rPr>
        <w:t>awarded FVPSA funding</w:t>
      </w:r>
      <w:r w:rsidR="00374B92" w:rsidRPr="00374B92">
        <w:rPr>
          <w:b/>
          <w:bCs/>
        </w:rPr>
        <w:t xml:space="preserve">. </w:t>
      </w:r>
      <w:r w:rsidR="00A85405">
        <w:rPr>
          <w:b/>
          <w:bCs/>
        </w:rPr>
        <w:t>(200-</w:t>
      </w:r>
      <w:r w:rsidR="00D11D50">
        <w:rPr>
          <w:b/>
          <w:bCs/>
        </w:rPr>
        <w:t>700</w:t>
      </w:r>
      <w:r w:rsidR="008846D4">
        <w:rPr>
          <w:b/>
          <w:bCs/>
        </w:rPr>
        <w:t xml:space="preserve"> words</w:t>
      </w:r>
      <w:r w:rsidR="00D11D50">
        <w:rPr>
          <w:b/>
          <w:bCs/>
        </w:rPr>
        <w:t>)</w:t>
      </w:r>
      <w:r w:rsidR="00374B92" w:rsidRPr="00374B92">
        <w:rPr>
          <w:b/>
          <w:bCs/>
        </w:rPr>
        <w:t xml:space="preserve"> </w:t>
      </w:r>
      <w:r w:rsidR="00374B92" w:rsidRPr="00920A9F">
        <w:t xml:space="preserve">This timeline/work plan must include the following: </w:t>
      </w:r>
      <w:r w:rsidR="003544BC">
        <w:t xml:space="preserve">1) </w:t>
      </w:r>
      <w:r w:rsidR="00374B92" w:rsidRPr="00920A9F">
        <w:t>Key tasks that must be carried out to implement the project successfully</w:t>
      </w:r>
      <w:r w:rsidR="003544BC">
        <w:t>;</w:t>
      </w:r>
      <w:r w:rsidR="00374B92" w:rsidRPr="00920A9F">
        <w:t xml:space="preserve"> </w:t>
      </w:r>
      <w:r w:rsidR="003544BC">
        <w:t xml:space="preserve">2) </w:t>
      </w:r>
      <w:r w:rsidR="00374B92" w:rsidRPr="00920A9F">
        <w:t>Person(s) responsible for seeing that each task is completed within the proposed timeline</w:t>
      </w:r>
      <w:r w:rsidR="003544BC">
        <w:t xml:space="preserve">; 3) </w:t>
      </w:r>
      <w:r w:rsidR="00374B92" w:rsidRPr="00920A9F">
        <w:t>Target dates for task completion</w:t>
      </w:r>
      <w:r w:rsidR="003544BC">
        <w:t>; and 4)</w:t>
      </w:r>
      <w:r w:rsidR="00374B92" w:rsidRPr="00920A9F">
        <w:t xml:space="preserve"> Timeframe for achieving objective</w:t>
      </w:r>
      <w:r w:rsidR="003544BC">
        <w:t>(s).</w:t>
      </w:r>
    </w:p>
    <w:tbl>
      <w:tblPr>
        <w:tblStyle w:val="TableGrid"/>
        <w:tblW w:w="0" w:type="auto"/>
        <w:tblInd w:w="720" w:type="dxa"/>
        <w:tblLook w:val="04A0" w:firstRow="1" w:lastRow="0" w:firstColumn="1" w:lastColumn="0" w:noHBand="0" w:noVBand="1"/>
      </w:tblPr>
      <w:tblGrid>
        <w:gridCol w:w="9494"/>
      </w:tblGrid>
      <w:tr w:rsidR="00DD4D1B" w14:paraId="4E489B4F" w14:textId="77777777" w:rsidTr="00DD4D1B">
        <w:tc>
          <w:tcPr>
            <w:tcW w:w="10214" w:type="dxa"/>
          </w:tcPr>
          <w:p w14:paraId="1477AD86" w14:textId="627F0138" w:rsidR="00DD4D1B" w:rsidRPr="00ED17FF" w:rsidRDefault="00191B88" w:rsidP="68AD3101">
            <w:pPr>
              <w:rPr>
                <w:u w:val="single"/>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bl>
    <w:p w14:paraId="655DFA5F" w14:textId="4B318E00" w:rsidR="007A4702" w:rsidRPr="00CC7119" w:rsidRDefault="48F4E96B" w:rsidP="00E2505E">
      <w:pPr>
        <w:spacing w:before="240"/>
        <w:rPr>
          <w:b/>
          <w:bCs/>
          <w:u w:val="single"/>
        </w:rPr>
      </w:pPr>
      <w:r w:rsidRPr="451EE64C">
        <w:rPr>
          <w:b/>
          <w:bCs/>
          <w:u w:val="single"/>
        </w:rPr>
        <w:t>Verification of Review of Grant Application</w:t>
      </w:r>
    </w:p>
    <w:p w14:paraId="22FCBEF8" w14:textId="26A7619A" w:rsidR="00964630" w:rsidRPr="00CC7119" w:rsidRDefault="00964630" w:rsidP="00964630">
      <w:pPr>
        <w:rPr>
          <w:rFonts w:cstheme="minorHAnsi"/>
        </w:rPr>
      </w:pPr>
      <w:r w:rsidRPr="00CC7119">
        <w:rPr>
          <w:rFonts w:cstheme="minorHAnsi"/>
        </w:rPr>
        <w:t xml:space="preserve">I, the </w:t>
      </w:r>
      <w:r w:rsidR="007A4702" w:rsidRPr="00CC7119">
        <w:rPr>
          <w:rFonts w:cstheme="minorHAnsi"/>
        </w:rPr>
        <w:t xml:space="preserve">undersigned </w:t>
      </w:r>
      <w:r w:rsidR="00E53EF2" w:rsidRPr="00CC7119">
        <w:rPr>
          <w:rFonts w:cstheme="minorHAnsi"/>
        </w:rPr>
        <w:t>e</w:t>
      </w:r>
      <w:r w:rsidRPr="00CC7119">
        <w:rPr>
          <w:rFonts w:cstheme="minorHAnsi"/>
        </w:rPr>
        <w:t xml:space="preserve">xecutive </w:t>
      </w:r>
      <w:r w:rsidR="00E53EF2" w:rsidRPr="00CC7119">
        <w:rPr>
          <w:rFonts w:cstheme="minorHAnsi"/>
        </w:rPr>
        <w:t>d</w:t>
      </w:r>
      <w:r w:rsidRPr="00CC7119">
        <w:rPr>
          <w:rFonts w:cstheme="minorHAnsi"/>
        </w:rPr>
        <w:t>irector of the organization, certify that I have reviewed the information in this application and a</w:t>
      </w:r>
      <w:r w:rsidR="000335D7" w:rsidRPr="00CC7119">
        <w:rPr>
          <w:rFonts w:cstheme="minorHAnsi"/>
        </w:rPr>
        <w:t>ny</w:t>
      </w:r>
      <w:r w:rsidRPr="00CC7119">
        <w:rPr>
          <w:rFonts w:cstheme="minorHAnsi"/>
        </w:rPr>
        <w:t xml:space="preserve"> attachments thereto, and that it is accurate and current to the best of my knowledge. I </w:t>
      </w:r>
      <w:r w:rsidRPr="00CC7119">
        <w:rPr>
          <w:rFonts w:cstheme="minorHAnsi"/>
        </w:rPr>
        <w:lastRenderedPageBreak/>
        <w:t xml:space="preserve">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7A4935" w14:paraId="254C8063" w14:textId="77777777" w:rsidTr="00E922E6">
        <w:tc>
          <w:tcPr>
            <w:tcW w:w="4405" w:type="dxa"/>
          </w:tcPr>
          <w:p w14:paraId="656E928A" w14:textId="63E2230F" w:rsidR="00E922E6" w:rsidRPr="007A4935" w:rsidRDefault="00E922E6" w:rsidP="004577EC">
            <w:pPr>
              <w:rPr>
                <w:rFonts w:cstheme="minorHAnsi"/>
                <w:sz w:val="20"/>
                <w:szCs w:val="20"/>
              </w:rPr>
            </w:pPr>
            <w:r w:rsidRPr="007A4935">
              <w:rPr>
                <w:rFonts w:cstheme="minorHAnsi"/>
                <w:sz w:val="20"/>
                <w:szCs w:val="20"/>
              </w:rPr>
              <w:t>Executive Director/Equivalent’s Name</w:t>
            </w:r>
          </w:p>
        </w:tc>
        <w:tc>
          <w:tcPr>
            <w:tcW w:w="5809" w:type="dxa"/>
          </w:tcPr>
          <w:p w14:paraId="5DF89A83" w14:textId="32807801"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tc>
      </w:tr>
      <w:tr w:rsidR="00E922E6" w:rsidRPr="007A4935" w14:paraId="3C7FEBBA" w14:textId="77777777" w:rsidTr="00E922E6">
        <w:tc>
          <w:tcPr>
            <w:tcW w:w="4405" w:type="dxa"/>
          </w:tcPr>
          <w:p w14:paraId="2F3E9399" w14:textId="406B36E3" w:rsidR="00E922E6" w:rsidRPr="007A4935" w:rsidRDefault="00E922E6" w:rsidP="004577EC">
            <w:pPr>
              <w:rPr>
                <w:rFonts w:cstheme="minorHAnsi"/>
                <w:sz w:val="20"/>
                <w:szCs w:val="20"/>
              </w:rPr>
            </w:pPr>
            <w:r w:rsidRPr="007A4935">
              <w:rPr>
                <w:rFonts w:cstheme="minorHAnsi"/>
                <w:sz w:val="20"/>
                <w:szCs w:val="20"/>
              </w:rPr>
              <w:t>Executive Director/Equivalent’s Signature</w:t>
            </w:r>
          </w:p>
        </w:tc>
        <w:tc>
          <w:tcPr>
            <w:tcW w:w="5809" w:type="dxa"/>
          </w:tcPr>
          <w:p w14:paraId="2C89B22A" w14:textId="5EB0D02F"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p w14:paraId="0EB1225C" w14:textId="3BEC22F1" w:rsidR="00E922E6" w:rsidRPr="007A4935" w:rsidRDefault="00E922E6" w:rsidP="004577EC">
            <w:pPr>
              <w:rPr>
                <w:rFonts w:cstheme="minorHAnsi"/>
                <w:sz w:val="20"/>
                <w:szCs w:val="20"/>
              </w:rPr>
            </w:pPr>
          </w:p>
        </w:tc>
      </w:tr>
      <w:tr w:rsidR="00E922E6" w:rsidRPr="007A4935" w14:paraId="0926F43A" w14:textId="77777777" w:rsidTr="00E922E6">
        <w:tc>
          <w:tcPr>
            <w:tcW w:w="4405" w:type="dxa"/>
          </w:tcPr>
          <w:p w14:paraId="676D7FC3" w14:textId="75296B91" w:rsidR="00E922E6" w:rsidRPr="007A4935" w:rsidRDefault="00E922E6" w:rsidP="004577EC">
            <w:pPr>
              <w:rPr>
                <w:rFonts w:cstheme="minorHAnsi"/>
                <w:sz w:val="20"/>
                <w:szCs w:val="20"/>
              </w:rPr>
            </w:pPr>
            <w:r w:rsidRPr="007A4935">
              <w:rPr>
                <w:rFonts w:cstheme="minorHAnsi"/>
                <w:sz w:val="20"/>
                <w:szCs w:val="20"/>
              </w:rPr>
              <w:t>Date</w:t>
            </w:r>
          </w:p>
        </w:tc>
        <w:tc>
          <w:tcPr>
            <w:tcW w:w="5809" w:type="dxa"/>
          </w:tcPr>
          <w:p w14:paraId="6ECB5273" w14:textId="1FEB5F7B"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tc>
      </w:tr>
    </w:tbl>
    <w:p w14:paraId="2EDFB89D" w14:textId="77777777" w:rsidR="00835821" w:rsidRPr="007A4935" w:rsidRDefault="00835821" w:rsidP="00835821">
      <w:pPr>
        <w:rPr>
          <w:rFonts w:cstheme="minorHAnsi"/>
          <w:sz w:val="20"/>
          <w:szCs w:val="20"/>
        </w:rPr>
      </w:pPr>
    </w:p>
    <w:p w14:paraId="319B0432" w14:textId="384ED5FF" w:rsidR="00964630" w:rsidRPr="007A4935" w:rsidRDefault="00964630" w:rsidP="43B11878">
      <w:pPr>
        <w:spacing w:before="240"/>
      </w:pPr>
    </w:p>
    <w:sectPr w:rsidR="00964630" w:rsidRPr="007A4935" w:rsidSect="00720F8A">
      <w:headerReference w:type="default" r:id="rId1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EA11C" w14:textId="77777777" w:rsidR="005F2857" w:rsidRDefault="005F2857" w:rsidP="00BB4E45">
      <w:r>
        <w:separator/>
      </w:r>
    </w:p>
  </w:endnote>
  <w:endnote w:type="continuationSeparator" w:id="0">
    <w:p w14:paraId="1D8599BE" w14:textId="77777777" w:rsidR="005F2857" w:rsidRDefault="005F2857" w:rsidP="00BB4E45">
      <w:r>
        <w:continuationSeparator/>
      </w:r>
    </w:p>
  </w:endnote>
  <w:endnote w:type="continuationNotice" w:id="1">
    <w:p w14:paraId="114E1C70" w14:textId="77777777" w:rsidR="005F2857" w:rsidRDefault="005F2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36D45" w14:textId="77777777" w:rsidR="005F2857" w:rsidRDefault="005F2857" w:rsidP="00BB4E45">
      <w:r>
        <w:separator/>
      </w:r>
    </w:p>
  </w:footnote>
  <w:footnote w:type="continuationSeparator" w:id="0">
    <w:p w14:paraId="2069CA9B" w14:textId="77777777" w:rsidR="005F2857" w:rsidRDefault="005F2857" w:rsidP="00BB4E45">
      <w:r>
        <w:continuationSeparator/>
      </w:r>
    </w:p>
  </w:footnote>
  <w:footnote w:type="continuationNotice" w:id="1">
    <w:p w14:paraId="0F83849A" w14:textId="77777777" w:rsidR="005F2857" w:rsidRDefault="005F2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1A98D" w14:textId="5D56F8C8" w:rsidR="00405C05" w:rsidRPr="00405C05" w:rsidRDefault="00405C05" w:rsidP="00405C05">
    <w:pPr>
      <w:pStyle w:val="Header"/>
      <w:jc w:val="center"/>
    </w:pPr>
    <w:r>
      <w:rPr>
        <w:noProof/>
      </w:rPr>
      <w:drawing>
        <wp:inline distT="0" distB="0" distL="0" distR="0" wp14:anchorId="6C92FF19" wp14:editId="3F425E6F">
          <wp:extent cx="2018805" cy="914471"/>
          <wp:effectExtent l="0" t="0" r="635" b="0"/>
          <wp:docPr id="1640896622" name="Picture 1640896622" descr="A picture containing NCDOA logo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6622" name="Picture 1640896622" descr="A picture containing NCDOA logo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1215" w14:textId="5FF54FB7" w:rsidR="000D7437" w:rsidRDefault="000D7437" w:rsidP="000D7437">
    <w:pPr>
      <w:pStyle w:val="Header"/>
      <w:jc w:val="center"/>
    </w:pPr>
    <w:r>
      <w:rPr>
        <w:noProof/>
      </w:rPr>
      <w:drawing>
        <wp:inline distT="0" distB="0" distL="0" distR="0" wp14:anchorId="61E4A48D" wp14:editId="693CA34A">
          <wp:extent cx="2018805" cy="914471"/>
          <wp:effectExtent l="0" t="0" r="635" b="0"/>
          <wp:docPr id="3" name="Picture 3" descr="A picture containing logo for NCDOA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 for NCDOA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0219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E5A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A90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481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1C14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0604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C03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CAEC5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3" w15:restartNumberingAfterBreak="0">
    <w:nsid w:val="10AF874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DE4147"/>
    <w:multiLevelType w:val="hybridMultilevel"/>
    <w:tmpl w:val="BABE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AD3C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80B0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A138E9"/>
    <w:multiLevelType w:val="hybridMultilevel"/>
    <w:tmpl w:val="EA68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EC908"/>
    <w:multiLevelType w:val="hybridMultilevel"/>
    <w:tmpl w:val="3E5A81BA"/>
    <w:lvl w:ilvl="0" w:tplc="56CAF5A4">
      <w:start w:val="1"/>
      <w:numFmt w:val="decimal"/>
      <w:lvlText w:val="%1."/>
      <w:lvlJc w:val="left"/>
      <w:pPr>
        <w:ind w:left="720" w:hanging="360"/>
      </w:pPr>
    </w:lvl>
    <w:lvl w:ilvl="1" w:tplc="3484040C">
      <w:start w:val="1"/>
      <w:numFmt w:val="lowerLetter"/>
      <w:lvlText w:val="%2."/>
      <w:lvlJc w:val="left"/>
      <w:pPr>
        <w:ind w:left="1440" w:hanging="360"/>
      </w:pPr>
    </w:lvl>
    <w:lvl w:ilvl="2" w:tplc="8CB22308">
      <w:start w:val="1"/>
      <w:numFmt w:val="lowerRoman"/>
      <w:lvlText w:val="%3."/>
      <w:lvlJc w:val="right"/>
      <w:pPr>
        <w:ind w:left="2160" w:hanging="180"/>
      </w:pPr>
    </w:lvl>
    <w:lvl w:ilvl="3" w:tplc="5D5AAD92">
      <w:start w:val="1"/>
      <w:numFmt w:val="decimal"/>
      <w:lvlText w:val="%4."/>
      <w:lvlJc w:val="left"/>
      <w:pPr>
        <w:ind w:left="2880" w:hanging="360"/>
      </w:pPr>
    </w:lvl>
    <w:lvl w:ilvl="4" w:tplc="3B2A0250">
      <w:start w:val="1"/>
      <w:numFmt w:val="lowerLetter"/>
      <w:lvlText w:val="%5."/>
      <w:lvlJc w:val="left"/>
      <w:pPr>
        <w:ind w:left="3600" w:hanging="360"/>
      </w:pPr>
    </w:lvl>
    <w:lvl w:ilvl="5" w:tplc="FE7EBE96">
      <w:start w:val="1"/>
      <w:numFmt w:val="lowerRoman"/>
      <w:lvlText w:val="%6."/>
      <w:lvlJc w:val="right"/>
      <w:pPr>
        <w:ind w:left="4320" w:hanging="180"/>
      </w:pPr>
    </w:lvl>
    <w:lvl w:ilvl="6" w:tplc="377282FC">
      <w:start w:val="1"/>
      <w:numFmt w:val="decimal"/>
      <w:lvlText w:val="%7."/>
      <w:lvlJc w:val="left"/>
      <w:pPr>
        <w:ind w:left="5040" w:hanging="360"/>
      </w:pPr>
    </w:lvl>
    <w:lvl w:ilvl="7" w:tplc="9FF2B798">
      <w:start w:val="1"/>
      <w:numFmt w:val="lowerLetter"/>
      <w:lvlText w:val="%8."/>
      <w:lvlJc w:val="left"/>
      <w:pPr>
        <w:ind w:left="5760" w:hanging="360"/>
      </w:pPr>
    </w:lvl>
    <w:lvl w:ilvl="8" w:tplc="BA284478">
      <w:start w:val="1"/>
      <w:numFmt w:val="lowerRoman"/>
      <w:lvlText w:val="%9."/>
      <w:lvlJc w:val="right"/>
      <w:pPr>
        <w:ind w:left="6480" w:hanging="180"/>
      </w:pPr>
    </w:lvl>
  </w:abstractNum>
  <w:abstractNum w:abstractNumId="20"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1" w15:restartNumberingAfterBreak="0">
    <w:nsid w:val="357D28D0"/>
    <w:multiLevelType w:val="hybridMultilevel"/>
    <w:tmpl w:val="BA4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3" w15:restartNumberingAfterBreak="0">
    <w:nsid w:val="411B7889"/>
    <w:multiLevelType w:val="hybridMultilevel"/>
    <w:tmpl w:val="AA109C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49353A"/>
    <w:multiLevelType w:val="hybridMultilevel"/>
    <w:tmpl w:val="FF60A3B6"/>
    <w:lvl w:ilvl="0" w:tplc="FFFFFFFF">
      <w:start w:val="1"/>
      <w:numFmt w:val="upperRoman"/>
      <w:lvlText w:val="%1."/>
      <w:lvlJc w:val="right"/>
      <w:pPr>
        <w:ind w:left="720" w:hanging="72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8" w15:restartNumberingAfterBreak="0">
    <w:nsid w:val="51130676"/>
    <w:multiLevelType w:val="hybridMultilevel"/>
    <w:tmpl w:val="94C0F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9DD5"/>
    <w:multiLevelType w:val="hybridMultilevel"/>
    <w:tmpl w:val="F40AEB46"/>
    <w:lvl w:ilvl="0" w:tplc="6D2EEDE4">
      <w:start w:val="1"/>
      <w:numFmt w:val="decimal"/>
      <w:lvlText w:val="%1)"/>
      <w:lvlJc w:val="left"/>
      <w:pPr>
        <w:ind w:left="720" w:hanging="360"/>
      </w:pPr>
    </w:lvl>
    <w:lvl w:ilvl="1" w:tplc="068C6A80">
      <w:start w:val="1"/>
      <w:numFmt w:val="lowerLetter"/>
      <w:lvlText w:val="%2."/>
      <w:lvlJc w:val="left"/>
      <w:pPr>
        <w:ind w:left="1440" w:hanging="360"/>
      </w:pPr>
    </w:lvl>
    <w:lvl w:ilvl="2" w:tplc="0FEAFE42">
      <w:start w:val="1"/>
      <w:numFmt w:val="lowerRoman"/>
      <w:lvlText w:val="%3."/>
      <w:lvlJc w:val="right"/>
      <w:pPr>
        <w:ind w:left="2160" w:hanging="180"/>
      </w:pPr>
    </w:lvl>
    <w:lvl w:ilvl="3" w:tplc="BE8A5DBE">
      <w:start w:val="1"/>
      <w:numFmt w:val="decimal"/>
      <w:lvlText w:val="%4."/>
      <w:lvlJc w:val="left"/>
      <w:pPr>
        <w:ind w:left="2880" w:hanging="360"/>
      </w:pPr>
    </w:lvl>
    <w:lvl w:ilvl="4" w:tplc="C53E878E">
      <w:start w:val="1"/>
      <w:numFmt w:val="lowerLetter"/>
      <w:lvlText w:val="%5."/>
      <w:lvlJc w:val="left"/>
      <w:pPr>
        <w:ind w:left="3600" w:hanging="360"/>
      </w:pPr>
    </w:lvl>
    <w:lvl w:ilvl="5" w:tplc="C4EAF684">
      <w:start w:val="1"/>
      <w:numFmt w:val="lowerRoman"/>
      <w:lvlText w:val="%6."/>
      <w:lvlJc w:val="right"/>
      <w:pPr>
        <w:ind w:left="4320" w:hanging="180"/>
      </w:pPr>
    </w:lvl>
    <w:lvl w:ilvl="6" w:tplc="A9D4AFFE">
      <w:start w:val="1"/>
      <w:numFmt w:val="decimal"/>
      <w:lvlText w:val="%7."/>
      <w:lvlJc w:val="left"/>
      <w:pPr>
        <w:ind w:left="5040" w:hanging="360"/>
      </w:pPr>
    </w:lvl>
    <w:lvl w:ilvl="7" w:tplc="323A3A70">
      <w:start w:val="1"/>
      <w:numFmt w:val="lowerLetter"/>
      <w:lvlText w:val="%8."/>
      <w:lvlJc w:val="left"/>
      <w:pPr>
        <w:ind w:left="5760" w:hanging="360"/>
      </w:pPr>
    </w:lvl>
    <w:lvl w:ilvl="8" w:tplc="627830D0">
      <w:start w:val="1"/>
      <w:numFmt w:val="lowerRoman"/>
      <w:lvlText w:val="%9."/>
      <w:lvlJc w:val="right"/>
      <w:pPr>
        <w:ind w:left="6480" w:hanging="180"/>
      </w:pPr>
    </w:lvl>
  </w:abstractNum>
  <w:abstractNum w:abstractNumId="30" w15:restartNumberingAfterBreak="0">
    <w:nsid w:val="59C23B9D"/>
    <w:multiLevelType w:val="hybridMultilevel"/>
    <w:tmpl w:val="65AC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32" w15:restartNumberingAfterBreak="0">
    <w:nsid w:val="60716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1110036"/>
    <w:multiLevelType w:val="hybridMultilevel"/>
    <w:tmpl w:val="2D30F91C"/>
    <w:lvl w:ilvl="0" w:tplc="713A2BFA">
      <w:start w:val="4"/>
      <w:numFmt w:val="upperRoman"/>
      <w:lvlText w:val="%1."/>
      <w:lvlJc w:val="right"/>
      <w:pPr>
        <w:ind w:left="720" w:hanging="720"/>
      </w:pPr>
    </w:lvl>
    <w:lvl w:ilvl="1" w:tplc="9572C69A">
      <w:start w:val="1"/>
      <w:numFmt w:val="lowerLetter"/>
      <w:lvlText w:val="%2."/>
      <w:lvlJc w:val="left"/>
      <w:pPr>
        <w:ind w:left="1440" w:hanging="360"/>
      </w:pPr>
    </w:lvl>
    <w:lvl w:ilvl="2" w:tplc="7ABC209E">
      <w:start w:val="1"/>
      <w:numFmt w:val="lowerRoman"/>
      <w:lvlText w:val="%3."/>
      <w:lvlJc w:val="right"/>
      <w:pPr>
        <w:ind w:left="2160" w:hanging="180"/>
      </w:pPr>
    </w:lvl>
    <w:lvl w:ilvl="3" w:tplc="A6963EC2">
      <w:start w:val="1"/>
      <w:numFmt w:val="decimal"/>
      <w:lvlText w:val="%4."/>
      <w:lvlJc w:val="left"/>
      <w:pPr>
        <w:ind w:left="2880" w:hanging="360"/>
      </w:pPr>
    </w:lvl>
    <w:lvl w:ilvl="4" w:tplc="0FBE5F4C">
      <w:start w:val="1"/>
      <w:numFmt w:val="lowerLetter"/>
      <w:lvlText w:val="%5."/>
      <w:lvlJc w:val="left"/>
      <w:pPr>
        <w:ind w:left="3600" w:hanging="360"/>
      </w:pPr>
    </w:lvl>
    <w:lvl w:ilvl="5" w:tplc="4992ED7A">
      <w:start w:val="1"/>
      <w:numFmt w:val="lowerRoman"/>
      <w:lvlText w:val="%6."/>
      <w:lvlJc w:val="right"/>
      <w:pPr>
        <w:ind w:left="4320" w:hanging="180"/>
      </w:pPr>
    </w:lvl>
    <w:lvl w:ilvl="6" w:tplc="1D222586">
      <w:start w:val="1"/>
      <w:numFmt w:val="decimal"/>
      <w:lvlText w:val="%7."/>
      <w:lvlJc w:val="left"/>
      <w:pPr>
        <w:ind w:left="5040" w:hanging="360"/>
      </w:pPr>
    </w:lvl>
    <w:lvl w:ilvl="7" w:tplc="FAD0BF90">
      <w:start w:val="1"/>
      <w:numFmt w:val="lowerLetter"/>
      <w:lvlText w:val="%8."/>
      <w:lvlJc w:val="left"/>
      <w:pPr>
        <w:ind w:left="5760" w:hanging="360"/>
      </w:pPr>
    </w:lvl>
    <w:lvl w:ilvl="8" w:tplc="8E1C6138">
      <w:start w:val="1"/>
      <w:numFmt w:val="lowerRoman"/>
      <w:lvlText w:val="%9."/>
      <w:lvlJc w:val="right"/>
      <w:pPr>
        <w:ind w:left="6480" w:hanging="180"/>
      </w:pPr>
    </w:lvl>
  </w:abstractNum>
  <w:abstractNum w:abstractNumId="34"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35"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361E1"/>
    <w:multiLevelType w:val="hybridMultilevel"/>
    <w:tmpl w:val="6A4A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14C57"/>
    <w:multiLevelType w:val="hybridMultilevel"/>
    <w:tmpl w:val="04F8048A"/>
    <w:lvl w:ilvl="0" w:tplc="AAA61E9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839DAB"/>
    <w:multiLevelType w:val="hybridMultilevel"/>
    <w:tmpl w:val="5AFE49B6"/>
    <w:lvl w:ilvl="0" w:tplc="26028660">
      <w:start w:val="1"/>
      <w:numFmt w:val="bullet"/>
      <w:lvlText w:val=""/>
      <w:lvlJc w:val="left"/>
      <w:pPr>
        <w:ind w:left="720" w:hanging="360"/>
      </w:pPr>
      <w:rPr>
        <w:rFonts w:ascii="Symbol" w:hAnsi="Symbol" w:hint="default"/>
      </w:rPr>
    </w:lvl>
    <w:lvl w:ilvl="1" w:tplc="72CEB12E">
      <w:start w:val="1"/>
      <w:numFmt w:val="bullet"/>
      <w:lvlText w:val="o"/>
      <w:lvlJc w:val="left"/>
      <w:pPr>
        <w:ind w:left="1440" w:hanging="360"/>
      </w:pPr>
      <w:rPr>
        <w:rFonts w:ascii="Courier New" w:hAnsi="Courier New" w:hint="default"/>
      </w:rPr>
    </w:lvl>
    <w:lvl w:ilvl="2" w:tplc="C988FF5E">
      <w:start w:val="1"/>
      <w:numFmt w:val="bullet"/>
      <w:lvlText w:val=""/>
      <w:lvlJc w:val="left"/>
      <w:pPr>
        <w:ind w:left="2160" w:hanging="360"/>
      </w:pPr>
      <w:rPr>
        <w:rFonts w:ascii="Wingdings" w:hAnsi="Wingdings" w:hint="default"/>
      </w:rPr>
    </w:lvl>
    <w:lvl w:ilvl="3" w:tplc="3D148DB8">
      <w:start w:val="1"/>
      <w:numFmt w:val="bullet"/>
      <w:lvlText w:val=""/>
      <w:lvlJc w:val="left"/>
      <w:pPr>
        <w:ind w:left="2880" w:hanging="360"/>
      </w:pPr>
      <w:rPr>
        <w:rFonts w:ascii="Symbol" w:hAnsi="Symbol" w:hint="default"/>
      </w:rPr>
    </w:lvl>
    <w:lvl w:ilvl="4" w:tplc="664615CA">
      <w:start w:val="1"/>
      <w:numFmt w:val="bullet"/>
      <w:lvlText w:val="o"/>
      <w:lvlJc w:val="left"/>
      <w:pPr>
        <w:ind w:left="3600" w:hanging="360"/>
      </w:pPr>
      <w:rPr>
        <w:rFonts w:ascii="Courier New" w:hAnsi="Courier New" w:hint="default"/>
      </w:rPr>
    </w:lvl>
    <w:lvl w:ilvl="5" w:tplc="24F88C2A">
      <w:start w:val="1"/>
      <w:numFmt w:val="bullet"/>
      <w:lvlText w:val=""/>
      <w:lvlJc w:val="left"/>
      <w:pPr>
        <w:ind w:left="4320" w:hanging="360"/>
      </w:pPr>
      <w:rPr>
        <w:rFonts w:ascii="Wingdings" w:hAnsi="Wingdings" w:hint="default"/>
      </w:rPr>
    </w:lvl>
    <w:lvl w:ilvl="6" w:tplc="AB6E1E02">
      <w:start w:val="1"/>
      <w:numFmt w:val="bullet"/>
      <w:lvlText w:val=""/>
      <w:lvlJc w:val="left"/>
      <w:pPr>
        <w:ind w:left="5040" w:hanging="360"/>
      </w:pPr>
      <w:rPr>
        <w:rFonts w:ascii="Symbol" w:hAnsi="Symbol" w:hint="default"/>
      </w:rPr>
    </w:lvl>
    <w:lvl w:ilvl="7" w:tplc="733C5EB0">
      <w:start w:val="1"/>
      <w:numFmt w:val="bullet"/>
      <w:lvlText w:val="o"/>
      <w:lvlJc w:val="left"/>
      <w:pPr>
        <w:ind w:left="5760" w:hanging="360"/>
      </w:pPr>
      <w:rPr>
        <w:rFonts w:ascii="Courier New" w:hAnsi="Courier New" w:hint="default"/>
      </w:rPr>
    </w:lvl>
    <w:lvl w:ilvl="8" w:tplc="196C9706">
      <w:start w:val="1"/>
      <w:numFmt w:val="bullet"/>
      <w:lvlText w:val=""/>
      <w:lvlJc w:val="left"/>
      <w:pPr>
        <w:ind w:left="6480" w:hanging="360"/>
      </w:pPr>
      <w:rPr>
        <w:rFonts w:ascii="Wingdings" w:hAnsi="Wingdings" w:hint="default"/>
      </w:rPr>
    </w:lvl>
  </w:abstractNum>
  <w:num w:numId="1" w16cid:durableId="1558274463">
    <w:abstractNumId w:val="29"/>
  </w:num>
  <w:num w:numId="2" w16cid:durableId="1922909730">
    <w:abstractNumId w:val="19"/>
  </w:num>
  <w:num w:numId="3" w16cid:durableId="212929474">
    <w:abstractNumId w:val="39"/>
  </w:num>
  <w:num w:numId="4" w16cid:durableId="2005694240">
    <w:abstractNumId w:val="33"/>
  </w:num>
  <w:num w:numId="5" w16cid:durableId="726683799">
    <w:abstractNumId w:val="7"/>
  </w:num>
  <w:num w:numId="6" w16cid:durableId="379328743">
    <w:abstractNumId w:val="10"/>
  </w:num>
  <w:num w:numId="7" w16cid:durableId="429934714">
    <w:abstractNumId w:val="16"/>
  </w:num>
  <w:num w:numId="8" w16cid:durableId="274872213">
    <w:abstractNumId w:val="8"/>
  </w:num>
  <w:num w:numId="9" w16cid:durableId="1172454780">
    <w:abstractNumId w:val="9"/>
  </w:num>
  <w:num w:numId="10" w16cid:durableId="610014984">
    <w:abstractNumId w:val="27"/>
  </w:num>
  <w:num w:numId="11" w16cid:durableId="1380008217">
    <w:abstractNumId w:val="12"/>
  </w:num>
  <w:num w:numId="12" w16cid:durableId="588776425">
    <w:abstractNumId w:val="31"/>
  </w:num>
  <w:num w:numId="13" w16cid:durableId="112985440">
    <w:abstractNumId w:val="25"/>
  </w:num>
  <w:num w:numId="14" w16cid:durableId="1568494638">
    <w:abstractNumId w:val="35"/>
  </w:num>
  <w:num w:numId="15" w16cid:durableId="1080836983">
    <w:abstractNumId w:val="38"/>
  </w:num>
  <w:num w:numId="16" w16cid:durableId="1878926610">
    <w:abstractNumId w:val="24"/>
  </w:num>
  <w:num w:numId="17" w16cid:durableId="931232955">
    <w:abstractNumId w:val="34"/>
  </w:num>
  <w:num w:numId="18" w16cid:durableId="283392189">
    <w:abstractNumId w:val="22"/>
  </w:num>
  <w:num w:numId="19" w16cid:durableId="1332947389">
    <w:abstractNumId w:val="20"/>
  </w:num>
  <w:num w:numId="20" w16cid:durableId="1510293897">
    <w:abstractNumId w:val="26"/>
  </w:num>
  <w:num w:numId="21" w16cid:durableId="1269581257">
    <w:abstractNumId w:val="17"/>
  </w:num>
  <w:num w:numId="22" w16cid:durableId="68892139">
    <w:abstractNumId w:val="6"/>
  </w:num>
  <w:num w:numId="23" w16cid:durableId="655845548">
    <w:abstractNumId w:val="1"/>
  </w:num>
  <w:num w:numId="24" w16cid:durableId="1456100667">
    <w:abstractNumId w:val="11"/>
  </w:num>
  <w:num w:numId="25" w16cid:durableId="132649058">
    <w:abstractNumId w:val="5"/>
  </w:num>
  <w:num w:numId="26" w16cid:durableId="877476466">
    <w:abstractNumId w:val="32"/>
  </w:num>
  <w:num w:numId="27" w16cid:durableId="1680737728">
    <w:abstractNumId w:val="3"/>
  </w:num>
  <w:num w:numId="28" w16cid:durableId="344869412">
    <w:abstractNumId w:val="2"/>
  </w:num>
  <w:num w:numId="29" w16cid:durableId="87777388">
    <w:abstractNumId w:val="23"/>
  </w:num>
  <w:num w:numId="30" w16cid:durableId="1921788008">
    <w:abstractNumId w:val="30"/>
  </w:num>
  <w:num w:numId="31" w16cid:durableId="1373919647">
    <w:abstractNumId w:val="36"/>
  </w:num>
  <w:num w:numId="32" w16cid:durableId="569540171">
    <w:abstractNumId w:val="28"/>
  </w:num>
  <w:num w:numId="33" w16cid:durableId="1213885423">
    <w:abstractNumId w:val="4"/>
  </w:num>
  <w:num w:numId="34" w16cid:durableId="1985238405">
    <w:abstractNumId w:val="15"/>
  </w:num>
  <w:num w:numId="35" w16cid:durableId="437602661">
    <w:abstractNumId w:val="13"/>
  </w:num>
  <w:num w:numId="36" w16cid:durableId="1961523459">
    <w:abstractNumId w:val="0"/>
  </w:num>
  <w:num w:numId="37" w16cid:durableId="445933481">
    <w:abstractNumId w:val="18"/>
  </w:num>
  <w:num w:numId="38" w16cid:durableId="381292916">
    <w:abstractNumId w:val="21"/>
  </w:num>
  <w:num w:numId="39" w16cid:durableId="109520977">
    <w:abstractNumId w:val="37"/>
  </w:num>
  <w:num w:numId="40" w16cid:durableId="158086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0735"/>
    <w:rsid w:val="00001C21"/>
    <w:rsid w:val="00006216"/>
    <w:rsid w:val="0000643B"/>
    <w:rsid w:val="00007E03"/>
    <w:rsid w:val="00012165"/>
    <w:rsid w:val="0001439D"/>
    <w:rsid w:val="00016383"/>
    <w:rsid w:val="00016C95"/>
    <w:rsid w:val="00017A0E"/>
    <w:rsid w:val="0002052C"/>
    <w:rsid w:val="000210F1"/>
    <w:rsid w:val="00025004"/>
    <w:rsid w:val="00025850"/>
    <w:rsid w:val="000301E6"/>
    <w:rsid w:val="000306B1"/>
    <w:rsid w:val="0003261D"/>
    <w:rsid w:val="000335D7"/>
    <w:rsid w:val="000343F3"/>
    <w:rsid w:val="000346CD"/>
    <w:rsid w:val="0003517F"/>
    <w:rsid w:val="00035221"/>
    <w:rsid w:val="000405D2"/>
    <w:rsid w:val="00044359"/>
    <w:rsid w:val="00044538"/>
    <w:rsid w:val="00047A60"/>
    <w:rsid w:val="0005092A"/>
    <w:rsid w:val="00053C9D"/>
    <w:rsid w:val="00053EAF"/>
    <w:rsid w:val="000541BF"/>
    <w:rsid w:val="000630FC"/>
    <w:rsid w:val="00064D24"/>
    <w:rsid w:val="00064FDE"/>
    <w:rsid w:val="00065A92"/>
    <w:rsid w:val="00065E4A"/>
    <w:rsid w:val="00066558"/>
    <w:rsid w:val="0006769A"/>
    <w:rsid w:val="00071019"/>
    <w:rsid w:val="00071D3A"/>
    <w:rsid w:val="000727FB"/>
    <w:rsid w:val="00075553"/>
    <w:rsid w:val="00075DF7"/>
    <w:rsid w:val="00075FF6"/>
    <w:rsid w:val="000807FE"/>
    <w:rsid w:val="00080914"/>
    <w:rsid w:val="00081C24"/>
    <w:rsid w:val="00081D29"/>
    <w:rsid w:val="00081DC2"/>
    <w:rsid w:val="00083D2E"/>
    <w:rsid w:val="00083FA2"/>
    <w:rsid w:val="00087C79"/>
    <w:rsid w:val="00090898"/>
    <w:rsid w:val="00090FF7"/>
    <w:rsid w:val="00091FF6"/>
    <w:rsid w:val="00092A60"/>
    <w:rsid w:val="000958A7"/>
    <w:rsid w:val="00097359"/>
    <w:rsid w:val="0009743E"/>
    <w:rsid w:val="000A2D4C"/>
    <w:rsid w:val="000A2F36"/>
    <w:rsid w:val="000A3FC1"/>
    <w:rsid w:val="000A7BA5"/>
    <w:rsid w:val="000B2183"/>
    <w:rsid w:val="000B2863"/>
    <w:rsid w:val="000B390D"/>
    <w:rsid w:val="000B4668"/>
    <w:rsid w:val="000B5822"/>
    <w:rsid w:val="000B5B39"/>
    <w:rsid w:val="000B7A57"/>
    <w:rsid w:val="000C172C"/>
    <w:rsid w:val="000C2D5D"/>
    <w:rsid w:val="000C7306"/>
    <w:rsid w:val="000C7355"/>
    <w:rsid w:val="000D2981"/>
    <w:rsid w:val="000D3EC9"/>
    <w:rsid w:val="000D56EC"/>
    <w:rsid w:val="000D58DB"/>
    <w:rsid w:val="000D599F"/>
    <w:rsid w:val="000D5F85"/>
    <w:rsid w:val="000D7437"/>
    <w:rsid w:val="000D7E75"/>
    <w:rsid w:val="000E00FD"/>
    <w:rsid w:val="000E2126"/>
    <w:rsid w:val="000E2A67"/>
    <w:rsid w:val="000E3697"/>
    <w:rsid w:val="000E4886"/>
    <w:rsid w:val="000E57C4"/>
    <w:rsid w:val="000E5B2E"/>
    <w:rsid w:val="000E63F0"/>
    <w:rsid w:val="000E709D"/>
    <w:rsid w:val="000F0B65"/>
    <w:rsid w:val="000F1546"/>
    <w:rsid w:val="000F1DF1"/>
    <w:rsid w:val="000F2DC1"/>
    <w:rsid w:val="000F304D"/>
    <w:rsid w:val="000F32F3"/>
    <w:rsid w:val="000F4130"/>
    <w:rsid w:val="000F634C"/>
    <w:rsid w:val="000F71F5"/>
    <w:rsid w:val="00100711"/>
    <w:rsid w:val="0010143B"/>
    <w:rsid w:val="0010260C"/>
    <w:rsid w:val="00102623"/>
    <w:rsid w:val="00105071"/>
    <w:rsid w:val="001078BB"/>
    <w:rsid w:val="001135C9"/>
    <w:rsid w:val="00114F24"/>
    <w:rsid w:val="00116B0E"/>
    <w:rsid w:val="001212B2"/>
    <w:rsid w:val="00121D7A"/>
    <w:rsid w:val="0012413A"/>
    <w:rsid w:val="0012487C"/>
    <w:rsid w:val="001277D8"/>
    <w:rsid w:val="001307D7"/>
    <w:rsid w:val="00132016"/>
    <w:rsid w:val="00132D45"/>
    <w:rsid w:val="001339D5"/>
    <w:rsid w:val="0013453B"/>
    <w:rsid w:val="00134BD1"/>
    <w:rsid w:val="00137FDD"/>
    <w:rsid w:val="00143413"/>
    <w:rsid w:val="0014625D"/>
    <w:rsid w:val="00147AEF"/>
    <w:rsid w:val="0015198F"/>
    <w:rsid w:val="001523DB"/>
    <w:rsid w:val="001527AD"/>
    <w:rsid w:val="0015283B"/>
    <w:rsid w:val="00153DD0"/>
    <w:rsid w:val="0015491E"/>
    <w:rsid w:val="00160F41"/>
    <w:rsid w:val="001619EC"/>
    <w:rsid w:val="00161DA9"/>
    <w:rsid w:val="001638CA"/>
    <w:rsid w:val="0016616A"/>
    <w:rsid w:val="001672BE"/>
    <w:rsid w:val="00167509"/>
    <w:rsid w:val="001679B6"/>
    <w:rsid w:val="00170CBA"/>
    <w:rsid w:val="00172721"/>
    <w:rsid w:val="0017293A"/>
    <w:rsid w:val="00172EEC"/>
    <w:rsid w:val="00173CF5"/>
    <w:rsid w:val="00174AAA"/>
    <w:rsid w:val="001750DC"/>
    <w:rsid w:val="00182119"/>
    <w:rsid w:val="00182EC8"/>
    <w:rsid w:val="00183F53"/>
    <w:rsid w:val="0018416A"/>
    <w:rsid w:val="00184476"/>
    <w:rsid w:val="001845D8"/>
    <w:rsid w:val="00184D7A"/>
    <w:rsid w:val="00184FA5"/>
    <w:rsid w:val="00190687"/>
    <w:rsid w:val="00190B4B"/>
    <w:rsid w:val="00190D8C"/>
    <w:rsid w:val="001910C2"/>
    <w:rsid w:val="00191B88"/>
    <w:rsid w:val="001936F8"/>
    <w:rsid w:val="00193B29"/>
    <w:rsid w:val="00195235"/>
    <w:rsid w:val="00195B82"/>
    <w:rsid w:val="001962E5"/>
    <w:rsid w:val="00196F48"/>
    <w:rsid w:val="001974A7"/>
    <w:rsid w:val="00197D71"/>
    <w:rsid w:val="00197F3D"/>
    <w:rsid w:val="001A36AF"/>
    <w:rsid w:val="001A4FE3"/>
    <w:rsid w:val="001A5B9A"/>
    <w:rsid w:val="001A71DE"/>
    <w:rsid w:val="001B0316"/>
    <w:rsid w:val="001B1E90"/>
    <w:rsid w:val="001B3381"/>
    <w:rsid w:val="001B67D0"/>
    <w:rsid w:val="001B6BBA"/>
    <w:rsid w:val="001B70CC"/>
    <w:rsid w:val="001C21DA"/>
    <w:rsid w:val="001C410F"/>
    <w:rsid w:val="001C5263"/>
    <w:rsid w:val="001C60F4"/>
    <w:rsid w:val="001C6283"/>
    <w:rsid w:val="001C775D"/>
    <w:rsid w:val="001D015A"/>
    <w:rsid w:val="001D101A"/>
    <w:rsid w:val="001D210F"/>
    <w:rsid w:val="001D24A2"/>
    <w:rsid w:val="001D2C38"/>
    <w:rsid w:val="001D3511"/>
    <w:rsid w:val="001D6564"/>
    <w:rsid w:val="001D7766"/>
    <w:rsid w:val="001D7B8D"/>
    <w:rsid w:val="001D7C29"/>
    <w:rsid w:val="001E0DB0"/>
    <w:rsid w:val="001E1054"/>
    <w:rsid w:val="001E355F"/>
    <w:rsid w:val="001E47DD"/>
    <w:rsid w:val="001E59B9"/>
    <w:rsid w:val="001E5E95"/>
    <w:rsid w:val="001E6368"/>
    <w:rsid w:val="001E67A9"/>
    <w:rsid w:val="001F2677"/>
    <w:rsid w:val="001F39CF"/>
    <w:rsid w:val="001F4200"/>
    <w:rsid w:val="001F43EE"/>
    <w:rsid w:val="001F533B"/>
    <w:rsid w:val="001F540A"/>
    <w:rsid w:val="001F5509"/>
    <w:rsid w:val="001F5D66"/>
    <w:rsid w:val="001F72FE"/>
    <w:rsid w:val="0020318F"/>
    <w:rsid w:val="00204DB1"/>
    <w:rsid w:val="002050BC"/>
    <w:rsid w:val="002054D8"/>
    <w:rsid w:val="00206BCD"/>
    <w:rsid w:val="00206D4A"/>
    <w:rsid w:val="00207E99"/>
    <w:rsid w:val="002103E3"/>
    <w:rsid w:val="00215125"/>
    <w:rsid w:val="0022079B"/>
    <w:rsid w:val="002226D6"/>
    <w:rsid w:val="00222AF6"/>
    <w:rsid w:val="00222B3C"/>
    <w:rsid w:val="00226567"/>
    <w:rsid w:val="0022698E"/>
    <w:rsid w:val="002326DF"/>
    <w:rsid w:val="00232C86"/>
    <w:rsid w:val="00233E3E"/>
    <w:rsid w:val="002359FB"/>
    <w:rsid w:val="0023606A"/>
    <w:rsid w:val="0023628A"/>
    <w:rsid w:val="00237308"/>
    <w:rsid w:val="00242EF4"/>
    <w:rsid w:val="0024539F"/>
    <w:rsid w:val="002460A9"/>
    <w:rsid w:val="002475E0"/>
    <w:rsid w:val="00247C16"/>
    <w:rsid w:val="00252EA3"/>
    <w:rsid w:val="00253365"/>
    <w:rsid w:val="00253E9A"/>
    <w:rsid w:val="00254C56"/>
    <w:rsid w:val="0025734E"/>
    <w:rsid w:val="0025779D"/>
    <w:rsid w:val="00261B1D"/>
    <w:rsid w:val="00264E7C"/>
    <w:rsid w:val="002652F2"/>
    <w:rsid w:val="00266C0E"/>
    <w:rsid w:val="00267212"/>
    <w:rsid w:val="00271DEF"/>
    <w:rsid w:val="002750A0"/>
    <w:rsid w:val="00275620"/>
    <w:rsid w:val="0027608B"/>
    <w:rsid w:val="00277616"/>
    <w:rsid w:val="00280557"/>
    <w:rsid w:val="00281CF5"/>
    <w:rsid w:val="00282BE8"/>
    <w:rsid w:val="00283DC2"/>
    <w:rsid w:val="0028442F"/>
    <w:rsid w:val="00284593"/>
    <w:rsid w:val="00285DD2"/>
    <w:rsid w:val="00286398"/>
    <w:rsid w:val="002872CE"/>
    <w:rsid w:val="002876A2"/>
    <w:rsid w:val="002935D2"/>
    <w:rsid w:val="0029434B"/>
    <w:rsid w:val="00296EE8"/>
    <w:rsid w:val="00297677"/>
    <w:rsid w:val="00297A46"/>
    <w:rsid w:val="00297E5B"/>
    <w:rsid w:val="002A1057"/>
    <w:rsid w:val="002A14E7"/>
    <w:rsid w:val="002A16E4"/>
    <w:rsid w:val="002A18F9"/>
    <w:rsid w:val="002A256A"/>
    <w:rsid w:val="002A25AD"/>
    <w:rsid w:val="002A287D"/>
    <w:rsid w:val="002A73F9"/>
    <w:rsid w:val="002A7657"/>
    <w:rsid w:val="002A7785"/>
    <w:rsid w:val="002B1536"/>
    <w:rsid w:val="002B24C2"/>
    <w:rsid w:val="002B2A4E"/>
    <w:rsid w:val="002B2B23"/>
    <w:rsid w:val="002B35B4"/>
    <w:rsid w:val="002B36CC"/>
    <w:rsid w:val="002B4418"/>
    <w:rsid w:val="002B4722"/>
    <w:rsid w:val="002B512F"/>
    <w:rsid w:val="002B55E4"/>
    <w:rsid w:val="002B7789"/>
    <w:rsid w:val="002B7A22"/>
    <w:rsid w:val="002B7AFA"/>
    <w:rsid w:val="002C27AA"/>
    <w:rsid w:val="002C286D"/>
    <w:rsid w:val="002C387D"/>
    <w:rsid w:val="002C47B4"/>
    <w:rsid w:val="002C495A"/>
    <w:rsid w:val="002C6DE4"/>
    <w:rsid w:val="002C6EB3"/>
    <w:rsid w:val="002D0EC0"/>
    <w:rsid w:val="002D28C5"/>
    <w:rsid w:val="002D46F2"/>
    <w:rsid w:val="002D59C7"/>
    <w:rsid w:val="002D5B8E"/>
    <w:rsid w:val="002E0631"/>
    <w:rsid w:val="002E1967"/>
    <w:rsid w:val="002E1D0C"/>
    <w:rsid w:val="002E30C1"/>
    <w:rsid w:val="002E4B33"/>
    <w:rsid w:val="002E4DCF"/>
    <w:rsid w:val="002E4F43"/>
    <w:rsid w:val="002E53FD"/>
    <w:rsid w:val="002E5918"/>
    <w:rsid w:val="002F06F1"/>
    <w:rsid w:val="002F7EC5"/>
    <w:rsid w:val="0030059C"/>
    <w:rsid w:val="00300C94"/>
    <w:rsid w:val="003024CF"/>
    <w:rsid w:val="003036F8"/>
    <w:rsid w:val="00303D2E"/>
    <w:rsid w:val="00306266"/>
    <w:rsid w:val="003119D5"/>
    <w:rsid w:val="00311C26"/>
    <w:rsid w:val="00315DDD"/>
    <w:rsid w:val="00320639"/>
    <w:rsid w:val="0032100A"/>
    <w:rsid w:val="003210FA"/>
    <w:rsid w:val="003219B0"/>
    <w:rsid w:val="00322015"/>
    <w:rsid w:val="003227D7"/>
    <w:rsid w:val="00324CD2"/>
    <w:rsid w:val="003258F2"/>
    <w:rsid w:val="00326FAF"/>
    <w:rsid w:val="0032781F"/>
    <w:rsid w:val="00327B21"/>
    <w:rsid w:val="003325B1"/>
    <w:rsid w:val="00333776"/>
    <w:rsid w:val="003340E4"/>
    <w:rsid w:val="00334EC2"/>
    <w:rsid w:val="003355B6"/>
    <w:rsid w:val="0033560C"/>
    <w:rsid w:val="00343E8A"/>
    <w:rsid w:val="00345BE0"/>
    <w:rsid w:val="00345E02"/>
    <w:rsid w:val="003518B0"/>
    <w:rsid w:val="003544BC"/>
    <w:rsid w:val="0035466E"/>
    <w:rsid w:val="0035473E"/>
    <w:rsid w:val="003579C5"/>
    <w:rsid w:val="00357A17"/>
    <w:rsid w:val="003620BC"/>
    <w:rsid w:val="00362EDB"/>
    <w:rsid w:val="00363EC3"/>
    <w:rsid w:val="003646E4"/>
    <w:rsid w:val="003647E4"/>
    <w:rsid w:val="003659F3"/>
    <w:rsid w:val="00365EB6"/>
    <w:rsid w:val="00366726"/>
    <w:rsid w:val="00366EC2"/>
    <w:rsid w:val="00371955"/>
    <w:rsid w:val="00372883"/>
    <w:rsid w:val="003738B7"/>
    <w:rsid w:val="003745F9"/>
    <w:rsid w:val="00374B92"/>
    <w:rsid w:val="0037524E"/>
    <w:rsid w:val="00377B22"/>
    <w:rsid w:val="00380C26"/>
    <w:rsid w:val="00381AB2"/>
    <w:rsid w:val="00382248"/>
    <w:rsid w:val="00382B63"/>
    <w:rsid w:val="00382B69"/>
    <w:rsid w:val="00385988"/>
    <w:rsid w:val="003877C9"/>
    <w:rsid w:val="0038792D"/>
    <w:rsid w:val="00387DF0"/>
    <w:rsid w:val="00391B48"/>
    <w:rsid w:val="0039343D"/>
    <w:rsid w:val="003947C5"/>
    <w:rsid w:val="00395BB5"/>
    <w:rsid w:val="00396418"/>
    <w:rsid w:val="003969CA"/>
    <w:rsid w:val="00397A3B"/>
    <w:rsid w:val="003A1A60"/>
    <w:rsid w:val="003A34D4"/>
    <w:rsid w:val="003B1DD7"/>
    <w:rsid w:val="003B26C1"/>
    <w:rsid w:val="003B2CFD"/>
    <w:rsid w:val="003B3BAF"/>
    <w:rsid w:val="003B409B"/>
    <w:rsid w:val="003B4B5B"/>
    <w:rsid w:val="003B4E6F"/>
    <w:rsid w:val="003B543A"/>
    <w:rsid w:val="003B70BA"/>
    <w:rsid w:val="003B783B"/>
    <w:rsid w:val="003C25D2"/>
    <w:rsid w:val="003C28C7"/>
    <w:rsid w:val="003C6E91"/>
    <w:rsid w:val="003D0B97"/>
    <w:rsid w:val="003D10C1"/>
    <w:rsid w:val="003D2801"/>
    <w:rsid w:val="003D2D00"/>
    <w:rsid w:val="003D2F35"/>
    <w:rsid w:val="003D36F0"/>
    <w:rsid w:val="003D521F"/>
    <w:rsid w:val="003D58EA"/>
    <w:rsid w:val="003E23E2"/>
    <w:rsid w:val="003F0259"/>
    <w:rsid w:val="003F1DC2"/>
    <w:rsid w:val="003F36E9"/>
    <w:rsid w:val="003F4D55"/>
    <w:rsid w:val="003F6B25"/>
    <w:rsid w:val="00400512"/>
    <w:rsid w:val="004007B1"/>
    <w:rsid w:val="00401C4E"/>
    <w:rsid w:val="004032D5"/>
    <w:rsid w:val="0040414C"/>
    <w:rsid w:val="00404F8C"/>
    <w:rsid w:val="00405C05"/>
    <w:rsid w:val="00406E8D"/>
    <w:rsid w:val="00407316"/>
    <w:rsid w:val="00414FDB"/>
    <w:rsid w:val="004152D8"/>
    <w:rsid w:val="00415D89"/>
    <w:rsid w:val="00416AFF"/>
    <w:rsid w:val="00417AC2"/>
    <w:rsid w:val="00421367"/>
    <w:rsid w:val="00422ADE"/>
    <w:rsid w:val="00423296"/>
    <w:rsid w:val="004238C6"/>
    <w:rsid w:val="0042395F"/>
    <w:rsid w:val="00424F35"/>
    <w:rsid w:val="00425E69"/>
    <w:rsid w:val="00427CE8"/>
    <w:rsid w:val="004301EF"/>
    <w:rsid w:val="00433E26"/>
    <w:rsid w:val="004355E8"/>
    <w:rsid w:val="004359E1"/>
    <w:rsid w:val="004360FF"/>
    <w:rsid w:val="0043667E"/>
    <w:rsid w:val="0043679C"/>
    <w:rsid w:val="00437CC2"/>
    <w:rsid w:val="00440ACB"/>
    <w:rsid w:val="00440D2F"/>
    <w:rsid w:val="00441362"/>
    <w:rsid w:val="004413B7"/>
    <w:rsid w:val="00441B0E"/>
    <w:rsid w:val="00441C61"/>
    <w:rsid w:val="00441C8B"/>
    <w:rsid w:val="00442C9B"/>
    <w:rsid w:val="00444714"/>
    <w:rsid w:val="0044551E"/>
    <w:rsid w:val="0044553E"/>
    <w:rsid w:val="00445C37"/>
    <w:rsid w:val="00450675"/>
    <w:rsid w:val="00450F80"/>
    <w:rsid w:val="00451F37"/>
    <w:rsid w:val="004521F5"/>
    <w:rsid w:val="004529C4"/>
    <w:rsid w:val="004577EC"/>
    <w:rsid w:val="004638A8"/>
    <w:rsid w:val="00466A1D"/>
    <w:rsid w:val="00466BDA"/>
    <w:rsid w:val="004671DB"/>
    <w:rsid w:val="00467E6A"/>
    <w:rsid w:val="00467FBA"/>
    <w:rsid w:val="0047079D"/>
    <w:rsid w:val="00472096"/>
    <w:rsid w:val="004732C7"/>
    <w:rsid w:val="00473EB3"/>
    <w:rsid w:val="00474024"/>
    <w:rsid w:val="00476600"/>
    <w:rsid w:val="00477018"/>
    <w:rsid w:val="004803A2"/>
    <w:rsid w:val="0048075C"/>
    <w:rsid w:val="004807DA"/>
    <w:rsid w:val="00481D24"/>
    <w:rsid w:val="004853A0"/>
    <w:rsid w:val="0048545F"/>
    <w:rsid w:val="00485771"/>
    <w:rsid w:val="004874D7"/>
    <w:rsid w:val="00490687"/>
    <w:rsid w:val="00491770"/>
    <w:rsid w:val="00491BEE"/>
    <w:rsid w:val="004936E2"/>
    <w:rsid w:val="0049402D"/>
    <w:rsid w:val="00494035"/>
    <w:rsid w:val="00494A63"/>
    <w:rsid w:val="004957A6"/>
    <w:rsid w:val="0049598B"/>
    <w:rsid w:val="00495991"/>
    <w:rsid w:val="00496BD0"/>
    <w:rsid w:val="004A2462"/>
    <w:rsid w:val="004A55EE"/>
    <w:rsid w:val="004A628F"/>
    <w:rsid w:val="004A6D08"/>
    <w:rsid w:val="004A7CEF"/>
    <w:rsid w:val="004B1A6C"/>
    <w:rsid w:val="004B2636"/>
    <w:rsid w:val="004B3900"/>
    <w:rsid w:val="004B5A11"/>
    <w:rsid w:val="004B67CF"/>
    <w:rsid w:val="004B7DED"/>
    <w:rsid w:val="004B7DF2"/>
    <w:rsid w:val="004C0E60"/>
    <w:rsid w:val="004C2469"/>
    <w:rsid w:val="004C5430"/>
    <w:rsid w:val="004C5535"/>
    <w:rsid w:val="004C6C2A"/>
    <w:rsid w:val="004D1271"/>
    <w:rsid w:val="004D15C5"/>
    <w:rsid w:val="004D1A4A"/>
    <w:rsid w:val="004D2200"/>
    <w:rsid w:val="004D29CD"/>
    <w:rsid w:val="004D3D3B"/>
    <w:rsid w:val="004D583D"/>
    <w:rsid w:val="004D5A24"/>
    <w:rsid w:val="004D5F73"/>
    <w:rsid w:val="004D753A"/>
    <w:rsid w:val="004D76D2"/>
    <w:rsid w:val="004E012A"/>
    <w:rsid w:val="004E0920"/>
    <w:rsid w:val="004E13DF"/>
    <w:rsid w:val="004E16EC"/>
    <w:rsid w:val="004E17E4"/>
    <w:rsid w:val="004E1B59"/>
    <w:rsid w:val="004E1C22"/>
    <w:rsid w:val="004E3AC4"/>
    <w:rsid w:val="004E4715"/>
    <w:rsid w:val="004E7288"/>
    <w:rsid w:val="004E7335"/>
    <w:rsid w:val="004E77EB"/>
    <w:rsid w:val="004F4F42"/>
    <w:rsid w:val="004F6E78"/>
    <w:rsid w:val="004F7965"/>
    <w:rsid w:val="0050005E"/>
    <w:rsid w:val="00501C0B"/>
    <w:rsid w:val="0050295F"/>
    <w:rsid w:val="00504431"/>
    <w:rsid w:val="005053D8"/>
    <w:rsid w:val="0050703A"/>
    <w:rsid w:val="0051664A"/>
    <w:rsid w:val="00520DB2"/>
    <w:rsid w:val="00521DB8"/>
    <w:rsid w:val="005229FC"/>
    <w:rsid w:val="00526420"/>
    <w:rsid w:val="005264EC"/>
    <w:rsid w:val="0052793C"/>
    <w:rsid w:val="00530325"/>
    <w:rsid w:val="005327F0"/>
    <w:rsid w:val="0053376A"/>
    <w:rsid w:val="00533C33"/>
    <w:rsid w:val="00534DC0"/>
    <w:rsid w:val="005351E2"/>
    <w:rsid w:val="005353CE"/>
    <w:rsid w:val="0053553F"/>
    <w:rsid w:val="00535AE5"/>
    <w:rsid w:val="005362E6"/>
    <w:rsid w:val="00536FA7"/>
    <w:rsid w:val="00537A88"/>
    <w:rsid w:val="00537B7B"/>
    <w:rsid w:val="005406E9"/>
    <w:rsid w:val="00540E93"/>
    <w:rsid w:val="00543988"/>
    <w:rsid w:val="00543C40"/>
    <w:rsid w:val="0054565D"/>
    <w:rsid w:val="0054592F"/>
    <w:rsid w:val="005468E8"/>
    <w:rsid w:val="00546A37"/>
    <w:rsid w:val="00550EB7"/>
    <w:rsid w:val="00550FEE"/>
    <w:rsid w:val="005527B1"/>
    <w:rsid w:val="00553AD1"/>
    <w:rsid w:val="00554770"/>
    <w:rsid w:val="00554A36"/>
    <w:rsid w:val="0055738E"/>
    <w:rsid w:val="00570804"/>
    <w:rsid w:val="00572A0F"/>
    <w:rsid w:val="00572C55"/>
    <w:rsid w:val="005734E8"/>
    <w:rsid w:val="00573E1E"/>
    <w:rsid w:val="00574BE8"/>
    <w:rsid w:val="005755C3"/>
    <w:rsid w:val="00576069"/>
    <w:rsid w:val="005826DD"/>
    <w:rsid w:val="005829CE"/>
    <w:rsid w:val="00583F82"/>
    <w:rsid w:val="005852D0"/>
    <w:rsid w:val="00585FB6"/>
    <w:rsid w:val="00592217"/>
    <w:rsid w:val="00594487"/>
    <w:rsid w:val="005A14DA"/>
    <w:rsid w:val="005A2A95"/>
    <w:rsid w:val="005A2DFF"/>
    <w:rsid w:val="005A3521"/>
    <w:rsid w:val="005A3979"/>
    <w:rsid w:val="005A4BD6"/>
    <w:rsid w:val="005B15EF"/>
    <w:rsid w:val="005B1A20"/>
    <w:rsid w:val="005B38FD"/>
    <w:rsid w:val="005B3F1B"/>
    <w:rsid w:val="005B562D"/>
    <w:rsid w:val="005B7282"/>
    <w:rsid w:val="005B7584"/>
    <w:rsid w:val="005C0CAD"/>
    <w:rsid w:val="005C1E6B"/>
    <w:rsid w:val="005C3115"/>
    <w:rsid w:val="005C3D4C"/>
    <w:rsid w:val="005C40BE"/>
    <w:rsid w:val="005C41EC"/>
    <w:rsid w:val="005C41F1"/>
    <w:rsid w:val="005C6512"/>
    <w:rsid w:val="005C7866"/>
    <w:rsid w:val="005D2B5E"/>
    <w:rsid w:val="005D2BC3"/>
    <w:rsid w:val="005D4E1C"/>
    <w:rsid w:val="005D5D45"/>
    <w:rsid w:val="005D6A89"/>
    <w:rsid w:val="005D7E0E"/>
    <w:rsid w:val="005E0237"/>
    <w:rsid w:val="005E05A7"/>
    <w:rsid w:val="005E13BD"/>
    <w:rsid w:val="005E1AF6"/>
    <w:rsid w:val="005E1CC9"/>
    <w:rsid w:val="005E22FF"/>
    <w:rsid w:val="005E28AE"/>
    <w:rsid w:val="005E50B1"/>
    <w:rsid w:val="005E75DE"/>
    <w:rsid w:val="005E7FBF"/>
    <w:rsid w:val="005F25D2"/>
    <w:rsid w:val="005F2857"/>
    <w:rsid w:val="005F5395"/>
    <w:rsid w:val="005F549E"/>
    <w:rsid w:val="005F5949"/>
    <w:rsid w:val="005F629A"/>
    <w:rsid w:val="005F6979"/>
    <w:rsid w:val="005F78B8"/>
    <w:rsid w:val="0060007C"/>
    <w:rsid w:val="00600795"/>
    <w:rsid w:val="00600D3A"/>
    <w:rsid w:val="00601BEC"/>
    <w:rsid w:val="00601F61"/>
    <w:rsid w:val="00602270"/>
    <w:rsid w:val="00602796"/>
    <w:rsid w:val="00602DFE"/>
    <w:rsid w:val="00603850"/>
    <w:rsid w:val="00606892"/>
    <w:rsid w:val="006100C4"/>
    <w:rsid w:val="0061089E"/>
    <w:rsid w:val="006123FD"/>
    <w:rsid w:val="0061607D"/>
    <w:rsid w:val="00620398"/>
    <w:rsid w:val="00620645"/>
    <w:rsid w:val="006221DD"/>
    <w:rsid w:val="006249FB"/>
    <w:rsid w:val="00624D0D"/>
    <w:rsid w:val="00626F46"/>
    <w:rsid w:val="00632D79"/>
    <w:rsid w:val="00633913"/>
    <w:rsid w:val="00634EFD"/>
    <w:rsid w:val="00635032"/>
    <w:rsid w:val="006367DC"/>
    <w:rsid w:val="0063742F"/>
    <w:rsid w:val="0064195E"/>
    <w:rsid w:val="00641CE6"/>
    <w:rsid w:val="00644A41"/>
    <w:rsid w:val="00644A93"/>
    <w:rsid w:val="00645B7C"/>
    <w:rsid w:val="006460B3"/>
    <w:rsid w:val="00650BAD"/>
    <w:rsid w:val="00652A8F"/>
    <w:rsid w:val="00653221"/>
    <w:rsid w:val="00654150"/>
    <w:rsid w:val="006565E1"/>
    <w:rsid w:val="00657E74"/>
    <w:rsid w:val="00660804"/>
    <w:rsid w:val="00660DD1"/>
    <w:rsid w:val="00662035"/>
    <w:rsid w:val="006622B6"/>
    <w:rsid w:val="0066461F"/>
    <w:rsid w:val="00664F43"/>
    <w:rsid w:val="006654F9"/>
    <w:rsid w:val="00665899"/>
    <w:rsid w:val="006665DB"/>
    <w:rsid w:val="00667817"/>
    <w:rsid w:val="006678DF"/>
    <w:rsid w:val="00670D3D"/>
    <w:rsid w:val="00672584"/>
    <w:rsid w:val="00672AC8"/>
    <w:rsid w:val="00673265"/>
    <w:rsid w:val="00673A71"/>
    <w:rsid w:val="0067458D"/>
    <w:rsid w:val="006747A5"/>
    <w:rsid w:val="0067548D"/>
    <w:rsid w:val="0067597E"/>
    <w:rsid w:val="0067599F"/>
    <w:rsid w:val="00675A5A"/>
    <w:rsid w:val="00676AF6"/>
    <w:rsid w:val="00680D2B"/>
    <w:rsid w:val="006813B7"/>
    <w:rsid w:val="0068381A"/>
    <w:rsid w:val="00686546"/>
    <w:rsid w:val="006900AA"/>
    <w:rsid w:val="00690F36"/>
    <w:rsid w:val="00691BA7"/>
    <w:rsid w:val="00691C21"/>
    <w:rsid w:val="00692044"/>
    <w:rsid w:val="0069365C"/>
    <w:rsid w:val="00694CFA"/>
    <w:rsid w:val="00695C0E"/>
    <w:rsid w:val="00696E36"/>
    <w:rsid w:val="006A3C56"/>
    <w:rsid w:val="006A5879"/>
    <w:rsid w:val="006A74E1"/>
    <w:rsid w:val="006A768B"/>
    <w:rsid w:val="006B092C"/>
    <w:rsid w:val="006B213E"/>
    <w:rsid w:val="006B42C3"/>
    <w:rsid w:val="006B4996"/>
    <w:rsid w:val="006B4D78"/>
    <w:rsid w:val="006B53E3"/>
    <w:rsid w:val="006B5AA8"/>
    <w:rsid w:val="006B5BD9"/>
    <w:rsid w:val="006B661F"/>
    <w:rsid w:val="006C27C1"/>
    <w:rsid w:val="006C2F99"/>
    <w:rsid w:val="006C3EBE"/>
    <w:rsid w:val="006C723A"/>
    <w:rsid w:val="006C78C3"/>
    <w:rsid w:val="006D0009"/>
    <w:rsid w:val="006D0AD2"/>
    <w:rsid w:val="006D0B25"/>
    <w:rsid w:val="006D1061"/>
    <w:rsid w:val="006D3E36"/>
    <w:rsid w:val="006D4818"/>
    <w:rsid w:val="006D5374"/>
    <w:rsid w:val="006D79E8"/>
    <w:rsid w:val="006D7EEE"/>
    <w:rsid w:val="006E077B"/>
    <w:rsid w:val="006E18A2"/>
    <w:rsid w:val="006E23EA"/>
    <w:rsid w:val="006E393C"/>
    <w:rsid w:val="006E4D5A"/>
    <w:rsid w:val="006E5D10"/>
    <w:rsid w:val="006E6C7E"/>
    <w:rsid w:val="006E71C7"/>
    <w:rsid w:val="006F0926"/>
    <w:rsid w:val="006F1273"/>
    <w:rsid w:val="006F1BE6"/>
    <w:rsid w:val="006F26D9"/>
    <w:rsid w:val="006F2F46"/>
    <w:rsid w:val="006F3C2C"/>
    <w:rsid w:val="006F4FEC"/>
    <w:rsid w:val="006F6403"/>
    <w:rsid w:val="0070173E"/>
    <w:rsid w:val="00702D8C"/>
    <w:rsid w:val="00706017"/>
    <w:rsid w:val="007062A5"/>
    <w:rsid w:val="00712058"/>
    <w:rsid w:val="00713F52"/>
    <w:rsid w:val="00714321"/>
    <w:rsid w:val="00714BA0"/>
    <w:rsid w:val="0071565B"/>
    <w:rsid w:val="00716FAE"/>
    <w:rsid w:val="00717411"/>
    <w:rsid w:val="00717881"/>
    <w:rsid w:val="00720116"/>
    <w:rsid w:val="00720F28"/>
    <w:rsid w:val="00720F8A"/>
    <w:rsid w:val="00721608"/>
    <w:rsid w:val="0072369B"/>
    <w:rsid w:val="007238E6"/>
    <w:rsid w:val="007240BA"/>
    <w:rsid w:val="00724E56"/>
    <w:rsid w:val="007251CE"/>
    <w:rsid w:val="0072534F"/>
    <w:rsid w:val="0072545F"/>
    <w:rsid w:val="0072583E"/>
    <w:rsid w:val="0072596B"/>
    <w:rsid w:val="00727191"/>
    <w:rsid w:val="00727FC3"/>
    <w:rsid w:val="007300E2"/>
    <w:rsid w:val="007327F8"/>
    <w:rsid w:val="007342E7"/>
    <w:rsid w:val="0073570D"/>
    <w:rsid w:val="00736D43"/>
    <w:rsid w:val="0073794C"/>
    <w:rsid w:val="00742834"/>
    <w:rsid w:val="00742EF5"/>
    <w:rsid w:val="0074677D"/>
    <w:rsid w:val="007469D1"/>
    <w:rsid w:val="00746D60"/>
    <w:rsid w:val="00747D43"/>
    <w:rsid w:val="00747FDE"/>
    <w:rsid w:val="00750F95"/>
    <w:rsid w:val="007513DE"/>
    <w:rsid w:val="00751513"/>
    <w:rsid w:val="00751FEA"/>
    <w:rsid w:val="00752334"/>
    <w:rsid w:val="00752E28"/>
    <w:rsid w:val="00753634"/>
    <w:rsid w:val="0075366C"/>
    <w:rsid w:val="00754DC7"/>
    <w:rsid w:val="00755061"/>
    <w:rsid w:val="00756E95"/>
    <w:rsid w:val="00757B80"/>
    <w:rsid w:val="0076238D"/>
    <w:rsid w:val="00763479"/>
    <w:rsid w:val="00764D07"/>
    <w:rsid w:val="00765FE3"/>
    <w:rsid w:val="007677BD"/>
    <w:rsid w:val="00767B09"/>
    <w:rsid w:val="00770088"/>
    <w:rsid w:val="00772294"/>
    <w:rsid w:val="00772C15"/>
    <w:rsid w:val="00773C7B"/>
    <w:rsid w:val="0078125C"/>
    <w:rsid w:val="00781857"/>
    <w:rsid w:val="00783424"/>
    <w:rsid w:val="00786302"/>
    <w:rsid w:val="00793CB3"/>
    <w:rsid w:val="00795702"/>
    <w:rsid w:val="00795855"/>
    <w:rsid w:val="00797F49"/>
    <w:rsid w:val="007A00C3"/>
    <w:rsid w:val="007A1F14"/>
    <w:rsid w:val="007A2124"/>
    <w:rsid w:val="007A239E"/>
    <w:rsid w:val="007A2407"/>
    <w:rsid w:val="007A2AAA"/>
    <w:rsid w:val="007A355D"/>
    <w:rsid w:val="007A401E"/>
    <w:rsid w:val="007A4702"/>
    <w:rsid w:val="007A4935"/>
    <w:rsid w:val="007A498F"/>
    <w:rsid w:val="007A5709"/>
    <w:rsid w:val="007A58AF"/>
    <w:rsid w:val="007A65BE"/>
    <w:rsid w:val="007A71ED"/>
    <w:rsid w:val="007C062D"/>
    <w:rsid w:val="007C1DB0"/>
    <w:rsid w:val="007C1FEE"/>
    <w:rsid w:val="007C3793"/>
    <w:rsid w:val="007C6C51"/>
    <w:rsid w:val="007D01FC"/>
    <w:rsid w:val="007D14E1"/>
    <w:rsid w:val="007D1537"/>
    <w:rsid w:val="007D2A51"/>
    <w:rsid w:val="007D3B27"/>
    <w:rsid w:val="007D3F5E"/>
    <w:rsid w:val="007D3FA1"/>
    <w:rsid w:val="007D4290"/>
    <w:rsid w:val="007D73AC"/>
    <w:rsid w:val="007D76C1"/>
    <w:rsid w:val="007E3247"/>
    <w:rsid w:val="007E46E3"/>
    <w:rsid w:val="007E529A"/>
    <w:rsid w:val="007E6F71"/>
    <w:rsid w:val="007F19FA"/>
    <w:rsid w:val="007F275F"/>
    <w:rsid w:val="007F6E02"/>
    <w:rsid w:val="007F7A09"/>
    <w:rsid w:val="00804755"/>
    <w:rsid w:val="008047CF"/>
    <w:rsid w:val="00804DA2"/>
    <w:rsid w:val="008050E9"/>
    <w:rsid w:val="0080600C"/>
    <w:rsid w:val="00810C9E"/>
    <w:rsid w:val="008120E6"/>
    <w:rsid w:val="00813C0D"/>
    <w:rsid w:val="00814B6C"/>
    <w:rsid w:val="008153AC"/>
    <w:rsid w:val="00815670"/>
    <w:rsid w:val="008156CE"/>
    <w:rsid w:val="008203FD"/>
    <w:rsid w:val="00821026"/>
    <w:rsid w:val="00821C96"/>
    <w:rsid w:val="00823F91"/>
    <w:rsid w:val="008253D6"/>
    <w:rsid w:val="00825A7A"/>
    <w:rsid w:val="00826BBF"/>
    <w:rsid w:val="00826BDF"/>
    <w:rsid w:val="008270C1"/>
    <w:rsid w:val="008272FB"/>
    <w:rsid w:val="00830E06"/>
    <w:rsid w:val="008311AF"/>
    <w:rsid w:val="008312EB"/>
    <w:rsid w:val="00831B2D"/>
    <w:rsid w:val="00832B03"/>
    <w:rsid w:val="00832D32"/>
    <w:rsid w:val="00832E11"/>
    <w:rsid w:val="0083340C"/>
    <w:rsid w:val="0083453F"/>
    <w:rsid w:val="00835821"/>
    <w:rsid w:val="00835F85"/>
    <w:rsid w:val="008363A7"/>
    <w:rsid w:val="0083739F"/>
    <w:rsid w:val="0084584E"/>
    <w:rsid w:val="008460E9"/>
    <w:rsid w:val="0085024A"/>
    <w:rsid w:val="00850349"/>
    <w:rsid w:val="00850742"/>
    <w:rsid w:val="00851483"/>
    <w:rsid w:val="00853815"/>
    <w:rsid w:val="00857BE9"/>
    <w:rsid w:val="00860197"/>
    <w:rsid w:val="0086196E"/>
    <w:rsid w:val="00863233"/>
    <w:rsid w:val="00866584"/>
    <w:rsid w:val="008708D9"/>
    <w:rsid w:val="00870EF6"/>
    <w:rsid w:val="0087361A"/>
    <w:rsid w:val="00873F8D"/>
    <w:rsid w:val="0087460C"/>
    <w:rsid w:val="0087561D"/>
    <w:rsid w:val="0087565F"/>
    <w:rsid w:val="00875ABD"/>
    <w:rsid w:val="008761AB"/>
    <w:rsid w:val="00876736"/>
    <w:rsid w:val="00881569"/>
    <w:rsid w:val="00881D25"/>
    <w:rsid w:val="00882E07"/>
    <w:rsid w:val="00883E29"/>
    <w:rsid w:val="00883E75"/>
    <w:rsid w:val="008846D4"/>
    <w:rsid w:val="00884F07"/>
    <w:rsid w:val="0088534A"/>
    <w:rsid w:val="00892555"/>
    <w:rsid w:val="00893431"/>
    <w:rsid w:val="00895108"/>
    <w:rsid w:val="00896276"/>
    <w:rsid w:val="00896E42"/>
    <w:rsid w:val="00897873"/>
    <w:rsid w:val="008A004F"/>
    <w:rsid w:val="008A072F"/>
    <w:rsid w:val="008A11BD"/>
    <w:rsid w:val="008A203F"/>
    <w:rsid w:val="008A31D3"/>
    <w:rsid w:val="008A3B75"/>
    <w:rsid w:val="008A4FE1"/>
    <w:rsid w:val="008A64FB"/>
    <w:rsid w:val="008A6C4B"/>
    <w:rsid w:val="008A7676"/>
    <w:rsid w:val="008A76E9"/>
    <w:rsid w:val="008B101C"/>
    <w:rsid w:val="008B238E"/>
    <w:rsid w:val="008B26DD"/>
    <w:rsid w:val="008B38E8"/>
    <w:rsid w:val="008B6E83"/>
    <w:rsid w:val="008B7C66"/>
    <w:rsid w:val="008B7C9F"/>
    <w:rsid w:val="008C306D"/>
    <w:rsid w:val="008C40A5"/>
    <w:rsid w:val="008C498F"/>
    <w:rsid w:val="008C4A61"/>
    <w:rsid w:val="008C6AD5"/>
    <w:rsid w:val="008D4773"/>
    <w:rsid w:val="008D5017"/>
    <w:rsid w:val="008D55BF"/>
    <w:rsid w:val="008D55DC"/>
    <w:rsid w:val="008D7620"/>
    <w:rsid w:val="008D76F6"/>
    <w:rsid w:val="008D7A62"/>
    <w:rsid w:val="008E0AB6"/>
    <w:rsid w:val="008E0D78"/>
    <w:rsid w:val="008E234B"/>
    <w:rsid w:val="008E344F"/>
    <w:rsid w:val="008E4AD3"/>
    <w:rsid w:val="008E600D"/>
    <w:rsid w:val="008E639A"/>
    <w:rsid w:val="008E63A8"/>
    <w:rsid w:val="008E7CA2"/>
    <w:rsid w:val="008F00A4"/>
    <w:rsid w:val="008F0416"/>
    <w:rsid w:val="008F7349"/>
    <w:rsid w:val="008F7988"/>
    <w:rsid w:val="009000D4"/>
    <w:rsid w:val="0090036A"/>
    <w:rsid w:val="0090179A"/>
    <w:rsid w:val="00901885"/>
    <w:rsid w:val="00902780"/>
    <w:rsid w:val="00902BFD"/>
    <w:rsid w:val="00903A67"/>
    <w:rsid w:val="00904129"/>
    <w:rsid w:val="00904788"/>
    <w:rsid w:val="00904A9B"/>
    <w:rsid w:val="00905F69"/>
    <w:rsid w:val="00906241"/>
    <w:rsid w:val="00906D78"/>
    <w:rsid w:val="009101ED"/>
    <w:rsid w:val="0091099F"/>
    <w:rsid w:val="00910A7A"/>
    <w:rsid w:val="00910FFA"/>
    <w:rsid w:val="0091124A"/>
    <w:rsid w:val="00912C00"/>
    <w:rsid w:val="0091322D"/>
    <w:rsid w:val="0091367E"/>
    <w:rsid w:val="00913756"/>
    <w:rsid w:val="00913A39"/>
    <w:rsid w:val="00914BED"/>
    <w:rsid w:val="009151E4"/>
    <w:rsid w:val="00917409"/>
    <w:rsid w:val="0091776C"/>
    <w:rsid w:val="00920A9F"/>
    <w:rsid w:val="009225CB"/>
    <w:rsid w:val="0092634A"/>
    <w:rsid w:val="00926667"/>
    <w:rsid w:val="00926826"/>
    <w:rsid w:val="00930833"/>
    <w:rsid w:val="009316E1"/>
    <w:rsid w:val="00931D9E"/>
    <w:rsid w:val="0093271A"/>
    <w:rsid w:val="00932D82"/>
    <w:rsid w:val="00934782"/>
    <w:rsid w:val="00937861"/>
    <w:rsid w:val="00937AEF"/>
    <w:rsid w:val="00937C64"/>
    <w:rsid w:val="00937E15"/>
    <w:rsid w:val="00941B99"/>
    <w:rsid w:val="00941F6B"/>
    <w:rsid w:val="00942E51"/>
    <w:rsid w:val="0094326E"/>
    <w:rsid w:val="009443CC"/>
    <w:rsid w:val="009476A0"/>
    <w:rsid w:val="0095153E"/>
    <w:rsid w:val="00954702"/>
    <w:rsid w:val="00954C23"/>
    <w:rsid w:val="00957431"/>
    <w:rsid w:val="009603DA"/>
    <w:rsid w:val="00962F77"/>
    <w:rsid w:val="00964304"/>
    <w:rsid w:val="00964630"/>
    <w:rsid w:val="00964A43"/>
    <w:rsid w:val="0096571E"/>
    <w:rsid w:val="00965AD9"/>
    <w:rsid w:val="00965DD0"/>
    <w:rsid w:val="00966A44"/>
    <w:rsid w:val="00971EAD"/>
    <w:rsid w:val="00972625"/>
    <w:rsid w:val="00973266"/>
    <w:rsid w:val="00976D85"/>
    <w:rsid w:val="00977947"/>
    <w:rsid w:val="009815D7"/>
    <w:rsid w:val="009818AC"/>
    <w:rsid w:val="009819C4"/>
    <w:rsid w:val="00986D13"/>
    <w:rsid w:val="0098726C"/>
    <w:rsid w:val="009905C0"/>
    <w:rsid w:val="00991390"/>
    <w:rsid w:val="00994082"/>
    <w:rsid w:val="009941EC"/>
    <w:rsid w:val="00994463"/>
    <w:rsid w:val="00994685"/>
    <w:rsid w:val="00994CB3"/>
    <w:rsid w:val="00995EE3"/>
    <w:rsid w:val="009A59B1"/>
    <w:rsid w:val="009A7027"/>
    <w:rsid w:val="009B5FCA"/>
    <w:rsid w:val="009B7D0F"/>
    <w:rsid w:val="009C00DE"/>
    <w:rsid w:val="009C3336"/>
    <w:rsid w:val="009C3604"/>
    <w:rsid w:val="009C5829"/>
    <w:rsid w:val="009C65E5"/>
    <w:rsid w:val="009C6CDD"/>
    <w:rsid w:val="009C7EC1"/>
    <w:rsid w:val="009D223F"/>
    <w:rsid w:val="009D22FB"/>
    <w:rsid w:val="009D377B"/>
    <w:rsid w:val="009D428E"/>
    <w:rsid w:val="009D48F2"/>
    <w:rsid w:val="009D5BAD"/>
    <w:rsid w:val="009E0C44"/>
    <w:rsid w:val="009E149A"/>
    <w:rsid w:val="009E2552"/>
    <w:rsid w:val="009E3B73"/>
    <w:rsid w:val="009E3DFF"/>
    <w:rsid w:val="009E4150"/>
    <w:rsid w:val="009E5AC5"/>
    <w:rsid w:val="009E6F47"/>
    <w:rsid w:val="009F1009"/>
    <w:rsid w:val="009F2B2B"/>
    <w:rsid w:val="009F3067"/>
    <w:rsid w:val="009F4628"/>
    <w:rsid w:val="009F5E03"/>
    <w:rsid w:val="00A009C8"/>
    <w:rsid w:val="00A0332E"/>
    <w:rsid w:val="00A040AD"/>
    <w:rsid w:val="00A04250"/>
    <w:rsid w:val="00A0453F"/>
    <w:rsid w:val="00A04BCF"/>
    <w:rsid w:val="00A054CA"/>
    <w:rsid w:val="00A06779"/>
    <w:rsid w:val="00A06A1E"/>
    <w:rsid w:val="00A070E8"/>
    <w:rsid w:val="00A071E3"/>
    <w:rsid w:val="00A07F87"/>
    <w:rsid w:val="00A11DE0"/>
    <w:rsid w:val="00A12628"/>
    <w:rsid w:val="00A126ED"/>
    <w:rsid w:val="00A132ED"/>
    <w:rsid w:val="00A15E7D"/>
    <w:rsid w:val="00A22ED8"/>
    <w:rsid w:val="00A2562E"/>
    <w:rsid w:val="00A25F27"/>
    <w:rsid w:val="00A25F78"/>
    <w:rsid w:val="00A32D44"/>
    <w:rsid w:val="00A33AB7"/>
    <w:rsid w:val="00A35F6D"/>
    <w:rsid w:val="00A3671F"/>
    <w:rsid w:val="00A37C11"/>
    <w:rsid w:val="00A4204B"/>
    <w:rsid w:val="00A42C1E"/>
    <w:rsid w:val="00A42E0F"/>
    <w:rsid w:val="00A42ECD"/>
    <w:rsid w:val="00A4321A"/>
    <w:rsid w:val="00A43641"/>
    <w:rsid w:val="00A43653"/>
    <w:rsid w:val="00A43ED6"/>
    <w:rsid w:val="00A44405"/>
    <w:rsid w:val="00A5184F"/>
    <w:rsid w:val="00A5232D"/>
    <w:rsid w:val="00A548F7"/>
    <w:rsid w:val="00A56482"/>
    <w:rsid w:val="00A56698"/>
    <w:rsid w:val="00A56EBC"/>
    <w:rsid w:val="00A57AB4"/>
    <w:rsid w:val="00A57B7E"/>
    <w:rsid w:val="00A61A2B"/>
    <w:rsid w:val="00A63FE6"/>
    <w:rsid w:val="00A66949"/>
    <w:rsid w:val="00A66CA5"/>
    <w:rsid w:val="00A71C3E"/>
    <w:rsid w:val="00A71DD7"/>
    <w:rsid w:val="00A72437"/>
    <w:rsid w:val="00A7271A"/>
    <w:rsid w:val="00A73DF9"/>
    <w:rsid w:val="00A75A6E"/>
    <w:rsid w:val="00A766DA"/>
    <w:rsid w:val="00A7727C"/>
    <w:rsid w:val="00A817BE"/>
    <w:rsid w:val="00A81BF2"/>
    <w:rsid w:val="00A851E5"/>
    <w:rsid w:val="00A85405"/>
    <w:rsid w:val="00A925BA"/>
    <w:rsid w:val="00A949DB"/>
    <w:rsid w:val="00A94C3E"/>
    <w:rsid w:val="00A953C0"/>
    <w:rsid w:val="00A96C82"/>
    <w:rsid w:val="00A96E8D"/>
    <w:rsid w:val="00AA09EE"/>
    <w:rsid w:val="00AA0FB9"/>
    <w:rsid w:val="00AA2661"/>
    <w:rsid w:val="00AA2DFC"/>
    <w:rsid w:val="00AA4EC5"/>
    <w:rsid w:val="00AA6586"/>
    <w:rsid w:val="00AA666D"/>
    <w:rsid w:val="00AA6B11"/>
    <w:rsid w:val="00AA728F"/>
    <w:rsid w:val="00AB0E7A"/>
    <w:rsid w:val="00AB21F2"/>
    <w:rsid w:val="00AB3F54"/>
    <w:rsid w:val="00AB4DB4"/>
    <w:rsid w:val="00AB54E1"/>
    <w:rsid w:val="00AB5AC8"/>
    <w:rsid w:val="00AB66C8"/>
    <w:rsid w:val="00AB724D"/>
    <w:rsid w:val="00AB79FB"/>
    <w:rsid w:val="00AC0A91"/>
    <w:rsid w:val="00AC10B2"/>
    <w:rsid w:val="00AC2A93"/>
    <w:rsid w:val="00AC2E80"/>
    <w:rsid w:val="00AC415E"/>
    <w:rsid w:val="00AC4D98"/>
    <w:rsid w:val="00AC5101"/>
    <w:rsid w:val="00AC5296"/>
    <w:rsid w:val="00AC76A2"/>
    <w:rsid w:val="00AD031A"/>
    <w:rsid w:val="00AD0763"/>
    <w:rsid w:val="00AD264B"/>
    <w:rsid w:val="00AD2F4C"/>
    <w:rsid w:val="00AD348D"/>
    <w:rsid w:val="00AD6362"/>
    <w:rsid w:val="00AD656D"/>
    <w:rsid w:val="00AD6F69"/>
    <w:rsid w:val="00AD78B1"/>
    <w:rsid w:val="00AE0837"/>
    <w:rsid w:val="00AE0F4E"/>
    <w:rsid w:val="00AE1AC4"/>
    <w:rsid w:val="00AE21B9"/>
    <w:rsid w:val="00AE21E9"/>
    <w:rsid w:val="00AE3A85"/>
    <w:rsid w:val="00AE5120"/>
    <w:rsid w:val="00AE514B"/>
    <w:rsid w:val="00AE617A"/>
    <w:rsid w:val="00AE64BA"/>
    <w:rsid w:val="00AE6C59"/>
    <w:rsid w:val="00AE6D89"/>
    <w:rsid w:val="00AF0CE0"/>
    <w:rsid w:val="00AF1B5F"/>
    <w:rsid w:val="00AF3323"/>
    <w:rsid w:val="00AF36B4"/>
    <w:rsid w:val="00AF36D6"/>
    <w:rsid w:val="00AF6574"/>
    <w:rsid w:val="00AF71BE"/>
    <w:rsid w:val="00B005EF"/>
    <w:rsid w:val="00B04335"/>
    <w:rsid w:val="00B058EC"/>
    <w:rsid w:val="00B07673"/>
    <w:rsid w:val="00B12709"/>
    <w:rsid w:val="00B12C2D"/>
    <w:rsid w:val="00B149C2"/>
    <w:rsid w:val="00B15A17"/>
    <w:rsid w:val="00B173AE"/>
    <w:rsid w:val="00B2209D"/>
    <w:rsid w:val="00B26D0D"/>
    <w:rsid w:val="00B26F61"/>
    <w:rsid w:val="00B2775C"/>
    <w:rsid w:val="00B3058C"/>
    <w:rsid w:val="00B3060D"/>
    <w:rsid w:val="00B333F7"/>
    <w:rsid w:val="00B33763"/>
    <w:rsid w:val="00B34382"/>
    <w:rsid w:val="00B34DB9"/>
    <w:rsid w:val="00B36D83"/>
    <w:rsid w:val="00B36F8E"/>
    <w:rsid w:val="00B37F72"/>
    <w:rsid w:val="00B40694"/>
    <w:rsid w:val="00B41F65"/>
    <w:rsid w:val="00B42C5D"/>
    <w:rsid w:val="00B438BD"/>
    <w:rsid w:val="00B439E6"/>
    <w:rsid w:val="00B4520A"/>
    <w:rsid w:val="00B4772C"/>
    <w:rsid w:val="00B4FC54"/>
    <w:rsid w:val="00B50293"/>
    <w:rsid w:val="00B516B7"/>
    <w:rsid w:val="00B52204"/>
    <w:rsid w:val="00B55401"/>
    <w:rsid w:val="00B55EB4"/>
    <w:rsid w:val="00B56CB1"/>
    <w:rsid w:val="00B60671"/>
    <w:rsid w:val="00B61494"/>
    <w:rsid w:val="00B616B1"/>
    <w:rsid w:val="00B65CDE"/>
    <w:rsid w:val="00B6666F"/>
    <w:rsid w:val="00B6681C"/>
    <w:rsid w:val="00B672D7"/>
    <w:rsid w:val="00B74525"/>
    <w:rsid w:val="00B76392"/>
    <w:rsid w:val="00B76EEE"/>
    <w:rsid w:val="00B76F4F"/>
    <w:rsid w:val="00B774A6"/>
    <w:rsid w:val="00B77DCA"/>
    <w:rsid w:val="00B80DA7"/>
    <w:rsid w:val="00B8167E"/>
    <w:rsid w:val="00B82540"/>
    <w:rsid w:val="00B82C8A"/>
    <w:rsid w:val="00B84357"/>
    <w:rsid w:val="00B8450A"/>
    <w:rsid w:val="00B8537B"/>
    <w:rsid w:val="00B8787C"/>
    <w:rsid w:val="00B87935"/>
    <w:rsid w:val="00B97068"/>
    <w:rsid w:val="00B97813"/>
    <w:rsid w:val="00BA06D4"/>
    <w:rsid w:val="00BA101E"/>
    <w:rsid w:val="00BA475C"/>
    <w:rsid w:val="00BA5DBB"/>
    <w:rsid w:val="00BA7FF6"/>
    <w:rsid w:val="00BB072E"/>
    <w:rsid w:val="00BB1CA4"/>
    <w:rsid w:val="00BB2D08"/>
    <w:rsid w:val="00BB42AC"/>
    <w:rsid w:val="00BB4E45"/>
    <w:rsid w:val="00BB70E4"/>
    <w:rsid w:val="00BC2600"/>
    <w:rsid w:val="00BC260F"/>
    <w:rsid w:val="00BC2963"/>
    <w:rsid w:val="00BC3469"/>
    <w:rsid w:val="00BC426F"/>
    <w:rsid w:val="00BC4448"/>
    <w:rsid w:val="00BC68DC"/>
    <w:rsid w:val="00BD0E18"/>
    <w:rsid w:val="00BD1905"/>
    <w:rsid w:val="00BD4D64"/>
    <w:rsid w:val="00BD59AD"/>
    <w:rsid w:val="00BE076E"/>
    <w:rsid w:val="00BE081F"/>
    <w:rsid w:val="00BE38E6"/>
    <w:rsid w:val="00BE3DA4"/>
    <w:rsid w:val="00BF2D39"/>
    <w:rsid w:val="00BF3B3A"/>
    <w:rsid w:val="00BF4DC6"/>
    <w:rsid w:val="00BF6C67"/>
    <w:rsid w:val="00BF6E84"/>
    <w:rsid w:val="00BF7477"/>
    <w:rsid w:val="00BF7777"/>
    <w:rsid w:val="00C04B44"/>
    <w:rsid w:val="00C06D9B"/>
    <w:rsid w:val="00C073AA"/>
    <w:rsid w:val="00C0779F"/>
    <w:rsid w:val="00C1097B"/>
    <w:rsid w:val="00C10E76"/>
    <w:rsid w:val="00C115CB"/>
    <w:rsid w:val="00C128F4"/>
    <w:rsid w:val="00C131F9"/>
    <w:rsid w:val="00C136E4"/>
    <w:rsid w:val="00C1451F"/>
    <w:rsid w:val="00C23238"/>
    <w:rsid w:val="00C25CDF"/>
    <w:rsid w:val="00C25EBF"/>
    <w:rsid w:val="00C26330"/>
    <w:rsid w:val="00C278B5"/>
    <w:rsid w:val="00C32FBD"/>
    <w:rsid w:val="00C33E9A"/>
    <w:rsid w:val="00C33F90"/>
    <w:rsid w:val="00C345CF"/>
    <w:rsid w:val="00C34E7B"/>
    <w:rsid w:val="00C36C8A"/>
    <w:rsid w:val="00C40D6E"/>
    <w:rsid w:val="00C412C4"/>
    <w:rsid w:val="00C419E6"/>
    <w:rsid w:val="00C52F49"/>
    <w:rsid w:val="00C53E2C"/>
    <w:rsid w:val="00C550ED"/>
    <w:rsid w:val="00C556A2"/>
    <w:rsid w:val="00C561C9"/>
    <w:rsid w:val="00C57570"/>
    <w:rsid w:val="00C6014A"/>
    <w:rsid w:val="00C6055E"/>
    <w:rsid w:val="00C60B49"/>
    <w:rsid w:val="00C615C5"/>
    <w:rsid w:val="00C61E8C"/>
    <w:rsid w:val="00C62EB3"/>
    <w:rsid w:val="00C63F38"/>
    <w:rsid w:val="00C65231"/>
    <w:rsid w:val="00C66381"/>
    <w:rsid w:val="00C66BC8"/>
    <w:rsid w:val="00C670CC"/>
    <w:rsid w:val="00C67EAE"/>
    <w:rsid w:val="00C70196"/>
    <w:rsid w:val="00C7105B"/>
    <w:rsid w:val="00C737C3"/>
    <w:rsid w:val="00C75AAD"/>
    <w:rsid w:val="00C75E87"/>
    <w:rsid w:val="00C7679F"/>
    <w:rsid w:val="00C76FA1"/>
    <w:rsid w:val="00C811FE"/>
    <w:rsid w:val="00C827D3"/>
    <w:rsid w:val="00C85787"/>
    <w:rsid w:val="00C87035"/>
    <w:rsid w:val="00C90941"/>
    <w:rsid w:val="00C923FB"/>
    <w:rsid w:val="00C932E4"/>
    <w:rsid w:val="00C93965"/>
    <w:rsid w:val="00C9496B"/>
    <w:rsid w:val="00C96044"/>
    <w:rsid w:val="00C962E0"/>
    <w:rsid w:val="00C9709A"/>
    <w:rsid w:val="00C97EC0"/>
    <w:rsid w:val="00CA4F2D"/>
    <w:rsid w:val="00CB3BDD"/>
    <w:rsid w:val="00CB3E47"/>
    <w:rsid w:val="00CB7B3F"/>
    <w:rsid w:val="00CC1069"/>
    <w:rsid w:val="00CC1360"/>
    <w:rsid w:val="00CC17C2"/>
    <w:rsid w:val="00CC25EC"/>
    <w:rsid w:val="00CC45A8"/>
    <w:rsid w:val="00CC5AEE"/>
    <w:rsid w:val="00CC7119"/>
    <w:rsid w:val="00CC71E8"/>
    <w:rsid w:val="00CC7643"/>
    <w:rsid w:val="00CD0974"/>
    <w:rsid w:val="00CD13BA"/>
    <w:rsid w:val="00CD287E"/>
    <w:rsid w:val="00CD3278"/>
    <w:rsid w:val="00CD3EB5"/>
    <w:rsid w:val="00CD5C7B"/>
    <w:rsid w:val="00CD5CD5"/>
    <w:rsid w:val="00CE01FB"/>
    <w:rsid w:val="00CE1156"/>
    <w:rsid w:val="00CE161D"/>
    <w:rsid w:val="00CE29F0"/>
    <w:rsid w:val="00CE2E6E"/>
    <w:rsid w:val="00CE3949"/>
    <w:rsid w:val="00CE3B35"/>
    <w:rsid w:val="00CE47F8"/>
    <w:rsid w:val="00CE7C6F"/>
    <w:rsid w:val="00CF213B"/>
    <w:rsid w:val="00CF3009"/>
    <w:rsid w:val="00CF358D"/>
    <w:rsid w:val="00CF373F"/>
    <w:rsid w:val="00CF675B"/>
    <w:rsid w:val="00CF7972"/>
    <w:rsid w:val="00CF7F60"/>
    <w:rsid w:val="00D01218"/>
    <w:rsid w:val="00D01BD3"/>
    <w:rsid w:val="00D01E3C"/>
    <w:rsid w:val="00D033B5"/>
    <w:rsid w:val="00D04172"/>
    <w:rsid w:val="00D04850"/>
    <w:rsid w:val="00D065D1"/>
    <w:rsid w:val="00D10041"/>
    <w:rsid w:val="00D10922"/>
    <w:rsid w:val="00D11D50"/>
    <w:rsid w:val="00D126DA"/>
    <w:rsid w:val="00D13661"/>
    <w:rsid w:val="00D153E8"/>
    <w:rsid w:val="00D156A0"/>
    <w:rsid w:val="00D20955"/>
    <w:rsid w:val="00D20ECC"/>
    <w:rsid w:val="00D223F7"/>
    <w:rsid w:val="00D2420E"/>
    <w:rsid w:val="00D24323"/>
    <w:rsid w:val="00D2467D"/>
    <w:rsid w:val="00D259C0"/>
    <w:rsid w:val="00D324E6"/>
    <w:rsid w:val="00D329E7"/>
    <w:rsid w:val="00D34182"/>
    <w:rsid w:val="00D35EB1"/>
    <w:rsid w:val="00D36D4A"/>
    <w:rsid w:val="00D37822"/>
    <w:rsid w:val="00D37E08"/>
    <w:rsid w:val="00D41DC3"/>
    <w:rsid w:val="00D434BF"/>
    <w:rsid w:val="00D43D86"/>
    <w:rsid w:val="00D44071"/>
    <w:rsid w:val="00D4444D"/>
    <w:rsid w:val="00D453AE"/>
    <w:rsid w:val="00D526D8"/>
    <w:rsid w:val="00D543D3"/>
    <w:rsid w:val="00D5534C"/>
    <w:rsid w:val="00D6181D"/>
    <w:rsid w:val="00D6240A"/>
    <w:rsid w:val="00D62717"/>
    <w:rsid w:val="00D63D60"/>
    <w:rsid w:val="00D640CF"/>
    <w:rsid w:val="00D661DA"/>
    <w:rsid w:val="00D70616"/>
    <w:rsid w:val="00D71424"/>
    <w:rsid w:val="00D71B05"/>
    <w:rsid w:val="00D72094"/>
    <w:rsid w:val="00D7241B"/>
    <w:rsid w:val="00D77F82"/>
    <w:rsid w:val="00D8360A"/>
    <w:rsid w:val="00D87768"/>
    <w:rsid w:val="00D87F62"/>
    <w:rsid w:val="00D950C7"/>
    <w:rsid w:val="00D95B16"/>
    <w:rsid w:val="00D96C57"/>
    <w:rsid w:val="00DA140A"/>
    <w:rsid w:val="00DA20FC"/>
    <w:rsid w:val="00DA33DA"/>
    <w:rsid w:val="00DA5675"/>
    <w:rsid w:val="00DA5A17"/>
    <w:rsid w:val="00DA6925"/>
    <w:rsid w:val="00DB1FAA"/>
    <w:rsid w:val="00DB2B3F"/>
    <w:rsid w:val="00DB381D"/>
    <w:rsid w:val="00DB4A16"/>
    <w:rsid w:val="00DB587E"/>
    <w:rsid w:val="00DB6E8E"/>
    <w:rsid w:val="00DB7974"/>
    <w:rsid w:val="00DB7CFC"/>
    <w:rsid w:val="00DC0A7D"/>
    <w:rsid w:val="00DC17B2"/>
    <w:rsid w:val="00DC314D"/>
    <w:rsid w:val="00DC3CCC"/>
    <w:rsid w:val="00DC5F7B"/>
    <w:rsid w:val="00DC6675"/>
    <w:rsid w:val="00DD0F6F"/>
    <w:rsid w:val="00DD3AB2"/>
    <w:rsid w:val="00DD4D1B"/>
    <w:rsid w:val="00DD4ED2"/>
    <w:rsid w:val="00DD6124"/>
    <w:rsid w:val="00DD74EA"/>
    <w:rsid w:val="00DE0486"/>
    <w:rsid w:val="00DE16D1"/>
    <w:rsid w:val="00DE2B13"/>
    <w:rsid w:val="00DE5509"/>
    <w:rsid w:val="00DE63AA"/>
    <w:rsid w:val="00DE67F2"/>
    <w:rsid w:val="00DE72C7"/>
    <w:rsid w:val="00DF0F34"/>
    <w:rsid w:val="00DF153F"/>
    <w:rsid w:val="00E00BEF"/>
    <w:rsid w:val="00E01373"/>
    <w:rsid w:val="00E0441D"/>
    <w:rsid w:val="00E060B1"/>
    <w:rsid w:val="00E10B2A"/>
    <w:rsid w:val="00E10C54"/>
    <w:rsid w:val="00E1549A"/>
    <w:rsid w:val="00E16376"/>
    <w:rsid w:val="00E16475"/>
    <w:rsid w:val="00E16AE7"/>
    <w:rsid w:val="00E17A8D"/>
    <w:rsid w:val="00E211F4"/>
    <w:rsid w:val="00E211F5"/>
    <w:rsid w:val="00E21E8D"/>
    <w:rsid w:val="00E22B5B"/>
    <w:rsid w:val="00E23338"/>
    <w:rsid w:val="00E23C2F"/>
    <w:rsid w:val="00E24AF5"/>
    <w:rsid w:val="00E2505E"/>
    <w:rsid w:val="00E25332"/>
    <w:rsid w:val="00E26F6E"/>
    <w:rsid w:val="00E30EE5"/>
    <w:rsid w:val="00E32372"/>
    <w:rsid w:val="00E34A92"/>
    <w:rsid w:val="00E35487"/>
    <w:rsid w:val="00E35740"/>
    <w:rsid w:val="00E36112"/>
    <w:rsid w:val="00E372D9"/>
    <w:rsid w:val="00E37410"/>
    <w:rsid w:val="00E402FD"/>
    <w:rsid w:val="00E4042C"/>
    <w:rsid w:val="00E43748"/>
    <w:rsid w:val="00E450A7"/>
    <w:rsid w:val="00E45939"/>
    <w:rsid w:val="00E4719F"/>
    <w:rsid w:val="00E47D55"/>
    <w:rsid w:val="00E501DF"/>
    <w:rsid w:val="00E50C47"/>
    <w:rsid w:val="00E51467"/>
    <w:rsid w:val="00E53EF2"/>
    <w:rsid w:val="00E545F3"/>
    <w:rsid w:val="00E567EE"/>
    <w:rsid w:val="00E602E6"/>
    <w:rsid w:val="00E60F4C"/>
    <w:rsid w:val="00E62F5B"/>
    <w:rsid w:val="00E63866"/>
    <w:rsid w:val="00E645F9"/>
    <w:rsid w:val="00E66BF6"/>
    <w:rsid w:val="00E674E6"/>
    <w:rsid w:val="00E67EBF"/>
    <w:rsid w:val="00E71756"/>
    <w:rsid w:val="00E718B4"/>
    <w:rsid w:val="00E72162"/>
    <w:rsid w:val="00E722A4"/>
    <w:rsid w:val="00E734C5"/>
    <w:rsid w:val="00E7390B"/>
    <w:rsid w:val="00E75134"/>
    <w:rsid w:val="00E757C2"/>
    <w:rsid w:val="00E76E07"/>
    <w:rsid w:val="00E800B1"/>
    <w:rsid w:val="00E803C3"/>
    <w:rsid w:val="00E8099A"/>
    <w:rsid w:val="00E840DC"/>
    <w:rsid w:val="00E84B74"/>
    <w:rsid w:val="00E84DAB"/>
    <w:rsid w:val="00E8696F"/>
    <w:rsid w:val="00E876C8"/>
    <w:rsid w:val="00E90248"/>
    <w:rsid w:val="00E91A23"/>
    <w:rsid w:val="00E922E6"/>
    <w:rsid w:val="00E9545A"/>
    <w:rsid w:val="00EA0370"/>
    <w:rsid w:val="00EA0A2D"/>
    <w:rsid w:val="00EA244A"/>
    <w:rsid w:val="00EA267C"/>
    <w:rsid w:val="00EA37C9"/>
    <w:rsid w:val="00EA3A75"/>
    <w:rsid w:val="00EA6409"/>
    <w:rsid w:val="00EA6722"/>
    <w:rsid w:val="00EA6DE4"/>
    <w:rsid w:val="00EA79C4"/>
    <w:rsid w:val="00EAE996"/>
    <w:rsid w:val="00EB06A3"/>
    <w:rsid w:val="00EB382C"/>
    <w:rsid w:val="00EB3957"/>
    <w:rsid w:val="00EB672F"/>
    <w:rsid w:val="00EC0078"/>
    <w:rsid w:val="00EC1CB8"/>
    <w:rsid w:val="00EC3A65"/>
    <w:rsid w:val="00EC5D1C"/>
    <w:rsid w:val="00EC77EF"/>
    <w:rsid w:val="00ECF1CF"/>
    <w:rsid w:val="00ED09B4"/>
    <w:rsid w:val="00ED17FF"/>
    <w:rsid w:val="00ED1B4B"/>
    <w:rsid w:val="00ED29DD"/>
    <w:rsid w:val="00ED29EC"/>
    <w:rsid w:val="00ED2C36"/>
    <w:rsid w:val="00ED4D24"/>
    <w:rsid w:val="00ED52E5"/>
    <w:rsid w:val="00ED5C57"/>
    <w:rsid w:val="00ED611F"/>
    <w:rsid w:val="00ED6669"/>
    <w:rsid w:val="00ED7278"/>
    <w:rsid w:val="00EE05CD"/>
    <w:rsid w:val="00EE15C8"/>
    <w:rsid w:val="00EE1D1B"/>
    <w:rsid w:val="00EE2099"/>
    <w:rsid w:val="00EE274F"/>
    <w:rsid w:val="00EE2CB6"/>
    <w:rsid w:val="00EE3E83"/>
    <w:rsid w:val="00EE588B"/>
    <w:rsid w:val="00EE6832"/>
    <w:rsid w:val="00EE6EC6"/>
    <w:rsid w:val="00EE74DD"/>
    <w:rsid w:val="00EF07D4"/>
    <w:rsid w:val="00EF1124"/>
    <w:rsid w:val="00EF298E"/>
    <w:rsid w:val="00EF47FF"/>
    <w:rsid w:val="00EF4955"/>
    <w:rsid w:val="00EF70F9"/>
    <w:rsid w:val="00EF7153"/>
    <w:rsid w:val="00F022B0"/>
    <w:rsid w:val="00F03C15"/>
    <w:rsid w:val="00F03F3E"/>
    <w:rsid w:val="00F045B4"/>
    <w:rsid w:val="00F05366"/>
    <w:rsid w:val="00F05ABE"/>
    <w:rsid w:val="00F0765A"/>
    <w:rsid w:val="00F07BA6"/>
    <w:rsid w:val="00F105AC"/>
    <w:rsid w:val="00F120B9"/>
    <w:rsid w:val="00F17690"/>
    <w:rsid w:val="00F17796"/>
    <w:rsid w:val="00F205FE"/>
    <w:rsid w:val="00F21307"/>
    <w:rsid w:val="00F21FDC"/>
    <w:rsid w:val="00F243D0"/>
    <w:rsid w:val="00F257EE"/>
    <w:rsid w:val="00F264B6"/>
    <w:rsid w:val="00F26E26"/>
    <w:rsid w:val="00F27ED1"/>
    <w:rsid w:val="00F27FBB"/>
    <w:rsid w:val="00F30983"/>
    <w:rsid w:val="00F30EA1"/>
    <w:rsid w:val="00F31542"/>
    <w:rsid w:val="00F32810"/>
    <w:rsid w:val="00F34A65"/>
    <w:rsid w:val="00F34EF7"/>
    <w:rsid w:val="00F40539"/>
    <w:rsid w:val="00F41D50"/>
    <w:rsid w:val="00F42A23"/>
    <w:rsid w:val="00F432FB"/>
    <w:rsid w:val="00F43DDD"/>
    <w:rsid w:val="00F44B61"/>
    <w:rsid w:val="00F44B93"/>
    <w:rsid w:val="00F455CA"/>
    <w:rsid w:val="00F45F3D"/>
    <w:rsid w:val="00F45F5F"/>
    <w:rsid w:val="00F46B70"/>
    <w:rsid w:val="00F46C66"/>
    <w:rsid w:val="00F53499"/>
    <w:rsid w:val="00F53DF8"/>
    <w:rsid w:val="00F54934"/>
    <w:rsid w:val="00F54B90"/>
    <w:rsid w:val="00F56C2E"/>
    <w:rsid w:val="00F609C3"/>
    <w:rsid w:val="00F60C45"/>
    <w:rsid w:val="00F61EF2"/>
    <w:rsid w:val="00F639E5"/>
    <w:rsid w:val="00F647FF"/>
    <w:rsid w:val="00F65874"/>
    <w:rsid w:val="00F65E84"/>
    <w:rsid w:val="00F668B6"/>
    <w:rsid w:val="00F66CB5"/>
    <w:rsid w:val="00F709B1"/>
    <w:rsid w:val="00F7181E"/>
    <w:rsid w:val="00F71E7A"/>
    <w:rsid w:val="00F73CEB"/>
    <w:rsid w:val="00F7504B"/>
    <w:rsid w:val="00F761A8"/>
    <w:rsid w:val="00F762C1"/>
    <w:rsid w:val="00F76A15"/>
    <w:rsid w:val="00F77200"/>
    <w:rsid w:val="00F80125"/>
    <w:rsid w:val="00F802BB"/>
    <w:rsid w:val="00F81341"/>
    <w:rsid w:val="00F834DD"/>
    <w:rsid w:val="00F836A2"/>
    <w:rsid w:val="00F84442"/>
    <w:rsid w:val="00F85508"/>
    <w:rsid w:val="00F86FA0"/>
    <w:rsid w:val="00F873BF"/>
    <w:rsid w:val="00F87484"/>
    <w:rsid w:val="00F87E4B"/>
    <w:rsid w:val="00F8B215"/>
    <w:rsid w:val="00F90358"/>
    <w:rsid w:val="00F920A6"/>
    <w:rsid w:val="00F970BA"/>
    <w:rsid w:val="00F97A7F"/>
    <w:rsid w:val="00FA280A"/>
    <w:rsid w:val="00FA2F56"/>
    <w:rsid w:val="00FA6262"/>
    <w:rsid w:val="00FA774D"/>
    <w:rsid w:val="00FB132B"/>
    <w:rsid w:val="00FB3A0D"/>
    <w:rsid w:val="00FB4847"/>
    <w:rsid w:val="00FB5265"/>
    <w:rsid w:val="00FC03CF"/>
    <w:rsid w:val="00FC1005"/>
    <w:rsid w:val="00FC4522"/>
    <w:rsid w:val="00FC563D"/>
    <w:rsid w:val="00FC6254"/>
    <w:rsid w:val="00FC65BB"/>
    <w:rsid w:val="00FC6AAA"/>
    <w:rsid w:val="00FC77C5"/>
    <w:rsid w:val="00FC7CCA"/>
    <w:rsid w:val="00FD27DF"/>
    <w:rsid w:val="00FD5013"/>
    <w:rsid w:val="00FD587F"/>
    <w:rsid w:val="00FD6FCD"/>
    <w:rsid w:val="00FE0209"/>
    <w:rsid w:val="00FE3572"/>
    <w:rsid w:val="00FE48F4"/>
    <w:rsid w:val="00FE4959"/>
    <w:rsid w:val="00FE6844"/>
    <w:rsid w:val="00FE7691"/>
    <w:rsid w:val="00FF0286"/>
    <w:rsid w:val="00FF084C"/>
    <w:rsid w:val="00FF0FE8"/>
    <w:rsid w:val="00FF2AFF"/>
    <w:rsid w:val="00FF4C3F"/>
    <w:rsid w:val="012E92DF"/>
    <w:rsid w:val="01695E91"/>
    <w:rsid w:val="018B8D50"/>
    <w:rsid w:val="01C66617"/>
    <w:rsid w:val="01EDACD8"/>
    <w:rsid w:val="01F5E157"/>
    <w:rsid w:val="01FFB95D"/>
    <w:rsid w:val="0201A48E"/>
    <w:rsid w:val="020C6B41"/>
    <w:rsid w:val="0222626F"/>
    <w:rsid w:val="025473D0"/>
    <w:rsid w:val="025F083E"/>
    <w:rsid w:val="02AAA341"/>
    <w:rsid w:val="02D72C70"/>
    <w:rsid w:val="02E06A0E"/>
    <w:rsid w:val="02E6C50D"/>
    <w:rsid w:val="02F692F2"/>
    <w:rsid w:val="02F9C17B"/>
    <w:rsid w:val="03228249"/>
    <w:rsid w:val="0322A46C"/>
    <w:rsid w:val="032566E3"/>
    <w:rsid w:val="03390CA9"/>
    <w:rsid w:val="03529B60"/>
    <w:rsid w:val="03671A2C"/>
    <w:rsid w:val="03BA9F52"/>
    <w:rsid w:val="03D13FCF"/>
    <w:rsid w:val="03FB5293"/>
    <w:rsid w:val="04050DAD"/>
    <w:rsid w:val="040CC41B"/>
    <w:rsid w:val="0425C3A5"/>
    <w:rsid w:val="048061F7"/>
    <w:rsid w:val="0482B463"/>
    <w:rsid w:val="049C2697"/>
    <w:rsid w:val="04B5AF71"/>
    <w:rsid w:val="0525B10C"/>
    <w:rsid w:val="0557824F"/>
    <w:rsid w:val="05629792"/>
    <w:rsid w:val="056C0A41"/>
    <w:rsid w:val="058C5975"/>
    <w:rsid w:val="05BDA15E"/>
    <w:rsid w:val="05CC47DB"/>
    <w:rsid w:val="05D06C6C"/>
    <w:rsid w:val="05F61F3A"/>
    <w:rsid w:val="06095E49"/>
    <w:rsid w:val="062A3537"/>
    <w:rsid w:val="062EDCC5"/>
    <w:rsid w:val="066C04DD"/>
    <w:rsid w:val="067E3C0D"/>
    <w:rsid w:val="068B0F87"/>
    <w:rsid w:val="06A5E35F"/>
    <w:rsid w:val="06B81496"/>
    <w:rsid w:val="06D5F21D"/>
    <w:rsid w:val="06D679B0"/>
    <w:rsid w:val="0705F061"/>
    <w:rsid w:val="0725A618"/>
    <w:rsid w:val="07728529"/>
    <w:rsid w:val="0790475F"/>
    <w:rsid w:val="07977D1E"/>
    <w:rsid w:val="07C988F2"/>
    <w:rsid w:val="080ED2C3"/>
    <w:rsid w:val="0820245B"/>
    <w:rsid w:val="082A0AA3"/>
    <w:rsid w:val="083D27E8"/>
    <w:rsid w:val="084E289D"/>
    <w:rsid w:val="084ED90C"/>
    <w:rsid w:val="086EA6A3"/>
    <w:rsid w:val="08789234"/>
    <w:rsid w:val="087BE814"/>
    <w:rsid w:val="08BFB835"/>
    <w:rsid w:val="08CE3A77"/>
    <w:rsid w:val="08EF55B5"/>
    <w:rsid w:val="090C7115"/>
    <w:rsid w:val="0918EE36"/>
    <w:rsid w:val="09238793"/>
    <w:rsid w:val="092C549D"/>
    <w:rsid w:val="0958F707"/>
    <w:rsid w:val="095F9181"/>
    <w:rsid w:val="097D3AA8"/>
    <w:rsid w:val="099CF30C"/>
    <w:rsid w:val="09B663F3"/>
    <w:rsid w:val="09B7E3EE"/>
    <w:rsid w:val="09C3E986"/>
    <w:rsid w:val="09CEA3B5"/>
    <w:rsid w:val="09DDE107"/>
    <w:rsid w:val="09FB9514"/>
    <w:rsid w:val="0A60A3C4"/>
    <w:rsid w:val="0A6452F2"/>
    <w:rsid w:val="0A66DA04"/>
    <w:rsid w:val="0A7C539F"/>
    <w:rsid w:val="0A87CE3C"/>
    <w:rsid w:val="0A99E3E9"/>
    <w:rsid w:val="0A9B49E8"/>
    <w:rsid w:val="0AB457F4"/>
    <w:rsid w:val="0AB7F10C"/>
    <w:rsid w:val="0ABE31E4"/>
    <w:rsid w:val="0B0D40F4"/>
    <w:rsid w:val="0B19BA9C"/>
    <w:rsid w:val="0B25FB40"/>
    <w:rsid w:val="0B3116F7"/>
    <w:rsid w:val="0B5EE1F3"/>
    <w:rsid w:val="0B6106C4"/>
    <w:rsid w:val="0B63D03E"/>
    <w:rsid w:val="0B878C4E"/>
    <w:rsid w:val="0B8839B1"/>
    <w:rsid w:val="0BB5DED2"/>
    <w:rsid w:val="0BBC2221"/>
    <w:rsid w:val="0BCE9A9E"/>
    <w:rsid w:val="0BD41A51"/>
    <w:rsid w:val="0BF21978"/>
    <w:rsid w:val="0C006386"/>
    <w:rsid w:val="0C1968B7"/>
    <w:rsid w:val="0C378A11"/>
    <w:rsid w:val="0C7A80DA"/>
    <w:rsid w:val="0CC1AFD2"/>
    <w:rsid w:val="0CC9A96F"/>
    <w:rsid w:val="0CDFE41F"/>
    <w:rsid w:val="0CE08BD7"/>
    <w:rsid w:val="0CF6A970"/>
    <w:rsid w:val="0D2AA1C7"/>
    <w:rsid w:val="0D338DDD"/>
    <w:rsid w:val="0D392D01"/>
    <w:rsid w:val="0D4A724F"/>
    <w:rsid w:val="0DABD563"/>
    <w:rsid w:val="0DBA50F6"/>
    <w:rsid w:val="0DFDB554"/>
    <w:rsid w:val="0E11C507"/>
    <w:rsid w:val="0E1DFA70"/>
    <w:rsid w:val="0E352FFD"/>
    <w:rsid w:val="0E404680"/>
    <w:rsid w:val="0E5F1E00"/>
    <w:rsid w:val="0E728240"/>
    <w:rsid w:val="0EEC23B3"/>
    <w:rsid w:val="0F45AC0E"/>
    <w:rsid w:val="0F67C85F"/>
    <w:rsid w:val="0F90273E"/>
    <w:rsid w:val="0F988A39"/>
    <w:rsid w:val="0F9ED063"/>
    <w:rsid w:val="0FA3AD1A"/>
    <w:rsid w:val="0FB882E2"/>
    <w:rsid w:val="0FCB53FE"/>
    <w:rsid w:val="0FE9CF87"/>
    <w:rsid w:val="1012A805"/>
    <w:rsid w:val="1031C2B1"/>
    <w:rsid w:val="1054395B"/>
    <w:rsid w:val="10829B5A"/>
    <w:rsid w:val="109AB233"/>
    <w:rsid w:val="10CBE035"/>
    <w:rsid w:val="10E4B833"/>
    <w:rsid w:val="10F1D66E"/>
    <w:rsid w:val="11062413"/>
    <w:rsid w:val="112BB540"/>
    <w:rsid w:val="1150788D"/>
    <w:rsid w:val="115392DD"/>
    <w:rsid w:val="116DDA28"/>
    <w:rsid w:val="11714621"/>
    <w:rsid w:val="1172090D"/>
    <w:rsid w:val="11823B15"/>
    <w:rsid w:val="11B2A226"/>
    <w:rsid w:val="11BA95DC"/>
    <w:rsid w:val="11F93DBF"/>
    <w:rsid w:val="11FB1718"/>
    <w:rsid w:val="120A45A3"/>
    <w:rsid w:val="123C684E"/>
    <w:rsid w:val="1268161C"/>
    <w:rsid w:val="12699B10"/>
    <w:rsid w:val="12907B24"/>
    <w:rsid w:val="12968432"/>
    <w:rsid w:val="129D7057"/>
    <w:rsid w:val="12C8E872"/>
    <w:rsid w:val="132C426B"/>
    <w:rsid w:val="133D7C2D"/>
    <w:rsid w:val="13D44F80"/>
    <w:rsid w:val="13E83D99"/>
    <w:rsid w:val="13EA8843"/>
    <w:rsid w:val="1469356F"/>
    <w:rsid w:val="147D7CE2"/>
    <w:rsid w:val="14821F29"/>
    <w:rsid w:val="14C56A36"/>
    <w:rsid w:val="14CB34C5"/>
    <w:rsid w:val="14D18C97"/>
    <w:rsid w:val="14E25E93"/>
    <w:rsid w:val="1505D35F"/>
    <w:rsid w:val="1505EE5C"/>
    <w:rsid w:val="153B0C5E"/>
    <w:rsid w:val="155FB922"/>
    <w:rsid w:val="157EAB0C"/>
    <w:rsid w:val="15CDD2B3"/>
    <w:rsid w:val="15D41574"/>
    <w:rsid w:val="15EDAE1D"/>
    <w:rsid w:val="16040B8B"/>
    <w:rsid w:val="160B140B"/>
    <w:rsid w:val="160D9DF2"/>
    <w:rsid w:val="1614E268"/>
    <w:rsid w:val="161F7086"/>
    <w:rsid w:val="162D9720"/>
    <w:rsid w:val="1671E0B9"/>
    <w:rsid w:val="1687851F"/>
    <w:rsid w:val="1695AF78"/>
    <w:rsid w:val="16AA605A"/>
    <w:rsid w:val="16B3A147"/>
    <w:rsid w:val="16DA00B2"/>
    <w:rsid w:val="16E58AF3"/>
    <w:rsid w:val="16E738BC"/>
    <w:rsid w:val="16FC0770"/>
    <w:rsid w:val="172D3031"/>
    <w:rsid w:val="175402B6"/>
    <w:rsid w:val="176096B7"/>
    <w:rsid w:val="17840A08"/>
    <w:rsid w:val="1785FE54"/>
    <w:rsid w:val="17ADC1B0"/>
    <w:rsid w:val="17FC94A3"/>
    <w:rsid w:val="180C44B2"/>
    <w:rsid w:val="181A3915"/>
    <w:rsid w:val="18410C38"/>
    <w:rsid w:val="1847EEF2"/>
    <w:rsid w:val="1849A6D0"/>
    <w:rsid w:val="186670C3"/>
    <w:rsid w:val="1870028E"/>
    <w:rsid w:val="188C89EB"/>
    <w:rsid w:val="18AA1AB1"/>
    <w:rsid w:val="18DAEAE9"/>
    <w:rsid w:val="18EB4B76"/>
    <w:rsid w:val="190B705D"/>
    <w:rsid w:val="193090CF"/>
    <w:rsid w:val="193192E2"/>
    <w:rsid w:val="1961BE26"/>
    <w:rsid w:val="196B9CE5"/>
    <w:rsid w:val="196EFEB4"/>
    <w:rsid w:val="19FC2B17"/>
    <w:rsid w:val="1A0DF30D"/>
    <w:rsid w:val="1A2B8005"/>
    <w:rsid w:val="1A2BEAD2"/>
    <w:rsid w:val="1A6D718D"/>
    <w:rsid w:val="1A733355"/>
    <w:rsid w:val="1A77C747"/>
    <w:rsid w:val="1A7983C8"/>
    <w:rsid w:val="1AD2B482"/>
    <w:rsid w:val="1AE0C330"/>
    <w:rsid w:val="1B1CF9B5"/>
    <w:rsid w:val="1B7F2E38"/>
    <w:rsid w:val="1BA39EA7"/>
    <w:rsid w:val="1BA5EC9E"/>
    <w:rsid w:val="1BBA2080"/>
    <w:rsid w:val="1BCE3134"/>
    <w:rsid w:val="1BDE1BD9"/>
    <w:rsid w:val="1C1DE8DF"/>
    <w:rsid w:val="1C2411D6"/>
    <w:rsid w:val="1C498802"/>
    <w:rsid w:val="1C733116"/>
    <w:rsid w:val="1C754381"/>
    <w:rsid w:val="1C9B1981"/>
    <w:rsid w:val="1CED60B9"/>
    <w:rsid w:val="1CED931D"/>
    <w:rsid w:val="1D0DA6AD"/>
    <w:rsid w:val="1D1AD255"/>
    <w:rsid w:val="1D31472C"/>
    <w:rsid w:val="1D4BF060"/>
    <w:rsid w:val="1D5815F2"/>
    <w:rsid w:val="1D5E1F97"/>
    <w:rsid w:val="1D8F2D70"/>
    <w:rsid w:val="1DB3D1EE"/>
    <w:rsid w:val="1DC2741C"/>
    <w:rsid w:val="1DE5502D"/>
    <w:rsid w:val="1DFAA554"/>
    <w:rsid w:val="1DFFF6B1"/>
    <w:rsid w:val="1E3802D2"/>
    <w:rsid w:val="1E4D37FA"/>
    <w:rsid w:val="1E61D1B5"/>
    <w:rsid w:val="1E67AAB2"/>
    <w:rsid w:val="1E6B962F"/>
    <w:rsid w:val="1E803A53"/>
    <w:rsid w:val="1E80EFBD"/>
    <w:rsid w:val="1E9AA51C"/>
    <w:rsid w:val="1EB9E60F"/>
    <w:rsid w:val="1ECA5213"/>
    <w:rsid w:val="1EE1602D"/>
    <w:rsid w:val="1EFE510F"/>
    <w:rsid w:val="1F0B6725"/>
    <w:rsid w:val="1F3B0416"/>
    <w:rsid w:val="1F4C5172"/>
    <w:rsid w:val="1F507E73"/>
    <w:rsid w:val="1F65DE51"/>
    <w:rsid w:val="1FA88B75"/>
    <w:rsid w:val="1FF6CC6E"/>
    <w:rsid w:val="20163BFC"/>
    <w:rsid w:val="201BAD72"/>
    <w:rsid w:val="201CB731"/>
    <w:rsid w:val="202555B3"/>
    <w:rsid w:val="208A7BBB"/>
    <w:rsid w:val="2092E02E"/>
    <w:rsid w:val="20C5CE2A"/>
    <w:rsid w:val="20F6D3A2"/>
    <w:rsid w:val="2114EB24"/>
    <w:rsid w:val="2131CC26"/>
    <w:rsid w:val="2158D332"/>
    <w:rsid w:val="215D57AD"/>
    <w:rsid w:val="21A275DD"/>
    <w:rsid w:val="21A535DF"/>
    <w:rsid w:val="21CC603F"/>
    <w:rsid w:val="21D0D74B"/>
    <w:rsid w:val="21DE13C6"/>
    <w:rsid w:val="2206A2FC"/>
    <w:rsid w:val="220E4ECE"/>
    <w:rsid w:val="22158ABB"/>
    <w:rsid w:val="2236A048"/>
    <w:rsid w:val="2243D8C2"/>
    <w:rsid w:val="2279C1FB"/>
    <w:rsid w:val="228DAA21"/>
    <w:rsid w:val="22D363A7"/>
    <w:rsid w:val="22EFD2F1"/>
    <w:rsid w:val="22FD973D"/>
    <w:rsid w:val="231BB219"/>
    <w:rsid w:val="23314E88"/>
    <w:rsid w:val="234472E0"/>
    <w:rsid w:val="237BDDE1"/>
    <w:rsid w:val="237D62A3"/>
    <w:rsid w:val="237D8A71"/>
    <w:rsid w:val="23881886"/>
    <w:rsid w:val="23987846"/>
    <w:rsid w:val="23A07CB1"/>
    <w:rsid w:val="23D52BB5"/>
    <w:rsid w:val="23D8FC21"/>
    <w:rsid w:val="23E51CC1"/>
    <w:rsid w:val="2405C89D"/>
    <w:rsid w:val="244ED70D"/>
    <w:rsid w:val="2452C9A4"/>
    <w:rsid w:val="245A56D2"/>
    <w:rsid w:val="247FF408"/>
    <w:rsid w:val="24AB68B5"/>
    <w:rsid w:val="24CE1290"/>
    <w:rsid w:val="24E47C53"/>
    <w:rsid w:val="2517F518"/>
    <w:rsid w:val="251B9EF0"/>
    <w:rsid w:val="25609FE5"/>
    <w:rsid w:val="256BF214"/>
    <w:rsid w:val="25BBCD6C"/>
    <w:rsid w:val="25BEC92F"/>
    <w:rsid w:val="25CEBC4C"/>
    <w:rsid w:val="25DCD2D0"/>
    <w:rsid w:val="25E6380F"/>
    <w:rsid w:val="2600FF45"/>
    <w:rsid w:val="261773B3"/>
    <w:rsid w:val="26255539"/>
    <w:rsid w:val="2627AB03"/>
    <w:rsid w:val="26324389"/>
    <w:rsid w:val="265BCEE6"/>
    <w:rsid w:val="266BB561"/>
    <w:rsid w:val="267EFA60"/>
    <w:rsid w:val="268334E5"/>
    <w:rsid w:val="268E40B7"/>
    <w:rsid w:val="269BFF2A"/>
    <w:rsid w:val="26B21BB8"/>
    <w:rsid w:val="26F3A274"/>
    <w:rsid w:val="273BF768"/>
    <w:rsid w:val="27470C38"/>
    <w:rsid w:val="274940D8"/>
    <w:rsid w:val="278A43A8"/>
    <w:rsid w:val="279C7588"/>
    <w:rsid w:val="27D17E73"/>
    <w:rsid w:val="2834BA68"/>
    <w:rsid w:val="284E8877"/>
    <w:rsid w:val="28AF5A64"/>
    <w:rsid w:val="28B755FB"/>
    <w:rsid w:val="28B8571D"/>
    <w:rsid w:val="28B97EFF"/>
    <w:rsid w:val="28BE76E5"/>
    <w:rsid w:val="28DC70CE"/>
    <w:rsid w:val="28E618C6"/>
    <w:rsid w:val="28EF825D"/>
    <w:rsid w:val="28FE580B"/>
    <w:rsid w:val="29076864"/>
    <w:rsid w:val="2913DE99"/>
    <w:rsid w:val="2919A76B"/>
    <w:rsid w:val="29894A46"/>
    <w:rsid w:val="29A11892"/>
    <w:rsid w:val="29F7DE28"/>
    <w:rsid w:val="29FF66D7"/>
    <w:rsid w:val="2A0DEDC5"/>
    <w:rsid w:val="2A2ACE56"/>
    <w:rsid w:val="2A4AD5BF"/>
    <w:rsid w:val="2A99865E"/>
    <w:rsid w:val="2ABE0B84"/>
    <w:rsid w:val="2AF4FF65"/>
    <w:rsid w:val="2AF533D4"/>
    <w:rsid w:val="2AF6364F"/>
    <w:rsid w:val="2B7274F9"/>
    <w:rsid w:val="2B7AF086"/>
    <w:rsid w:val="2B80AE22"/>
    <w:rsid w:val="2B9006EB"/>
    <w:rsid w:val="2B921B9E"/>
    <w:rsid w:val="2B980A91"/>
    <w:rsid w:val="2BA85BAB"/>
    <w:rsid w:val="2BB3C02F"/>
    <w:rsid w:val="2BF3ACE1"/>
    <w:rsid w:val="2C11EE4A"/>
    <w:rsid w:val="2C22A0D0"/>
    <w:rsid w:val="2C4B5D5A"/>
    <w:rsid w:val="2C827F49"/>
    <w:rsid w:val="2C865DAB"/>
    <w:rsid w:val="2C8B8D24"/>
    <w:rsid w:val="2CA7FF70"/>
    <w:rsid w:val="2CCF39B7"/>
    <w:rsid w:val="2CD5C735"/>
    <w:rsid w:val="2D138902"/>
    <w:rsid w:val="2D19BE4A"/>
    <w:rsid w:val="2D4982CD"/>
    <w:rsid w:val="2D4ABB91"/>
    <w:rsid w:val="2D572973"/>
    <w:rsid w:val="2D5BE784"/>
    <w:rsid w:val="2DA3BCD3"/>
    <w:rsid w:val="2DE8AEEA"/>
    <w:rsid w:val="2DF285A2"/>
    <w:rsid w:val="2DF82771"/>
    <w:rsid w:val="2E30532A"/>
    <w:rsid w:val="2E312F2F"/>
    <w:rsid w:val="2E40D884"/>
    <w:rsid w:val="2E507098"/>
    <w:rsid w:val="2E70557F"/>
    <w:rsid w:val="2E72EDC3"/>
    <w:rsid w:val="2E8701CB"/>
    <w:rsid w:val="2EB234C3"/>
    <w:rsid w:val="2EC516F2"/>
    <w:rsid w:val="2EE487C6"/>
    <w:rsid w:val="2EF911D0"/>
    <w:rsid w:val="2F07AA7A"/>
    <w:rsid w:val="2F122F2D"/>
    <w:rsid w:val="2F1504BE"/>
    <w:rsid w:val="2F342247"/>
    <w:rsid w:val="2F6F6949"/>
    <w:rsid w:val="2F9AD3C4"/>
    <w:rsid w:val="2FC87D09"/>
    <w:rsid w:val="2FD38C10"/>
    <w:rsid w:val="2FE28828"/>
    <w:rsid w:val="2FEFF12A"/>
    <w:rsid w:val="2FF94B1D"/>
    <w:rsid w:val="30210EE5"/>
    <w:rsid w:val="30227510"/>
    <w:rsid w:val="30264FA9"/>
    <w:rsid w:val="3040CACF"/>
    <w:rsid w:val="3050C622"/>
    <w:rsid w:val="3053A9D6"/>
    <w:rsid w:val="30552A58"/>
    <w:rsid w:val="3082907F"/>
    <w:rsid w:val="308DAA28"/>
    <w:rsid w:val="30A9E20D"/>
    <w:rsid w:val="30E595E0"/>
    <w:rsid w:val="310CBBA4"/>
    <w:rsid w:val="31242767"/>
    <w:rsid w:val="312681EF"/>
    <w:rsid w:val="313E07A3"/>
    <w:rsid w:val="31676107"/>
    <w:rsid w:val="3174265A"/>
    <w:rsid w:val="3176B25A"/>
    <w:rsid w:val="3184B59A"/>
    <w:rsid w:val="31A9E917"/>
    <w:rsid w:val="31C0047E"/>
    <w:rsid w:val="31DE379F"/>
    <w:rsid w:val="31F8174C"/>
    <w:rsid w:val="3208C360"/>
    <w:rsid w:val="327187D5"/>
    <w:rsid w:val="32769E89"/>
    <w:rsid w:val="327774F4"/>
    <w:rsid w:val="32E18D9F"/>
    <w:rsid w:val="32E77D39"/>
    <w:rsid w:val="33154D19"/>
    <w:rsid w:val="331EDFF0"/>
    <w:rsid w:val="332950B7"/>
    <w:rsid w:val="33297A48"/>
    <w:rsid w:val="3356C644"/>
    <w:rsid w:val="33873544"/>
    <w:rsid w:val="33BC9C81"/>
    <w:rsid w:val="33E11C12"/>
    <w:rsid w:val="33E7D980"/>
    <w:rsid w:val="33F7C75B"/>
    <w:rsid w:val="33FB331D"/>
    <w:rsid w:val="34092B6E"/>
    <w:rsid w:val="34137161"/>
    <w:rsid w:val="3426A367"/>
    <w:rsid w:val="343D216F"/>
    <w:rsid w:val="344D4C8A"/>
    <w:rsid w:val="345780E1"/>
    <w:rsid w:val="346BC04A"/>
    <w:rsid w:val="34747D3F"/>
    <w:rsid w:val="34A0F84B"/>
    <w:rsid w:val="34A9694E"/>
    <w:rsid w:val="34B75D41"/>
    <w:rsid w:val="34C65BEC"/>
    <w:rsid w:val="34FD74C8"/>
    <w:rsid w:val="34FDE286"/>
    <w:rsid w:val="34FFADAC"/>
    <w:rsid w:val="3504F3A4"/>
    <w:rsid w:val="35148ACD"/>
    <w:rsid w:val="354320A9"/>
    <w:rsid w:val="3544DE6F"/>
    <w:rsid w:val="3556FCA1"/>
    <w:rsid w:val="3559F489"/>
    <w:rsid w:val="355D9674"/>
    <w:rsid w:val="35605AE6"/>
    <w:rsid w:val="358AC713"/>
    <w:rsid w:val="358CD146"/>
    <w:rsid w:val="35B91547"/>
    <w:rsid w:val="35C585CE"/>
    <w:rsid w:val="36124D39"/>
    <w:rsid w:val="36139E38"/>
    <w:rsid w:val="36186FC3"/>
    <w:rsid w:val="36244B4D"/>
    <w:rsid w:val="362803F7"/>
    <w:rsid w:val="362E5326"/>
    <w:rsid w:val="3641D411"/>
    <w:rsid w:val="3671107D"/>
    <w:rsid w:val="3687CD89"/>
    <w:rsid w:val="369E5AE5"/>
    <w:rsid w:val="36CE60AC"/>
    <w:rsid w:val="36EF39A7"/>
    <w:rsid w:val="3700BB1D"/>
    <w:rsid w:val="372B3FF1"/>
    <w:rsid w:val="38200AD3"/>
    <w:rsid w:val="382D06FD"/>
    <w:rsid w:val="3845A54F"/>
    <w:rsid w:val="385E3016"/>
    <w:rsid w:val="386D29A8"/>
    <w:rsid w:val="386E93F8"/>
    <w:rsid w:val="387E266F"/>
    <w:rsid w:val="38F27437"/>
    <w:rsid w:val="39513B74"/>
    <w:rsid w:val="395FE347"/>
    <w:rsid w:val="396EFD89"/>
    <w:rsid w:val="3975D539"/>
    <w:rsid w:val="39903B34"/>
    <w:rsid w:val="39A047CE"/>
    <w:rsid w:val="39B46821"/>
    <w:rsid w:val="39EA0970"/>
    <w:rsid w:val="3A20BE1E"/>
    <w:rsid w:val="3A32BFE8"/>
    <w:rsid w:val="3A887587"/>
    <w:rsid w:val="3A9188A7"/>
    <w:rsid w:val="3AA7E44A"/>
    <w:rsid w:val="3ADE8B6A"/>
    <w:rsid w:val="3AF1A77A"/>
    <w:rsid w:val="3AFE528E"/>
    <w:rsid w:val="3B0F261C"/>
    <w:rsid w:val="3B18B93D"/>
    <w:rsid w:val="3B64EF3D"/>
    <w:rsid w:val="3B75EFAB"/>
    <w:rsid w:val="3B8E0284"/>
    <w:rsid w:val="3BE12A51"/>
    <w:rsid w:val="3C15BAD3"/>
    <w:rsid w:val="3C475D2B"/>
    <w:rsid w:val="3C778786"/>
    <w:rsid w:val="3C82502B"/>
    <w:rsid w:val="3C8CE9D0"/>
    <w:rsid w:val="3C9B2540"/>
    <w:rsid w:val="3CAF12E2"/>
    <w:rsid w:val="3CEC305D"/>
    <w:rsid w:val="3D09AF1E"/>
    <w:rsid w:val="3D0F144E"/>
    <w:rsid w:val="3D1926B6"/>
    <w:rsid w:val="3D61B3AB"/>
    <w:rsid w:val="3D66B1F8"/>
    <w:rsid w:val="3D6EC895"/>
    <w:rsid w:val="3D6F818C"/>
    <w:rsid w:val="3D738779"/>
    <w:rsid w:val="3D795CA9"/>
    <w:rsid w:val="3D8A7A24"/>
    <w:rsid w:val="3DA21675"/>
    <w:rsid w:val="3DA79EE5"/>
    <w:rsid w:val="3DAE2FA2"/>
    <w:rsid w:val="3DB9DF10"/>
    <w:rsid w:val="3DC0B180"/>
    <w:rsid w:val="3DEA66E0"/>
    <w:rsid w:val="3DED04CB"/>
    <w:rsid w:val="3DFE1326"/>
    <w:rsid w:val="3E1111B4"/>
    <w:rsid w:val="3E5CE034"/>
    <w:rsid w:val="3E86C833"/>
    <w:rsid w:val="3E944971"/>
    <w:rsid w:val="3EDB1A24"/>
    <w:rsid w:val="3EE7893F"/>
    <w:rsid w:val="3EFB7BBB"/>
    <w:rsid w:val="3F17D13D"/>
    <w:rsid w:val="3F4728B1"/>
    <w:rsid w:val="3F8C673A"/>
    <w:rsid w:val="3F91B444"/>
    <w:rsid w:val="3FBFBD4F"/>
    <w:rsid w:val="3FD4E81E"/>
    <w:rsid w:val="3FE43B22"/>
    <w:rsid w:val="40427E6A"/>
    <w:rsid w:val="4045A837"/>
    <w:rsid w:val="40A9C099"/>
    <w:rsid w:val="40B8C53D"/>
    <w:rsid w:val="40D140BF"/>
    <w:rsid w:val="40F80FC8"/>
    <w:rsid w:val="410982D7"/>
    <w:rsid w:val="411634E3"/>
    <w:rsid w:val="41443DC4"/>
    <w:rsid w:val="415A36DA"/>
    <w:rsid w:val="41A83D5A"/>
    <w:rsid w:val="420BB2AB"/>
    <w:rsid w:val="42282FCE"/>
    <w:rsid w:val="4239A11B"/>
    <w:rsid w:val="42878B22"/>
    <w:rsid w:val="4287EDB0"/>
    <w:rsid w:val="429C0A31"/>
    <w:rsid w:val="431D24B8"/>
    <w:rsid w:val="4360EE5B"/>
    <w:rsid w:val="436600C9"/>
    <w:rsid w:val="4366DFE1"/>
    <w:rsid w:val="437B4181"/>
    <w:rsid w:val="43950A2E"/>
    <w:rsid w:val="43AC09C3"/>
    <w:rsid w:val="43B11878"/>
    <w:rsid w:val="43E87E77"/>
    <w:rsid w:val="442DFDD3"/>
    <w:rsid w:val="443B2F59"/>
    <w:rsid w:val="44537401"/>
    <w:rsid w:val="44562344"/>
    <w:rsid w:val="446C580C"/>
    <w:rsid w:val="44743604"/>
    <w:rsid w:val="448063DF"/>
    <w:rsid w:val="448BD6B1"/>
    <w:rsid w:val="448CA951"/>
    <w:rsid w:val="44F02B92"/>
    <w:rsid w:val="451E1CF4"/>
    <w:rsid w:val="451EE64C"/>
    <w:rsid w:val="45270974"/>
    <w:rsid w:val="4569D15F"/>
    <w:rsid w:val="4571E6CF"/>
    <w:rsid w:val="45748B93"/>
    <w:rsid w:val="4597DD7A"/>
    <w:rsid w:val="4598AAF2"/>
    <w:rsid w:val="45B39EB1"/>
    <w:rsid w:val="45D04B41"/>
    <w:rsid w:val="45F156EC"/>
    <w:rsid w:val="46383375"/>
    <w:rsid w:val="464F9966"/>
    <w:rsid w:val="465E89C0"/>
    <w:rsid w:val="4661E17E"/>
    <w:rsid w:val="466229F6"/>
    <w:rsid w:val="466E7B15"/>
    <w:rsid w:val="4675C962"/>
    <w:rsid w:val="467E6F27"/>
    <w:rsid w:val="46A748E9"/>
    <w:rsid w:val="46B11C20"/>
    <w:rsid w:val="46C2B3EA"/>
    <w:rsid w:val="46CDD0C5"/>
    <w:rsid w:val="46E56EB6"/>
    <w:rsid w:val="4768C75D"/>
    <w:rsid w:val="4769BB6C"/>
    <w:rsid w:val="479A0AEE"/>
    <w:rsid w:val="47BA8174"/>
    <w:rsid w:val="483BAC2D"/>
    <w:rsid w:val="4843D778"/>
    <w:rsid w:val="48480EC8"/>
    <w:rsid w:val="4850E70C"/>
    <w:rsid w:val="488CF232"/>
    <w:rsid w:val="48AA3543"/>
    <w:rsid w:val="48C4B637"/>
    <w:rsid w:val="48EB8A69"/>
    <w:rsid w:val="48F4E96B"/>
    <w:rsid w:val="493F30D4"/>
    <w:rsid w:val="49457578"/>
    <w:rsid w:val="4971CCBB"/>
    <w:rsid w:val="497CED5A"/>
    <w:rsid w:val="4992EF64"/>
    <w:rsid w:val="49C01B74"/>
    <w:rsid w:val="4A135B63"/>
    <w:rsid w:val="4A13D822"/>
    <w:rsid w:val="4A1DC65C"/>
    <w:rsid w:val="4A432BC3"/>
    <w:rsid w:val="4A4419C0"/>
    <w:rsid w:val="4A87077C"/>
    <w:rsid w:val="4A87DFD4"/>
    <w:rsid w:val="4A89D843"/>
    <w:rsid w:val="4A8B0695"/>
    <w:rsid w:val="4AB9D31D"/>
    <w:rsid w:val="4ADDCF1F"/>
    <w:rsid w:val="4AFCEBED"/>
    <w:rsid w:val="4B2CE8C8"/>
    <w:rsid w:val="4B5EF9E4"/>
    <w:rsid w:val="4B7049A0"/>
    <w:rsid w:val="4B795656"/>
    <w:rsid w:val="4B97E608"/>
    <w:rsid w:val="4BB5840C"/>
    <w:rsid w:val="4BDD26B1"/>
    <w:rsid w:val="4C1AF549"/>
    <w:rsid w:val="4C3B6290"/>
    <w:rsid w:val="4C4439CF"/>
    <w:rsid w:val="4C621D69"/>
    <w:rsid w:val="4CB07CE2"/>
    <w:rsid w:val="4CBA7A0C"/>
    <w:rsid w:val="4CCC0B73"/>
    <w:rsid w:val="4CD96CA0"/>
    <w:rsid w:val="4CFC8296"/>
    <w:rsid w:val="4D0F4CDC"/>
    <w:rsid w:val="4D20389D"/>
    <w:rsid w:val="4D2E2591"/>
    <w:rsid w:val="4DAB5684"/>
    <w:rsid w:val="4E204878"/>
    <w:rsid w:val="4E37608E"/>
    <w:rsid w:val="4EA85502"/>
    <w:rsid w:val="4EADFE93"/>
    <w:rsid w:val="4EC81F28"/>
    <w:rsid w:val="4ED2063B"/>
    <w:rsid w:val="4F031797"/>
    <w:rsid w:val="4F148C49"/>
    <w:rsid w:val="4F4DA20E"/>
    <w:rsid w:val="4F5C7568"/>
    <w:rsid w:val="4F7CC818"/>
    <w:rsid w:val="4F961E92"/>
    <w:rsid w:val="4FC13D98"/>
    <w:rsid w:val="4FD49BF2"/>
    <w:rsid w:val="4FE10827"/>
    <w:rsid w:val="4FFBF631"/>
    <w:rsid w:val="50044646"/>
    <w:rsid w:val="501D8E81"/>
    <w:rsid w:val="502C9156"/>
    <w:rsid w:val="5062FFB6"/>
    <w:rsid w:val="5063D8E5"/>
    <w:rsid w:val="507E9F87"/>
    <w:rsid w:val="5081F9DA"/>
    <w:rsid w:val="511968C1"/>
    <w:rsid w:val="5122F22B"/>
    <w:rsid w:val="5132EDE6"/>
    <w:rsid w:val="515EF8F1"/>
    <w:rsid w:val="519CC527"/>
    <w:rsid w:val="519D7C54"/>
    <w:rsid w:val="519F4FC7"/>
    <w:rsid w:val="51CDB1DB"/>
    <w:rsid w:val="51EAB3F1"/>
    <w:rsid w:val="51F870EA"/>
    <w:rsid w:val="522FFA45"/>
    <w:rsid w:val="52443400"/>
    <w:rsid w:val="524F681F"/>
    <w:rsid w:val="525B802F"/>
    <w:rsid w:val="5262B5D5"/>
    <w:rsid w:val="5282FD72"/>
    <w:rsid w:val="528B7218"/>
    <w:rsid w:val="529A617A"/>
    <w:rsid w:val="52AEBD7E"/>
    <w:rsid w:val="52F09E81"/>
    <w:rsid w:val="5343993A"/>
    <w:rsid w:val="5344C389"/>
    <w:rsid w:val="534FCEDB"/>
    <w:rsid w:val="535B6065"/>
    <w:rsid w:val="53748F62"/>
    <w:rsid w:val="54801783"/>
    <w:rsid w:val="54849BC8"/>
    <w:rsid w:val="553FDEA9"/>
    <w:rsid w:val="555BA963"/>
    <w:rsid w:val="555BDF9B"/>
    <w:rsid w:val="556A11B1"/>
    <w:rsid w:val="559D6204"/>
    <w:rsid w:val="55B46AD9"/>
    <w:rsid w:val="55D8204B"/>
    <w:rsid w:val="5602158D"/>
    <w:rsid w:val="563873AE"/>
    <w:rsid w:val="563D5D27"/>
    <w:rsid w:val="5653B59B"/>
    <w:rsid w:val="56B99C14"/>
    <w:rsid w:val="56C71F7D"/>
    <w:rsid w:val="56F5BD4D"/>
    <w:rsid w:val="57064F11"/>
    <w:rsid w:val="570C6273"/>
    <w:rsid w:val="57102367"/>
    <w:rsid w:val="571AC5D9"/>
    <w:rsid w:val="574AC8A0"/>
    <w:rsid w:val="57594D9B"/>
    <w:rsid w:val="5765D59C"/>
    <w:rsid w:val="576919BA"/>
    <w:rsid w:val="5769EED4"/>
    <w:rsid w:val="577DFCBC"/>
    <w:rsid w:val="578300DA"/>
    <w:rsid w:val="57C19731"/>
    <w:rsid w:val="57C4BA02"/>
    <w:rsid w:val="581A1CD9"/>
    <w:rsid w:val="58337F36"/>
    <w:rsid w:val="587C87F9"/>
    <w:rsid w:val="589ED6FA"/>
    <w:rsid w:val="59170195"/>
    <w:rsid w:val="5942B24C"/>
    <w:rsid w:val="5944A7FA"/>
    <w:rsid w:val="594AD802"/>
    <w:rsid w:val="59715B29"/>
    <w:rsid w:val="59754583"/>
    <w:rsid w:val="5979EDCA"/>
    <w:rsid w:val="59B67684"/>
    <w:rsid w:val="59D4498D"/>
    <w:rsid w:val="59D70551"/>
    <w:rsid w:val="59FD711F"/>
    <w:rsid w:val="59FDC628"/>
    <w:rsid w:val="5A06B976"/>
    <w:rsid w:val="5A1085D6"/>
    <w:rsid w:val="5A1F9FC6"/>
    <w:rsid w:val="5A4F1102"/>
    <w:rsid w:val="5A6D5F95"/>
    <w:rsid w:val="5A8DFCB5"/>
    <w:rsid w:val="5A904B3C"/>
    <w:rsid w:val="5ABAC8DE"/>
    <w:rsid w:val="5ABED4F0"/>
    <w:rsid w:val="5AD6CA97"/>
    <w:rsid w:val="5ADEED60"/>
    <w:rsid w:val="5AEF9453"/>
    <w:rsid w:val="5AF1C2B0"/>
    <w:rsid w:val="5AF60ACC"/>
    <w:rsid w:val="5B10ADDD"/>
    <w:rsid w:val="5B418DCD"/>
    <w:rsid w:val="5B9B4E0B"/>
    <w:rsid w:val="5B9E01D2"/>
    <w:rsid w:val="5BB2DC6F"/>
    <w:rsid w:val="5BB9F720"/>
    <w:rsid w:val="5BCDE694"/>
    <w:rsid w:val="5BD78DCA"/>
    <w:rsid w:val="5BE419AB"/>
    <w:rsid w:val="5BF274B6"/>
    <w:rsid w:val="5C0406C1"/>
    <w:rsid w:val="5C1C7527"/>
    <w:rsid w:val="5C4E04D8"/>
    <w:rsid w:val="5C5F2722"/>
    <w:rsid w:val="5C65EA6D"/>
    <w:rsid w:val="5C73871C"/>
    <w:rsid w:val="5CCB8352"/>
    <w:rsid w:val="5D06FFB3"/>
    <w:rsid w:val="5D08E67E"/>
    <w:rsid w:val="5D23056E"/>
    <w:rsid w:val="5D4D0E67"/>
    <w:rsid w:val="5D6F5F96"/>
    <w:rsid w:val="5D72B27E"/>
    <w:rsid w:val="5D86E743"/>
    <w:rsid w:val="5DA6AEE5"/>
    <w:rsid w:val="5DA98C99"/>
    <w:rsid w:val="5DBA6240"/>
    <w:rsid w:val="5DBCC5E0"/>
    <w:rsid w:val="5E287F7A"/>
    <w:rsid w:val="5E30770F"/>
    <w:rsid w:val="5E3F0EE7"/>
    <w:rsid w:val="5E682C50"/>
    <w:rsid w:val="5EB50146"/>
    <w:rsid w:val="5F0EE52B"/>
    <w:rsid w:val="5F249767"/>
    <w:rsid w:val="5F399F0B"/>
    <w:rsid w:val="5F46380D"/>
    <w:rsid w:val="5F4A6C89"/>
    <w:rsid w:val="5F74DE53"/>
    <w:rsid w:val="5F7BBC6B"/>
    <w:rsid w:val="5FC407BF"/>
    <w:rsid w:val="5FE8BA87"/>
    <w:rsid w:val="603265F9"/>
    <w:rsid w:val="603D3551"/>
    <w:rsid w:val="604B22F6"/>
    <w:rsid w:val="60548789"/>
    <w:rsid w:val="60712450"/>
    <w:rsid w:val="609CCA50"/>
    <w:rsid w:val="60A25525"/>
    <w:rsid w:val="60A8C75A"/>
    <w:rsid w:val="60DE94C2"/>
    <w:rsid w:val="60F135DA"/>
    <w:rsid w:val="61588934"/>
    <w:rsid w:val="6165DD15"/>
    <w:rsid w:val="61AB4B3A"/>
    <w:rsid w:val="61B3C7FC"/>
    <w:rsid w:val="61E2BCB5"/>
    <w:rsid w:val="61F34BA8"/>
    <w:rsid w:val="6204EE75"/>
    <w:rsid w:val="62105F9C"/>
    <w:rsid w:val="621D702E"/>
    <w:rsid w:val="6229B0DB"/>
    <w:rsid w:val="622E8E8D"/>
    <w:rsid w:val="623EA85F"/>
    <w:rsid w:val="62415AB4"/>
    <w:rsid w:val="625826FB"/>
    <w:rsid w:val="628159D3"/>
    <w:rsid w:val="629B8E72"/>
    <w:rsid w:val="62B5A7CA"/>
    <w:rsid w:val="62BD414F"/>
    <w:rsid w:val="62ED36AE"/>
    <w:rsid w:val="630C26EB"/>
    <w:rsid w:val="63430272"/>
    <w:rsid w:val="635C347B"/>
    <w:rsid w:val="63626CFA"/>
    <w:rsid w:val="6375CA95"/>
    <w:rsid w:val="6390CCFC"/>
    <w:rsid w:val="63BAD2D2"/>
    <w:rsid w:val="63BC91C0"/>
    <w:rsid w:val="64109F38"/>
    <w:rsid w:val="64271FFE"/>
    <w:rsid w:val="645F3E7F"/>
    <w:rsid w:val="6479A19A"/>
    <w:rsid w:val="64E13184"/>
    <w:rsid w:val="64E705C1"/>
    <w:rsid w:val="655B6948"/>
    <w:rsid w:val="65717B62"/>
    <w:rsid w:val="659982B4"/>
    <w:rsid w:val="65CBA143"/>
    <w:rsid w:val="65DBEB06"/>
    <w:rsid w:val="6623BB58"/>
    <w:rsid w:val="6645EFB1"/>
    <w:rsid w:val="6671174C"/>
    <w:rsid w:val="668A5C61"/>
    <w:rsid w:val="66DCF682"/>
    <w:rsid w:val="67047760"/>
    <w:rsid w:val="671D1CC1"/>
    <w:rsid w:val="67276546"/>
    <w:rsid w:val="6734BEE8"/>
    <w:rsid w:val="673FEFCD"/>
    <w:rsid w:val="675A4F08"/>
    <w:rsid w:val="6777736F"/>
    <w:rsid w:val="677956EA"/>
    <w:rsid w:val="6785C277"/>
    <w:rsid w:val="67958E55"/>
    <w:rsid w:val="67C4B01F"/>
    <w:rsid w:val="67DD1617"/>
    <w:rsid w:val="67DF45C7"/>
    <w:rsid w:val="67F0F6BF"/>
    <w:rsid w:val="67FAAD16"/>
    <w:rsid w:val="6819DCF0"/>
    <w:rsid w:val="68577C9B"/>
    <w:rsid w:val="687A730E"/>
    <w:rsid w:val="6887B6D7"/>
    <w:rsid w:val="6889C004"/>
    <w:rsid w:val="68A7356E"/>
    <w:rsid w:val="68AD3101"/>
    <w:rsid w:val="68B1D9C4"/>
    <w:rsid w:val="68C23994"/>
    <w:rsid w:val="68CF63BA"/>
    <w:rsid w:val="68F25162"/>
    <w:rsid w:val="694A34FA"/>
    <w:rsid w:val="694EB229"/>
    <w:rsid w:val="6952A95F"/>
    <w:rsid w:val="69558A89"/>
    <w:rsid w:val="695BF796"/>
    <w:rsid w:val="6960297C"/>
    <w:rsid w:val="69CBC39D"/>
    <w:rsid w:val="69F3FB7A"/>
    <w:rsid w:val="6A0DC072"/>
    <w:rsid w:val="6A51FECE"/>
    <w:rsid w:val="6A526E6A"/>
    <w:rsid w:val="6A626D07"/>
    <w:rsid w:val="6A92A5D7"/>
    <w:rsid w:val="6ABD01BE"/>
    <w:rsid w:val="6AD18AEC"/>
    <w:rsid w:val="6AD7D53A"/>
    <w:rsid w:val="6AE48821"/>
    <w:rsid w:val="6B1E4531"/>
    <w:rsid w:val="6B214C0A"/>
    <w:rsid w:val="6B7EA470"/>
    <w:rsid w:val="6C1D57C5"/>
    <w:rsid w:val="6C225487"/>
    <w:rsid w:val="6C2389EE"/>
    <w:rsid w:val="6C4327DB"/>
    <w:rsid w:val="6C6F5118"/>
    <w:rsid w:val="6CAB05C2"/>
    <w:rsid w:val="6CB1405C"/>
    <w:rsid w:val="6CEAD5A7"/>
    <w:rsid w:val="6CF3C446"/>
    <w:rsid w:val="6CFA9CF0"/>
    <w:rsid w:val="6D156697"/>
    <w:rsid w:val="6D685D75"/>
    <w:rsid w:val="6D9CC262"/>
    <w:rsid w:val="6DAE3EDD"/>
    <w:rsid w:val="6DC2983B"/>
    <w:rsid w:val="6DCF9E6D"/>
    <w:rsid w:val="6DFCA587"/>
    <w:rsid w:val="6DFF8633"/>
    <w:rsid w:val="6E22455C"/>
    <w:rsid w:val="6E303B13"/>
    <w:rsid w:val="6E391B30"/>
    <w:rsid w:val="6E3BB0A0"/>
    <w:rsid w:val="6E450C97"/>
    <w:rsid w:val="6E47D3FC"/>
    <w:rsid w:val="6E48F462"/>
    <w:rsid w:val="6E524E08"/>
    <w:rsid w:val="6E5B3688"/>
    <w:rsid w:val="6E8D9F70"/>
    <w:rsid w:val="6EA1D581"/>
    <w:rsid w:val="6F0AF4EE"/>
    <w:rsid w:val="6F236867"/>
    <w:rsid w:val="6F2B096A"/>
    <w:rsid w:val="6F2C810A"/>
    <w:rsid w:val="6F4AD77F"/>
    <w:rsid w:val="6F632E0B"/>
    <w:rsid w:val="6F6B57E1"/>
    <w:rsid w:val="6F9AD199"/>
    <w:rsid w:val="6FECBDFC"/>
    <w:rsid w:val="70195100"/>
    <w:rsid w:val="7030A5B8"/>
    <w:rsid w:val="7034D536"/>
    <w:rsid w:val="70399BBB"/>
    <w:rsid w:val="709A888E"/>
    <w:rsid w:val="70AA7610"/>
    <w:rsid w:val="70AC8AC2"/>
    <w:rsid w:val="70B10A97"/>
    <w:rsid w:val="70C0FF05"/>
    <w:rsid w:val="70F01012"/>
    <w:rsid w:val="70F6083F"/>
    <w:rsid w:val="70F8305B"/>
    <w:rsid w:val="710052B8"/>
    <w:rsid w:val="717122A4"/>
    <w:rsid w:val="7175A9ED"/>
    <w:rsid w:val="718F07D2"/>
    <w:rsid w:val="71C74F69"/>
    <w:rsid w:val="7230B868"/>
    <w:rsid w:val="72DA8BC0"/>
    <w:rsid w:val="734D860C"/>
    <w:rsid w:val="737ABC4F"/>
    <w:rsid w:val="737E1AE4"/>
    <w:rsid w:val="739F4785"/>
    <w:rsid w:val="73DC32B2"/>
    <w:rsid w:val="73F13FC5"/>
    <w:rsid w:val="740A059F"/>
    <w:rsid w:val="740B5927"/>
    <w:rsid w:val="7414203F"/>
    <w:rsid w:val="74201B6C"/>
    <w:rsid w:val="742E2A63"/>
    <w:rsid w:val="74386714"/>
    <w:rsid w:val="744FA56A"/>
    <w:rsid w:val="745905AD"/>
    <w:rsid w:val="74E2137E"/>
    <w:rsid w:val="74F08311"/>
    <w:rsid w:val="75145F0B"/>
    <w:rsid w:val="7525E54E"/>
    <w:rsid w:val="7535A4BF"/>
    <w:rsid w:val="753E1B93"/>
    <w:rsid w:val="7568E33D"/>
    <w:rsid w:val="7588D511"/>
    <w:rsid w:val="758FDA1E"/>
    <w:rsid w:val="7596BBB8"/>
    <w:rsid w:val="759E78C0"/>
    <w:rsid w:val="75B3FF81"/>
    <w:rsid w:val="75BBA0B7"/>
    <w:rsid w:val="75C404B6"/>
    <w:rsid w:val="75F58D3B"/>
    <w:rsid w:val="760DBB2F"/>
    <w:rsid w:val="761E575E"/>
    <w:rsid w:val="766442BA"/>
    <w:rsid w:val="7682F0C8"/>
    <w:rsid w:val="76A4E441"/>
    <w:rsid w:val="76D48B2E"/>
    <w:rsid w:val="76D8CDDA"/>
    <w:rsid w:val="76E00ADA"/>
    <w:rsid w:val="76E5A80B"/>
    <w:rsid w:val="771847AA"/>
    <w:rsid w:val="77255EF9"/>
    <w:rsid w:val="774A27B4"/>
    <w:rsid w:val="776671DC"/>
    <w:rsid w:val="77AB676F"/>
    <w:rsid w:val="77C0A03D"/>
    <w:rsid w:val="77E06B20"/>
    <w:rsid w:val="77E5C369"/>
    <w:rsid w:val="77E70CC0"/>
    <w:rsid w:val="77F1D38D"/>
    <w:rsid w:val="782880C8"/>
    <w:rsid w:val="784BECAB"/>
    <w:rsid w:val="784E3FC1"/>
    <w:rsid w:val="78654FCD"/>
    <w:rsid w:val="78A1A117"/>
    <w:rsid w:val="78A3CE04"/>
    <w:rsid w:val="78A4C2D8"/>
    <w:rsid w:val="78A811A5"/>
    <w:rsid w:val="78BEFE48"/>
    <w:rsid w:val="78CF1D15"/>
    <w:rsid w:val="79369E71"/>
    <w:rsid w:val="7952DE94"/>
    <w:rsid w:val="7958B36C"/>
    <w:rsid w:val="7968F1C0"/>
    <w:rsid w:val="796C7790"/>
    <w:rsid w:val="79706F17"/>
    <w:rsid w:val="7A173748"/>
    <w:rsid w:val="7A3761EC"/>
    <w:rsid w:val="7A8DEEA5"/>
    <w:rsid w:val="7A9FF6CE"/>
    <w:rsid w:val="7AA48672"/>
    <w:rsid w:val="7AAC2F82"/>
    <w:rsid w:val="7ABBE3C3"/>
    <w:rsid w:val="7ACC8F58"/>
    <w:rsid w:val="7AF6A24B"/>
    <w:rsid w:val="7B2D8FBA"/>
    <w:rsid w:val="7B5CC988"/>
    <w:rsid w:val="7B8C822B"/>
    <w:rsid w:val="7BAF449B"/>
    <w:rsid w:val="7BAFD110"/>
    <w:rsid w:val="7BD0433C"/>
    <w:rsid w:val="7BE7BB04"/>
    <w:rsid w:val="7BEDFD1B"/>
    <w:rsid w:val="7C064ECC"/>
    <w:rsid w:val="7C13BB0D"/>
    <w:rsid w:val="7C405110"/>
    <w:rsid w:val="7C42D294"/>
    <w:rsid w:val="7C50133B"/>
    <w:rsid w:val="7C62471E"/>
    <w:rsid w:val="7C76B1A3"/>
    <w:rsid w:val="7CA5FD0E"/>
    <w:rsid w:val="7CF324F9"/>
    <w:rsid w:val="7D22E92D"/>
    <w:rsid w:val="7D26D38C"/>
    <w:rsid w:val="7D2F0584"/>
    <w:rsid w:val="7D39395E"/>
    <w:rsid w:val="7D466192"/>
    <w:rsid w:val="7D59105C"/>
    <w:rsid w:val="7D84F836"/>
    <w:rsid w:val="7D99AAEF"/>
    <w:rsid w:val="7DA0B08F"/>
    <w:rsid w:val="7DA96B91"/>
    <w:rsid w:val="7DC396C6"/>
    <w:rsid w:val="7DCFA975"/>
    <w:rsid w:val="7DD10D7E"/>
    <w:rsid w:val="7DF3B844"/>
    <w:rsid w:val="7E071921"/>
    <w:rsid w:val="7E0A7ADE"/>
    <w:rsid w:val="7E478E9E"/>
    <w:rsid w:val="7E4C4954"/>
    <w:rsid w:val="7E68E43D"/>
    <w:rsid w:val="7E74193F"/>
    <w:rsid w:val="7EACDEF5"/>
    <w:rsid w:val="7EAF0C8F"/>
    <w:rsid w:val="7EDEBDE9"/>
    <w:rsid w:val="7F02BEFC"/>
    <w:rsid w:val="7F036533"/>
    <w:rsid w:val="7F1C0C20"/>
    <w:rsid w:val="7F2C2D44"/>
    <w:rsid w:val="7F9B19CF"/>
    <w:rsid w:val="7FABBB96"/>
    <w:rsid w:val="7FD38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716E1BA0-6343-4214-829A-191CC836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paragraph" w:customStyle="1" w:styleId="Default">
    <w:name w:val="Default"/>
    <w:rsid w:val="006F09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26E26"/>
    <w:rPr>
      <w:color w:val="954F72" w:themeColor="followedHyperlink"/>
      <w:u w:val="single"/>
    </w:rPr>
  </w:style>
  <w:style w:type="paragraph" w:customStyle="1" w:styleId="paragraph">
    <w:name w:val="paragraph"/>
    <w:basedOn w:val="Normal"/>
    <w:rsid w:val="007469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69D1"/>
  </w:style>
  <w:style w:type="character" w:customStyle="1" w:styleId="eop">
    <w:name w:val="eop"/>
    <w:basedOn w:val="DefaultParagraphFont"/>
    <w:rsid w:val="007469D1"/>
  </w:style>
  <w:style w:type="paragraph" w:customStyle="1" w:styleId="TableParagraph">
    <w:name w:val="Table Paragraph"/>
    <w:basedOn w:val="Normal"/>
    <w:uiPriority w:val="1"/>
    <w:qFormat/>
    <w:rsid w:val="00087C79"/>
    <w:pPr>
      <w:ind w:left="10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2527">
      <w:bodyDiv w:val="1"/>
      <w:marLeft w:val="0"/>
      <w:marRight w:val="0"/>
      <w:marTop w:val="0"/>
      <w:marBottom w:val="0"/>
      <w:divBdr>
        <w:top w:val="none" w:sz="0" w:space="0" w:color="auto"/>
        <w:left w:val="none" w:sz="0" w:space="0" w:color="auto"/>
        <w:bottom w:val="none" w:sz="0" w:space="0" w:color="auto"/>
        <w:right w:val="none" w:sz="0" w:space="0" w:color="auto"/>
      </w:divBdr>
    </w:div>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8922452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610167055">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05261547">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073354829">
      <w:bodyDiv w:val="1"/>
      <w:marLeft w:val="0"/>
      <w:marRight w:val="0"/>
      <w:marTop w:val="0"/>
      <w:marBottom w:val="0"/>
      <w:divBdr>
        <w:top w:val="none" w:sz="0" w:space="0" w:color="auto"/>
        <w:left w:val="none" w:sz="0" w:space="0" w:color="auto"/>
        <w:bottom w:val="none" w:sz="0" w:space="0" w:color="auto"/>
        <w:right w:val="none" w:sz="0" w:space="0" w:color="auto"/>
      </w:divBdr>
    </w:div>
    <w:div w:id="1220357133">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0866902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nc.gov/divisions/council-women-youth/dv-sa-grants/fvp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5f2a6-f04a-4e09-bdea-b291d8858bad">
      <Terms xmlns="http://schemas.microsoft.com/office/infopath/2007/PartnerControls"/>
    </lcf76f155ced4ddcb4097134ff3c332f>
    <_ip_UnifiedCompliancePolicyUIAction xmlns="http://schemas.microsoft.com/sharepoint/v3" xsi:nil="true"/>
    <Verified xmlns="b705f2a6-f04a-4e09-bdea-b291d8858bad">false</Verified>
    <TaxCatchAll xmlns="bdd6547a-08be-4a5b-bf47-f91f9bdf7a81" xsi:nil="true"/>
    <_ip_UnifiedCompliancePolicyProperties xmlns="http://schemas.microsoft.com/sharepoint/v3" xsi:nil="true"/>
    <SharedWithUsers xmlns="bdd6547a-08be-4a5b-bf47-f91f9bdf7a81">
      <UserInfo>
        <DisplayName>Carman, Danielle M</DisplayName>
        <AccountId>33</AccountId>
        <AccountType/>
      </UserInfo>
      <UserInfo>
        <DisplayName>Ridley, Charnessa L</DisplayName>
        <AccountId>41</AccountId>
        <AccountType/>
      </UserInfo>
      <UserInfo>
        <DisplayName>Smith, Barbara</DisplayName>
        <AccountId>88</AccountId>
        <AccountType/>
      </UserInfo>
      <UserInfo>
        <DisplayName>Southerland, Harriett M</DisplayName>
        <AccountId>43</AccountId>
        <AccountType/>
      </UserInfo>
      <UserInfo>
        <DisplayName>Brendan, Chad T</DisplayName>
        <AccountId>110</AccountId>
        <AccountType/>
      </UserInfo>
      <UserInfo>
        <DisplayName>Mohamed, Ikhlas</DisplayName>
        <AccountId>114</AccountId>
        <AccountType/>
      </UserInfo>
      <UserInfo>
        <DisplayName>Ross, Sandra L</DisplayName>
        <AccountId>87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F101865696424E90071CE0A52B76F8" ma:contentTypeVersion="21" ma:contentTypeDescription="Create a new document." ma:contentTypeScope="" ma:versionID="f707d7b0a26b057eba0b8317ae18c1a7">
  <xsd:schema xmlns:xsd="http://www.w3.org/2001/XMLSchema" xmlns:xs="http://www.w3.org/2001/XMLSchema" xmlns:p="http://schemas.microsoft.com/office/2006/metadata/properties" xmlns:ns1="http://schemas.microsoft.com/sharepoint/v3" xmlns:ns2="b705f2a6-f04a-4e09-bdea-b291d8858bad" xmlns:ns3="bdd6547a-08be-4a5b-bf47-f91f9bdf7a81" targetNamespace="http://schemas.microsoft.com/office/2006/metadata/properties" ma:root="true" ma:fieldsID="d154933a7ca9444469ed3e4b2484d3ee" ns1:_="" ns2:_="" ns3:_="">
    <xsd:import namespace="http://schemas.microsoft.com/sharepoint/v3"/>
    <xsd:import namespace="b705f2a6-f04a-4e09-bdea-b291d8858bad"/>
    <xsd:import namespace="bdd6547a-08be-4a5b-bf47-f91f9bdf7a81"/>
    <xsd:element name="properties">
      <xsd:complexType>
        <xsd:sequence>
          <xsd:element name="documentManagement">
            <xsd:complexType>
              <xsd:all>
                <xsd:element ref="ns2:Verifi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2a6-f04a-4e09-bdea-b291d8858bad" elementFormDefault="qualified">
    <xsd:import namespace="http://schemas.microsoft.com/office/2006/documentManagement/types"/>
    <xsd:import namespace="http://schemas.microsoft.com/office/infopath/2007/PartnerControls"/>
    <xsd:element name="Verified" ma:index="2" nillable="true" ma:displayName="Verified" ma:default="0" ma:format="Dropdown" ma:internalName="Verifi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6547a-08be-4a5b-bf47-f91f9bdf7a81"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6f5516b-6edd-4a59-9a63-5627d584d5bd}" ma:internalName="TaxCatchAll" ma:showField="CatchAllData" ma:web="bdd6547a-08be-4a5b-bf47-f91f9bdf7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2.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3.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b705f2a6-f04a-4e09-bdea-b291d8858bad"/>
    <ds:schemaRef ds:uri="http://schemas.microsoft.com/sharepoint/v3"/>
    <ds:schemaRef ds:uri="bdd6547a-08be-4a5b-bf47-f91f9bdf7a81"/>
  </ds:schemaRefs>
</ds:datastoreItem>
</file>

<file path=customXml/itemProps4.xml><?xml version="1.0" encoding="utf-8"?>
<ds:datastoreItem xmlns:ds="http://schemas.openxmlformats.org/officeDocument/2006/customXml" ds:itemID="{7E74F9EB-3CE5-4C41-A0D3-E705C39C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05f2a6-f04a-4e09-bdea-b291d8858bad"/>
    <ds:schemaRef ds:uri="bdd6547a-08be-4a5b-bf47-f91f9bdf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Smith, Barbara</cp:lastModifiedBy>
  <cp:revision>191</cp:revision>
  <cp:lastPrinted>2023-03-10T21:56:00Z</cp:lastPrinted>
  <dcterms:created xsi:type="dcterms:W3CDTF">2024-10-16T02:03:00Z</dcterms:created>
  <dcterms:modified xsi:type="dcterms:W3CDTF">2024-11-18T16:59:00Z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0x0101007FF101865696424E90071CE0A52B76F8</vt:lpwstr>
  </property>
  <property fmtid="{D5CDD505-2E9C-101B-9397-08002B2CF9AE}" pid="3" name="MediaServiceImageTags">
    <vt:lpwstr/>
  </property>
</Properties>
</file>