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5E6B071" w14:textId="3244EAA7" w:rsidR="00CA76DB" w:rsidRPr="00374D2A" w:rsidRDefault="00B10959">
      <w:pPr>
        <w:spacing w:line="200" w:lineRule="exact"/>
        <w:rPr>
          <w:rFonts w:ascii="Georgia" w:hAnsi="Georgia"/>
        </w:rPr>
      </w:pPr>
      <w:bookmarkStart w:id="0" w:name="page1"/>
      <w:bookmarkEnd w:id="0"/>
      <w:r>
        <w:rPr>
          <w:rFonts w:ascii="Georgia" w:hAnsi="Georgia"/>
        </w:rPr>
        <w:t xml:space="preserve">  </w:t>
      </w:r>
    </w:p>
    <w:p w14:paraId="6E0BB8E3" w14:textId="795B009F" w:rsidR="00CA76DB" w:rsidRPr="00374D2A" w:rsidRDefault="00220A2E">
      <w:pPr>
        <w:spacing w:line="281" w:lineRule="exact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="000F1A51">
        <w:rPr>
          <w:rFonts w:ascii="Georgia" w:hAnsi="Georgia"/>
        </w:rPr>
        <w:pict w14:anchorId="73C6E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65.1pt">
            <v:imagedata r:id="rId11" o:title="DOA Logo"/>
          </v:shape>
        </w:pict>
      </w:r>
    </w:p>
    <w:p w14:paraId="52C0D480" w14:textId="71B430D7" w:rsidR="00941386" w:rsidRDefault="000F1A51">
      <w:pPr>
        <w:spacing w:line="0" w:lineRule="atLeast"/>
        <w:jc w:val="center"/>
        <w:rPr>
          <w:rFonts w:ascii="Georgia" w:eastAsia="Georgia" w:hAnsi="Georgia"/>
          <w:b/>
          <w:sz w:val="28"/>
        </w:rPr>
      </w:pPr>
      <w:r>
        <w:rPr>
          <w:rFonts w:ascii="Georgia" w:eastAsia="Georgia" w:hAnsi="Georgia"/>
          <w:b/>
          <w:sz w:val="28"/>
        </w:rPr>
        <w:pict w14:anchorId="53D40465">
          <v:shape id="_x0000_i1026" type="#_x0000_t75" style="width:2in;height:42.6pt">
            <v:imagedata r:id="rId12" o:title="DOA Logo"/>
          </v:shape>
        </w:pict>
      </w:r>
    </w:p>
    <w:p w14:paraId="0E80C79B" w14:textId="77777777" w:rsidR="0056329B" w:rsidRPr="00374D2A" w:rsidRDefault="0056329B">
      <w:pPr>
        <w:spacing w:line="0" w:lineRule="atLeast"/>
        <w:jc w:val="center"/>
        <w:rPr>
          <w:rFonts w:ascii="Georgia" w:eastAsia="Georgia" w:hAnsi="Georgia"/>
          <w:b/>
          <w:sz w:val="28"/>
        </w:rPr>
      </w:pPr>
    </w:p>
    <w:p w14:paraId="4AA50C0A" w14:textId="3A57AB9A" w:rsidR="00CA76DB" w:rsidRPr="00374D2A" w:rsidRDefault="00BB7CA2">
      <w:pPr>
        <w:spacing w:line="0" w:lineRule="atLeast"/>
        <w:jc w:val="center"/>
        <w:rPr>
          <w:rFonts w:ascii="Georgia" w:eastAsia="Georgia" w:hAnsi="Georgia"/>
          <w:b/>
          <w:sz w:val="28"/>
        </w:rPr>
      </w:pPr>
      <w:r>
        <w:rPr>
          <w:rFonts w:ascii="Georgia" w:eastAsia="Georgia" w:hAnsi="Georgia"/>
          <w:b/>
          <w:sz w:val="28"/>
        </w:rPr>
        <w:t xml:space="preserve">NC </w:t>
      </w:r>
      <w:r w:rsidR="00FD0062">
        <w:rPr>
          <w:rFonts w:ascii="Georgia" w:eastAsia="Georgia" w:hAnsi="Georgia"/>
          <w:b/>
          <w:sz w:val="28"/>
        </w:rPr>
        <w:t>Martin Luther King Jr. Commission</w:t>
      </w:r>
    </w:p>
    <w:p w14:paraId="38CBB7CC" w14:textId="10C4DF9B" w:rsidR="00CA76DB" w:rsidRPr="00A1633E" w:rsidRDefault="00A1633E" w:rsidP="00A1633E">
      <w:pPr>
        <w:spacing w:line="318" w:lineRule="exact"/>
        <w:jc w:val="center"/>
        <w:rPr>
          <w:rFonts w:ascii="Georgia" w:hAnsi="Georgia"/>
          <w:b/>
          <w:bCs/>
        </w:rPr>
      </w:pPr>
      <w:r w:rsidRPr="00A1633E">
        <w:rPr>
          <w:rFonts w:ascii="Georgia" w:hAnsi="Georgia"/>
          <w:b/>
          <w:bCs/>
        </w:rPr>
        <w:t>North Carolina Department of Admi</w:t>
      </w:r>
      <w:r>
        <w:rPr>
          <w:rFonts w:ascii="Georgia" w:hAnsi="Georgia"/>
          <w:b/>
          <w:bCs/>
        </w:rPr>
        <w:t>nistration</w:t>
      </w:r>
    </w:p>
    <w:p w14:paraId="7A56D09E" w14:textId="56D5331B" w:rsidR="00CA76DB" w:rsidRPr="00374D2A" w:rsidRDefault="006563AA">
      <w:pPr>
        <w:spacing w:line="0" w:lineRule="atLeast"/>
        <w:jc w:val="center"/>
        <w:rPr>
          <w:rFonts w:ascii="Georgia" w:eastAsia="Georgia" w:hAnsi="Georgia"/>
          <w:b/>
        </w:rPr>
      </w:pPr>
      <w:r>
        <w:rPr>
          <w:rFonts w:ascii="Georgia" w:eastAsia="Georgia" w:hAnsi="Georgia"/>
          <w:b/>
        </w:rPr>
        <w:t>______________</w:t>
      </w:r>
      <w:r w:rsidR="006001C9">
        <w:rPr>
          <w:rFonts w:ascii="Georgia" w:eastAsia="Georgia" w:hAnsi="Georgia"/>
          <w:b/>
        </w:rPr>
        <w:t>_________________</w:t>
      </w:r>
      <w:r>
        <w:rPr>
          <w:rFonts w:ascii="Georgia" w:eastAsia="Georgia" w:hAnsi="Georgia"/>
          <w:b/>
        </w:rPr>
        <w:t>____</w:t>
      </w:r>
    </w:p>
    <w:p w14:paraId="6F8E307C" w14:textId="77777777" w:rsidR="00CA76DB" w:rsidRPr="00374D2A" w:rsidRDefault="00CA76DB">
      <w:pPr>
        <w:spacing w:line="34" w:lineRule="exact"/>
        <w:rPr>
          <w:rFonts w:ascii="Georgia" w:hAnsi="Georgia"/>
        </w:rPr>
      </w:pPr>
    </w:p>
    <w:p w14:paraId="0346CF8E" w14:textId="3FAB3382" w:rsidR="0098551A" w:rsidRPr="00167DFB" w:rsidRDefault="00AC3308">
      <w:pPr>
        <w:spacing w:line="0" w:lineRule="atLeast"/>
        <w:jc w:val="center"/>
        <w:rPr>
          <w:rFonts w:ascii="Georgia" w:eastAsia="Georgia" w:hAnsi="Georgia"/>
          <w:b/>
          <w:bCs/>
          <w:sz w:val="22"/>
          <w:szCs w:val="22"/>
        </w:rPr>
      </w:pPr>
      <w:r w:rsidRPr="00167DFB">
        <w:rPr>
          <w:rFonts w:ascii="Georgia" w:eastAsia="Georgia" w:hAnsi="Georgia"/>
          <w:b/>
          <w:bCs/>
          <w:sz w:val="22"/>
          <w:szCs w:val="22"/>
        </w:rPr>
        <w:t xml:space="preserve">Wednesday </w:t>
      </w:r>
      <w:r w:rsidR="00716FAE">
        <w:rPr>
          <w:rFonts w:ascii="Georgia" w:eastAsia="Georgia" w:hAnsi="Georgia"/>
          <w:b/>
          <w:bCs/>
          <w:sz w:val="22"/>
          <w:szCs w:val="22"/>
        </w:rPr>
        <w:t>June 24</w:t>
      </w:r>
      <w:r w:rsidR="004732F5">
        <w:rPr>
          <w:rFonts w:ascii="Georgia" w:eastAsia="Georgia" w:hAnsi="Georgia"/>
          <w:b/>
          <w:bCs/>
          <w:sz w:val="22"/>
          <w:szCs w:val="22"/>
        </w:rPr>
        <w:t>,</w:t>
      </w:r>
      <w:r w:rsidR="004613D3" w:rsidRPr="00167DFB">
        <w:rPr>
          <w:rFonts w:ascii="Georgia" w:eastAsia="Georgia" w:hAnsi="Georgia"/>
          <w:b/>
          <w:bCs/>
          <w:sz w:val="22"/>
          <w:szCs w:val="22"/>
        </w:rPr>
        <w:t xml:space="preserve"> 202</w:t>
      </w:r>
      <w:r w:rsidR="002D7088">
        <w:rPr>
          <w:rFonts w:ascii="Georgia" w:eastAsia="Georgia" w:hAnsi="Georgia"/>
          <w:b/>
          <w:bCs/>
          <w:sz w:val="22"/>
          <w:szCs w:val="22"/>
        </w:rPr>
        <w:t>6</w:t>
      </w:r>
    </w:p>
    <w:p w14:paraId="3CE70540" w14:textId="517D0BAC" w:rsidR="00CA76DB" w:rsidRDefault="00716FAE">
      <w:pPr>
        <w:spacing w:line="0" w:lineRule="atLeast"/>
        <w:jc w:val="center"/>
        <w:rPr>
          <w:rFonts w:ascii="Georgia" w:eastAsia="Georgia" w:hAnsi="Georgia"/>
          <w:b/>
          <w:sz w:val="22"/>
          <w:szCs w:val="22"/>
        </w:rPr>
      </w:pPr>
      <w:r>
        <w:rPr>
          <w:rFonts w:ascii="Georgia" w:eastAsia="Georgia" w:hAnsi="Georgia"/>
          <w:b/>
          <w:sz w:val="22"/>
          <w:szCs w:val="22"/>
        </w:rPr>
        <w:t>3:00-4</w:t>
      </w:r>
      <w:r w:rsidR="00F53594">
        <w:rPr>
          <w:rFonts w:ascii="Georgia" w:eastAsia="Georgia" w:hAnsi="Georgia"/>
          <w:b/>
          <w:sz w:val="22"/>
          <w:szCs w:val="22"/>
        </w:rPr>
        <w:t>:00 PM</w:t>
      </w:r>
    </w:p>
    <w:p w14:paraId="6BA6442B" w14:textId="5F4CD268" w:rsidR="00F53594" w:rsidRDefault="00716FAE">
      <w:pPr>
        <w:spacing w:line="0" w:lineRule="atLeast"/>
        <w:jc w:val="center"/>
        <w:rPr>
          <w:rFonts w:ascii="Georgia" w:eastAsia="Georgia" w:hAnsi="Georgia"/>
          <w:b/>
          <w:sz w:val="22"/>
          <w:szCs w:val="22"/>
        </w:rPr>
      </w:pPr>
      <w:r>
        <w:rPr>
          <w:rFonts w:ascii="Georgia" w:eastAsia="Georgia" w:hAnsi="Georgia"/>
          <w:b/>
          <w:sz w:val="22"/>
          <w:szCs w:val="22"/>
        </w:rPr>
        <w:t xml:space="preserve"> Zoom Virtual</w:t>
      </w:r>
      <w:r w:rsidR="009015A3">
        <w:rPr>
          <w:rFonts w:ascii="Georgia" w:eastAsia="Georgia" w:hAnsi="Georgia"/>
          <w:b/>
          <w:sz w:val="22"/>
          <w:szCs w:val="22"/>
        </w:rPr>
        <w:t xml:space="preserve"> </w:t>
      </w:r>
      <w:r w:rsidR="00F53594">
        <w:rPr>
          <w:rFonts w:ascii="Georgia" w:eastAsia="Georgia" w:hAnsi="Georgia"/>
          <w:b/>
          <w:sz w:val="22"/>
          <w:szCs w:val="22"/>
        </w:rPr>
        <w:t>Meeting</w:t>
      </w:r>
    </w:p>
    <w:p w14:paraId="4746BE1C" w14:textId="77777777" w:rsidR="00367DBF" w:rsidRPr="00432CFE" w:rsidRDefault="00367DBF" w:rsidP="00367DBF">
      <w:pPr>
        <w:spacing w:line="0" w:lineRule="atLeast"/>
        <w:jc w:val="center"/>
        <w:rPr>
          <w:rFonts w:ascii="Georgia" w:eastAsia="Georgia" w:hAnsi="Georgia"/>
          <w:b/>
          <w:sz w:val="20"/>
          <w:szCs w:val="20"/>
        </w:rPr>
      </w:pPr>
    </w:p>
    <w:p w14:paraId="67EA5CF6" w14:textId="2B27C112" w:rsidR="00A92453" w:rsidRDefault="005007E4" w:rsidP="00A2162A">
      <w:pPr>
        <w:spacing w:line="0" w:lineRule="atLeast"/>
        <w:jc w:val="center"/>
        <w:rPr>
          <w:rFonts w:ascii="Georgia" w:eastAsia="Georgia" w:hAnsi="Georgia"/>
          <w:bCs/>
          <w:sz w:val="20"/>
          <w:szCs w:val="20"/>
        </w:rPr>
      </w:pPr>
      <w:r w:rsidRPr="00432CFE">
        <w:rPr>
          <w:rFonts w:ascii="Georgia" w:eastAsia="Georgia" w:hAnsi="Georgia"/>
          <w:b/>
          <w:sz w:val="20"/>
          <w:szCs w:val="20"/>
        </w:rPr>
        <w:t>Meeting Link:</w:t>
      </w:r>
      <w:r w:rsidR="002B34F9" w:rsidRPr="00432CFE">
        <w:rPr>
          <w:rFonts w:ascii="Georgia" w:eastAsia="Georgia" w:hAnsi="Georgia"/>
          <w:b/>
          <w:sz w:val="20"/>
          <w:szCs w:val="20"/>
        </w:rPr>
        <w:t xml:space="preserve"> </w:t>
      </w:r>
      <w:r w:rsidR="008E0137" w:rsidRPr="008E0137">
        <w:rPr>
          <w:rFonts w:ascii="Georgia" w:eastAsia="Georgia" w:hAnsi="Georgia"/>
          <w:bCs/>
          <w:sz w:val="20"/>
          <w:szCs w:val="20"/>
        </w:rPr>
        <w:t>https://www.zoomgov.com/j/1613708813?pwd=dOXNw0W3hcfI5qPnNcWxFQ7lQug4te.1</w:t>
      </w:r>
    </w:p>
    <w:p w14:paraId="336FC482" w14:textId="2D631922" w:rsidR="005007E4" w:rsidRPr="00432CFE" w:rsidRDefault="005007E4" w:rsidP="00D44666">
      <w:pPr>
        <w:spacing w:line="0" w:lineRule="atLeast"/>
        <w:jc w:val="center"/>
        <w:rPr>
          <w:rFonts w:ascii="Georgia" w:eastAsia="Georgia" w:hAnsi="Georgia"/>
          <w:b/>
          <w:sz w:val="20"/>
          <w:szCs w:val="20"/>
        </w:rPr>
      </w:pPr>
      <w:r w:rsidRPr="00432CFE">
        <w:rPr>
          <w:rFonts w:ascii="Georgia" w:eastAsia="Georgia" w:hAnsi="Georgia"/>
          <w:b/>
          <w:sz w:val="20"/>
          <w:szCs w:val="20"/>
        </w:rPr>
        <w:t>Meeting ID:</w:t>
      </w:r>
      <w:r w:rsidR="007E2A11" w:rsidRPr="00432CFE">
        <w:rPr>
          <w:rFonts w:ascii="Georgia" w:eastAsia="Georgia" w:hAnsi="Georgia"/>
          <w:b/>
          <w:sz w:val="20"/>
          <w:szCs w:val="20"/>
        </w:rPr>
        <w:t xml:space="preserve"> </w:t>
      </w:r>
      <w:r w:rsidR="008E0137">
        <w:rPr>
          <w:rFonts w:ascii="Georgia" w:eastAsia="Georgia" w:hAnsi="Georgia"/>
          <w:bCs/>
          <w:sz w:val="20"/>
          <w:szCs w:val="20"/>
        </w:rPr>
        <w:t>161 370 8813</w:t>
      </w:r>
    </w:p>
    <w:p w14:paraId="734DF3FC" w14:textId="51BEB582" w:rsidR="005007E4" w:rsidRPr="00432CFE" w:rsidRDefault="005007E4" w:rsidP="00D44666">
      <w:pPr>
        <w:spacing w:line="0" w:lineRule="atLeast"/>
        <w:jc w:val="center"/>
        <w:rPr>
          <w:rFonts w:ascii="Georgia" w:eastAsia="Georgia" w:hAnsi="Georgia"/>
          <w:b/>
          <w:sz w:val="20"/>
          <w:szCs w:val="20"/>
        </w:rPr>
      </w:pPr>
      <w:r w:rsidRPr="00432CFE">
        <w:rPr>
          <w:rFonts w:ascii="Georgia" w:eastAsia="Georgia" w:hAnsi="Georgia"/>
          <w:b/>
          <w:sz w:val="20"/>
          <w:szCs w:val="20"/>
        </w:rPr>
        <w:t xml:space="preserve">Passcode: </w:t>
      </w:r>
      <w:r w:rsidR="008E0137">
        <w:rPr>
          <w:rFonts w:ascii="Georgia" w:eastAsia="Georgia" w:hAnsi="Georgia"/>
          <w:bCs/>
          <w:sz w:val="20"/>
          <w:szCs w:val="20"/>
        </w:rPr>
        <w:t>398468</w:t>
      </w:r>
    </w:p>
    <w:p w14:paraId="5557C944" w14:textId="161F58CF" w:rsidR="00B755D2" w:rsidRPr="00432CFE" w:rsidRDefault="00333A63" w:rsidP="00B755D2">
      <w:pPr>
        <w:pStyle w:val="NormalWeb"/>
        <w:jc w:val="center"/>
        <w:rPr>
          <w:rFonts w:ascii="Georgia" w:hAnsi="Georgia"/>
          <w:i/>
          <w:iCs/>
          <w:sz w:val="20"/>
          <w:szCs w:val="20"/>
        </w:rPr>
      </w:pPr>
      <w:r w:rsidRPr="00432CFE">
        <w:rPr>
          <w:rFonts w:ascii="Georgia" w:hAnsi="Georgia"/>
          <w:i/>
          <w:iCs/>
          <w:sz w:val="20"/>
          <w:szCs w:val="20"/>
        </w:rPr>
        <w:t xml:space="preserve">Meeting Minutes– </w:t>
      </w:r>
      <w:r w:rsidR="00A0630E" w:rsidRPr="00432CFE">
        <w:rPr>
          <w:rFonts w:ascii="Georgia" w:hAnsi="Georgia"/>
          <w:i/>
          <w:iCs/>
          <w:sz w:val="20"/>
          <w:szCs w:val="20"/>
        </w:rPr>
        <w:t>Jordan Etters</w:t>
      </w:r>
    </w:p>
    <w:p w14:paraId="152A095C" w14:textId="2D5C0C03" w:rsidR="00CA76DB" w:rsidRDefault="454FDCDE" w:rsidP="5B0C4D4C">
      <w:pPr>
        <w:spacing w:line="0" w:lineRule="atLeast"/>
        <w:rPr>
          <w:rFonts w:ascii="Georgia" w:eastAsia="Georgia" w:hAnsi="Georgia"/>
          <w:b/>
          <w:bCs/>
          <w:u w:val="single"/>
        </w:rPr>
      </w:pPr>
      <w:r w:rsidRPr="546C09CE">
        <w:rPr>
          <w:rFonts w:ascii="Georgia" w:eastAsia="Georgia" w:hAnsi="Georgia"/>
          <w:b/>
          <w:bCs/>
          <w:u w:val="single"/>
        </w:rPr>
        <w:t>Welcom</w:t>
      </w:r>
      <w:r w:rsidR="00741A25">
        <w:rPr>
          <w:rFonts w:ascii="Georgia" w:eastAsia="Georgia" w:hAnsi="Georgia"/>
          <w:b/>
          <w:bCs/>
          <w:u w:val="single"/>
        </w:rPr>
        <w:t>e</w:t>
      </w:r>
      <w:r w:rsidR="00991003">
        <w:rPr>
          <w:rFonts w:ascii="Georgia" w:eastAsia="Georgia" w:hAnsi="Georgia"/>
          <w:b/>
          <w:bCs/>
          <w:u w:val="single"/>
        </w:rPr>
        <w:t xml:space="preserve"> &amp; Call to Order</w:t>
      </w:r>
      <w:r w:rsidR="00BE4A24">
        <w:rPr>
          <w:rFonts w:ascii="Georgia" w:eastAsia="Georgia" w:hAnsi="Georgia"/>
          <w:b/>
          <w:bCs/>
          <w:u w:val="single"/>
        </w:rPr>
        <w:t xml:space="preserve"> </w:t>
      </w:r>
      <w:r w:rsidR="005A337F">
        <w:rPr>
          <w:rFonts w:ascii="Georgia" w:eastAsia="Georgia" w:hAnsi="Georgia"/>
          <w:b/>
          <w:bCs/>
          <w:u w:val="single"/>
        </w:rPr>
        <w:t>– 3:</w:t>
      </w:r>
      <w:r w:rsidR="00356126">
        <w:rPr>
          <w:rFonts w:ascii="Georgia" w:eastAsia="Georgia" w:hAnsi="Georgia"/>
          <w:b/>
          <w:bCs/>
          <w:u w:val="single"/>
        </w:rPr>
        <w:t>0</w:t>
      </w:r>
      <w:r w:rsidR="002E4C2F">
        <w:rPr>
          <w:rFonts w:ascii="Georgia" w:eastAsia="Georgia" w:hAnsi="Georgia"/>
          <w:b/>
          <w:bCs/>
          <w:u w:val="single"/>
        </w:rPr>
        <w:t>4</w:t>
      </w:r>
      <w:r w:rsidR="00356126">
        <w:rPr>
          <w:rFonts w:ascii="Georgia" w:eastAsia="Georgia" w:hAnsi="Georgia"/>
          <w:b/>
          <w:bCs/>
          <w:u w:val="single"/>
        </w:rPr>
        <w:t xml:space="preserve"> </w:t>
      </w:r>
      <w:r w:rsidR="00364303">
        <w:rPr>
          <w:rFonts w:ascii="Georgia" w:eastAsia="Georgia" w:hAnsi="Georgia"/>
          <w:b/>
          <w:bCs/>
          <w:u w:val="single"/>
        </w:rPr>
        <w:t>PM</w:t>
      </w:r>
    </w:p>
    <w:p w14:paraId="3F2DCA7B" w14:textId="51100C45" w:rsidR="00113B5F" w:rsidRDefault="00195082" w:rsidP="004A0A68">
      <w:pPr>
        <w:spacing w:line="0" w:lineRule="atLeast"/>
        <w:rPr>
          <w:rFonts w:ascii="Georgia" w:eastAsia="Georgia" w:hAnsi="Georgia"/>
          <w:i/>
          <w:iCs/>
        </w:rPr>
      </w:pPr>
      <w:r>
        <w:rPr>
          <w:rFonts w:ascii="Georgia" w:eastAsia="Georgia" w:hAnsi="Georgia"/>
          <w:i/>
          <w:iCs/>
        </w:rPr>
        <w:t>Marcus R. Bass, Commission Chair</w:t>
      </w:r>
    </w:p>
    <w:p w14:paraId="6BA6906E" w14:textId="77777777" w:rsidR="006B3028" w:rsidRDefault="006B3028" w:rsidP="004A0A68">
      <w:pPr>
        <w:spacing w:line="0" w:lineRule="atLeast"/>
        <w:rPr>
          <w:rFonts w:ascii="Georgia" w:eastAsia="Georgia" w:hAnsi="Georgia"/>
          <w:i/>
          <w:iCs/>
        </w:rPr>
      </w:pPr>
    </w:p>
    <w:p w14:paraId="018D339A" w14:textId="7D232155" w:rsidR="00E94058" w:rsidRPr="00F950E6" w:rsidRDefault="00195082" w:rsidP="004A0A68">
      <w:pPr>
        <w:spacing w:line="0" w:lineRule="atLeast"/>
        <w:rPr>
          <w:rFonts w:ascii="Georgia" w:eastAsia="Georgia" w:hAnsi="Georgia"/>
        </w:rPr>
      </w:pPr>
      <w:r>
        <w:rPr>
          <w:rFonts w:ascii="Georgia" w:eastAsia="Georgia" w:hAnsi="Georgia"/>
          <w:i/>
          <w:iCs/>
        </w:rPr>
        <w:t xml:space="preserve">Chair Bass </w:t>
      </w:r>
      <w:r w:rsidRPr="000245E4">
        <w:rPr>
          <w:rFonts w:ascii="Georgia" w:eastAsia="Georgia" w:hAnsi="Georgia"/>
        </w:rPr>
        <w:t>welcomed everyone to the meeting</w:t>
      </w:r>
      <w:r w:rsidR="000245E4">
        <w:rPr>
          <w:rFonts w:ascii="Georgia" w:eastAsia="Georgia" w:hAnsi="Georgia"/>
        </w:rPr>
        <w:t xml:space="preserve"> and asked for a roll call of attendance.</w:t>
      </w:r>
    </w:p>
    <w:p w14:paraId="337BADBE" w14:textId="77777777" w:rsidR="00494A90" w:rsidRDefault="00494A90" w:rsidP="00625DED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</w:p>
    <w:p w14:paraId="606CCF36" w14:textId="2F203774" w:rsidR="000A5BF6" w:rsidRDefault="000A5BF6" w:rsidP="002905DF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  <w:r w:rsidRPr="000A5BF6">
        <w:rPr>
          <w:rFonts w:ascii="Georgia" w:hAnsi="Georgia"/>
          <w:b/>
          <w:bCs/>
          <w:u w:val="single"/>
        </w:rPr>
        <w:t>Attendance</w:t>
      </w:r>
      <w:r w:rsidR="005A337F">
        <w:rPr>
          <w:rFonts w:ascii="Georgia" w:hAnsi="Georgia"/>
          <w:b/>
          <w:bCs/>
          <w:u w:val="single"/>
        </w:rPr>
        <w:t xml:space="preserve"> &amp; Minutes</w:t>
      </w:r>
      <w:r w:rsidR="00F53594">
        <w:rPr>
          <w:rFonts w:ascii="Georgia" w:hAnsi="Georgia"/>
          <w:b/>
          <w:bCs/>
          <w:u w:val="single"/>
        </w:rPr>
        <w:t xml:space="preserve"> </w:t>
      </w:r>
      <w:r w:rsidR="005A337F">
        <w:rPr>
          <w:rFonts w:ascii="Georgia" w:hAnsi="Georgia"/>
          <w:b/>
          <w:bCs/>
          <w:u w:val="single"/>
        </w:rPr>
        <w:t>–</w:t>
      </w:r>
      <w:r w:rsidR="00BE4A24">
        <w:rPr>
          <w:rFonts w:ascii="Georgia" w:hAnsi="Georgia"/>
          <w:b/>
          <w:bCs/>
          <w:u w:val="single"/>
        </w:rPr>
        <w:t xml:space="preserve"> </w:t>
      </w:r>
      <w:r w:rsidR="005A337F">
        <w:rPr>
          <w:rFonts w:ascii="Georgia" w:hAnsi="Georgia"/>
          <w:b/>
          <w:bCs/>
          <w:u w:val="single"/>
        </w:rPr>
        <w:t>3:</w:t>
      </w:r>
      <w:r w:rsidR="008C7715">
        <w:rPr>
          <w:rFonts w:ascii="Georgia" w:hAnsi="Georgia"/>
          <w:b/>
          <w:bCs/>
          <w:u w:val="single"/>
        </w:rPr>
        <w:t>05</w:t>
      </w:r>
      <w:r w:rsidR="005A337F">
        <w:rPr>
          <w:rFonts w:ascii="Georgia" w:hAnsi="Georgia"/>
          <w:b/>
          <w:bCs/>
          <w:u w:val="single"/>
        </w:rPr>
        <w:t xml:space="preserve"> </w:t>
      </w:r>
      <w:r w:rsidR="00364303">
        <w:rPr>
          <w:rFonts w:ascii="Georgia" w:hAnsi="Georgia"/>
          <w:b/>
          <w:bCs/>
          <w:u w:val="single"/>
        </w:rPr>
        <w:t>PM</w:t>
      </w:r>
    </w:p>
    <w:p w14:paraId="017769B5" w14:textId="3FD19650" w:rsidR="00410ED1" w:rsidRDefault="00012710" w:rsidP="002905DF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>
        <w:rPr>
          <w:rFonts w:ascii="Georgia" w:hAnsi="Georgia"/>
          <w:i/>
          <w:iCs/>
        </w:rPr>
        <w:t xml:space="preserve">Jordan Etters, </w:t>
      </w:r>
      <w:r w:rsidR="009B3EC3">
        <w:rPr>
          <w:rFonts w:ascii="Georgia" w:hAnsi="Georgia"/>
          <w:i/>
          <w:iCs/>
        </w:rPr>
        <w:t>Policy &amp; Strategic Planning</w:t>
      </w:r>
      <w:r>
        <w:rPr>
          <w:rFonts w:ascii="Georgia" w:hAnsi="Georgia"/>
          <w:i/>
          <w:iCs/>
        </w:rPr>
        <w:t xml:space="preserve"> Coordinator, NC DOA</w:t>
      </w:r>
    </w:p>
    <w:p w14:paraId="77310362" w14:textId="77777777" w:rsidR="000A5BF6" w:rsidRDefault="000A5BF6" w:rsidP="002905DF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</w:p>
    <w:p w14:paraId="66624AC5" w14:textId="28D50C1C" w:rsidR="00942ACA" w:rsidRPr="000826C1" w:rsidRDefault="001E3865" w:rsidP="002905DF">
      <w:pPr>
        <w:pStyle w:val="NormalWeb"/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  <w:i/>
          <w:iCs/>
        </w:rPr>
        <w:t>Jordan Etters</w:t>
      </w:r>
      <w:r w:rsidRPr="00E8485E">
        <w:rPr>
          <w:rFonts w:ascii="Georgia" w:hAnsi="Georgia"/>
        </w:rPr>
        <w:t xml:space="preserve"> </w:t>
      </w:r>
      <w:r w:rsidR="00E8485E" w:rsidRPr="00E8485E">
        <w:rPr>
          <w:rFonts w:ascii="Georgia" w:hAnsi="Georgia"/>
        </w:rPr>
        <w:t>took attendanc</w:t>
      </w:r>
      <w:r w:rsidR="000F0528">
        <w:rPr>
          <w:rFonts w:ascii="Georgia" w:hAnsi="Georgia"/>
        </w:rPr>
        <w:t>e via</w:t>
      </w:r>
      <w:r w:rsidR="003C4EBB">
        <w:rPr>
          <w:rFonts w:ascii="Georgia" w:hAnsi="Georgia"/>
        </w:rPr>
        <w:t xml:space="preserve"> roll call</w:t>
      </w:r>
      <w:r w:rsidR="00A2162A">
        <w:rPr>
          <w:rFonts w:ascii="Georgia" w:hAnsi="Georgia"/>
        </w:rPr>
        <w:t xml:space="preserve">. </w:t>
      </w:r>
    </w:p>
    <w:p w14:paraId="0A93193B" w14:textId="77777777" w:rsidR="000A5BF6" w:rsidRDefault="000A5BF6" w:rsidP="002905DF">
      <w:pPr>
        <w:pStyle w:val="NormalWeb"/>
        <w:spacing w:before="0" w:beforeAutospacing="0" w:after="0" w:afterAutospacing="0"/>
        <w:rPr>
          <w:rFonts w:ascii="Georgia" w:hAnsi="Georgia"/>
          <w:i/>
          <w:iCs/>
          <w:u w:val="single"/>
        </w:rPr>
      </w:pPr>
    </w:p>
    <w:p w14:paraId="4514117A" w14:textId="0985B3CE" w:rsidR="00D1139C" w:rsidRDefault="003A2030" w:rsidP="002905DF">
      <w:pPr>
        <w:pStyle w:val="NormalWeb"/>
        <w:spacing w:before="0" w:beforeAutospacing="0" w:after="0" w:afterAutospacing="0"/>
        <w:rPr>
          <w:rFonts w:ascii="Georgia" w:hAnsi="Georgia"/>
        </w:rPr>
      </w:pPr>
      <w:r w:rsidRPr="00C45C7D">
        <w:rPr>
          <w:rFonts w:ascii="Georgia" w:hAnsi="Georgia"/>
          <w:i/>
          <w:iCs/>
          <w:u w:val="single"/>
        </w:rPr>
        <w:t>Members Present:</w:t>
      </w:r>
      <w:r w:rsidR="00BB4C57">
        <w:rPr>
          <w:rFonts w:ascii="Georgia" w:hAnsi="Georgia"/>
        </w:rPr>
        <w:t xml:space="preserve"> </w:t>
      </w:r>
      <w:r w:rsidR="001424D6">
        <w:rPr>
          <w:rFonts w:ascii="Georgia" w:hAnsi="Georgia"/>
        </w:rPr>
        <w:t xml:space="preserve">Marcus R. Bass, Cheryl Hart, Laureen G. Jones, </w:t>
      </w:r>
      <w:r w:rsidR="00CA4276">
        <w:rPr>
          <w:rFonts w:ascii="Georgia" w:hAnsi="Georgia"/>
        </w:rPr>
        <w:t xml:space="preserve">Dr. Tiffany Tuma, </w:t>
      </w:r>
      <w:r w:rsidR="005A337F">
        <w:rPr>
          <w:rFonts w:ascii="Georgia" w:hAnsi="Georgia"/>
        </w:rPr>
        <w:t xml:space="preserve">Walter Ferguson Jr., </w:t>
      </w:r>
      <w:r w:rsidR="00407649">
        <w:rPr>
          <w:rFonts w:ascii="Georgia" w:hAnsi="Georgia"/>
        </w:rPr>
        <w:t xml:space="preserve">Patricia Levitin, </w:t>
      </w:r>
      <w:r w:rsidR="002E4C2F">
        <w:rPr>
          <w:rFonts w:ascii="Georgia" w:hAnsi="Georgia"/>
        </w:rPr>
        <w:t xml:space="preserve">Jennifer Nehlsen, </w:t>
      </w:r>
      <w:r w:rsidR="002E0FFB">
        <w:rPr>
          <w:rFonts w:ascii="Georgia" w:hAnsi="Georgia"/>
        </w:rPr>
        <w:t xml:space="preserve">&amp; </w:t>
      </w:r>
      <w:r w:rsidR="00AD4220">
        <w:rPr>
          <w:rFonts w:ascii="Georgia" w:hAnsi="Georgia"/>
        </w:rPr>
        <w:t>Phyllis Mack Horton</w:t>
      </w:r>
    </w:p>
    <w:p w14:paraId="7B0A9290" w14:textId="5FC64603" w:rsidR="00494A90" w:rsidRDefault="005466B4" w:rsidP="002905DF">
      <w:pPr>
        <w:pStyle w:val="NormalWeb"/>
        <w:spacing w:before="0" w:beforeAutospacing="0" w:after="0" w:afterAutospacing="0"/>
        <w:rPr>
          <w:rFonts w:ascii="Georgia" w:hAnsi="Georgia"/>
        </w:rPr>
      </w:pPr>
      <w:r w:rsidRPr="00C45C7D">
        <w:rPr>
          <w:rFonts w:ascii="Georgia" w:hAnsi="Georgia"/>
          <w:i/>
          <w:iCs/>
          <w:u w:val="single"/>
        </w:rPr>
        <w:t>Others Present:</w:t>
      </w:r>
      <w:r w:rsidRPr="546C09CE">
        <w:rPr>
          <w:rFonts w:ascii="Georgia" w:hAnsi="Georgia"/>
        </w:rPr>
        <w:t xml:space="preserve"> </w:t>
      </w:r>
      <w:r w:rsidR="00BE4A24">
        <w:rPr>
          <w:rFonts w:ascii="Georgia" w:hAnsi="Georgia"/>
        </w:rPr>
        <w:t xml:space="preserve">Jordan Etters, Noelle Talley, </w:t>
      </w:r>
      <w:r w:rsidR="002E0FFB">
        <w:rPr>
          <w:rFonts w:ascii="Georgia" w:hAnsi="Georgia"/>
        </w:rPr>
        <w:t xml:space="preserve">&amp; </w:t>
      </w:r>
      <w:r w:rsidR="00C52276">
        <w:rPr>
          <w:rFonts w:ascii="Georgia" w:hAnsi="Georgia"/>
        </w:rPr>
        <w:t>Anhuar Castaneda</w:t>
      </w:r>
    </w:p>
    <w:p w14:paraId="011CD1EA" w14:textId="0B03EF95" w:rsidR="00494A90" w:rsidRDefault="005E23B6" w:rsidP="002905DF">
      <w:pPr>
        <w:pStyle w:val="NormalWeb"/>
        <w:spacing w:before="0" w:beforeAutospacing="0" w:after="0" w:afterAutospacing="0"/>
        <w:rPr>
          <w:rFonts w:ascii="Georgia" w:hAnsi="Georgia"/>
        </w:rPr>
      </w:pPr>
      <w:r w:rsidRPr="00C45C7D">
        <w:rPr>
          <w:rFonts w:ascii="Georgia" w:hAnsi="Georgia"/>
          <w:i/>
          <w:iCs/>
          <w:u w:val="single"/>
        </w:rPr>
        <w:t>Member</w:t>
      </w:r>
      <w:r w:rsidR="005466B4" w:rsidRPr="00C45C7D">
        <w:rPr>
          <w:rFonts w:ascii="Georgia" w:hAnsi="Georgia"/>
          <w:i/>
          <w:iCs/>
          <w:u w:val="single"/>
        </w:rPr>
        <w:t>s</w:t>
      </w:r>
      <w:r w:rsidRPr="00C45C7D">
        <w:rPr>
          <w:rFonts w:ascii="Georgia" w:hAnsi="Georgia"/>
          <w:i/>
          <w:iCs/>
          <w:u w:val="single"/>
        </w:rPr>
        <w:t xml:space="preserve"> </w:t>
      </w:r>
      <w:r w:rsidR="004925A6" w:rsidRPr="00C45C7D">
        <w:rPr>
          <w:rFonts w:ascii="Georgia" w:hAnsi="Georgia"/>
          <w:i/>
          <w:iCs/>
          <w:u w:val="single"/>
        </w:rPr>
        <w:t>Not Present:</w:t>
      </w:r>
      <w:r w:rsidR="004925A6" w:rsidRPr="546C09CE">
        <w:rPr>
          <w:rFonts w:ascii="Georgia" w:hAnsi="Georgia"/>
        </w:rPr>
        <w:t xml:space="preserve"> </w:t>
      </w:r>
      <w:r w:rsidR="001D4F59">
        <w:rPr>
          <w:rFonts w:ascii="Georgia" w:hAnsi="Georgia"/>
        </w:rPr>
        <w:t xml:space="preserve">Dr. Warren L. Herndon, Dr. Charles Johnson, </w:t>
      </w:r>
      <w:r w:rsidR="00725CDB">
        <w:rPr>
          <w:rFonts w:ascii="Georgia" w:hAnsi="Georgia"/>
        </w:rPr>
        <w:t xml:space="preserve">Resha </w:t>
      </w:r>
      <w:r w:rsidR="009B0F81">
        <w:rPr>
          <w:rFonts w:ascii="Georgia" w:hAnsi="Georgia"/>
        </w:rPr>
        <w:t xml:space="preserve">Peregrino-Brimah, Catherine Williamson-Hardy, Roosevelt Ethridge, </w:t>
      </w:r>
      <w:r w:rsidR="006C582C">
        <w:rPr>
          <w:rFonts w:ascii="Georgia" w:hAnsi="Georgia"/>
        </w:rPr>
        <w:t>&amp; Mildred Christmas</w:t>
      </w:r>
    </w:p>
    <w:p w14:paraId="6B46C1CB" w14:textId="77777777" w:rsidR="00B303D1" w:rsidRDefault="00B303D1" w:rsidP="00625DED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0BB1D18B" w14:textId="558F22C9" w:rsidR="00367D74" w:rsidRDefault="00741A25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 xml:space="preserve">The </w:t>
      </w:r>
      <w:r w:rsidR="008E0137">
        <w:rPr>
          <w:rFonts w:ascii="Georgia" w:hAnsi="Georgia"/>
          <w:b/>
          <w:bCs/>
          <w:i/>
          <w:iCs/>
        </w:rPr>
        <w:t>May 25</w:t>
      </w:r>
      <w:r w:rsidR="008E0137" w:rsidRPr="008E0137">
        <w:rPr>
          <w:rFonts w:ascii="Georgia" w:hAnsi="Georgia"/>
          <w:b/>
          <w:bCs/>
          <w:i/>
          <w:iCs/>
          <w:vertAlign w:val="superscript"/>
        </w:rPr>
        <w:t>th</w:t>
      </w:r>
      <w:r w:rsidR="005829EA">
        <w:rPr>
          <w:rFonts w:ascii="Georgia" w:hAnsi="Georgia"/>
          <w:b/>
          <w:bCs/>
          <w:i/>
          <w:iCs/>
        </w:rPr>
        <w:t xml:space="preserve"> </w:t>
      </w:r>
      <w:r w:rsidR="00F54730">
        <w:rPr>
          <w:rFonts w:ascii="Georgia" w:hAnsi="Georgia"/>
          <w:b/>
          <w:bCs/>
          <w:i/>
          <w:iCs/>
        </w:rPr>
        <w:t>meeting minutes were</w:t>
      </w:r>
      <w:r w:rsidR="003C7BD7">
        <w:rPr>
          <w:rFonts w:ascii="Georgia" w:hAnsi="Georgia"/>
          <w:b/>
          <w:bCs/>
          <w:i/>
          <w:iCs/>
        </w:rPr>
        <w:t xml:space="preserve"> </w:t>
      </w:r>
      <w:r w:rsidR="003C7BD7" w:rsidRPr="00A43D94">
        <w:rPr>
          <w:rFonts w:ascii="Georgia" w:hAnsi="Georgia"/>
          <w:b/>
          <w:bCs/>
          <w:i/>
          <w:iCs/>
        </w:rPr>
        <w:t>approved by a majority quorum motion and formal vote</w:t>
      </w:r>
      <w:r w:rsidR="00F53594" w:rsidRPr="00A43D94">
        <w:rPr>
          <w:rFonts w:ascii="Georgia" w:hAnsi="Georgia"/>
          <w:b/>
          <w:bCs/>
          <w:i/>
          <w:iCs/>
        </w:rPr>
        <w:t>.</w:t>
      </w:r>
    </w:p>
    <w:p w14:paraId="56290A0D" w14:textId="77777777" w:rsidR="008E0CED" w:rsidRDefault="008E0CED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09756CFE" w14:textId="51557BD0" w:rsidR="005829EA" w:rsidRDefault="004732F5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  <w:r>
        <w:rPr>
          <w:rFonts w:ascii="Georgia" w:hAnsi="Georgia"/>
          <w:b/>
          <w:bCs/>
          <w:u w:val="single"/>
        </w:rPr>
        <w:t>Leandro Resolution Drafting Discussion &amp; Review –</w:t>
      </w:r>
      <w:r w:rsidR="005A337F">
        <w:rPr>
          <w:rFonts w:ascii="Georgia" w:hAnsi="Georgia"/>
          <w:b/>
          <w:bCs/>
          <w:u w:val="single"/>
        </w:rPr>
        <w:t xml:space="preserve"> 3:</w:t>
      </w:r>
      <w:r w:rsidR="007F72AB">
        <w:rPr>
          <w:rFonts w:ascii="Georgia" w:hAnsi="Georgia"/>
          <w:b/>
          <w:bCs/>
          <w:u w:val="single"/>
        </w:rPr>
        <w:t>08 PM</w:t>
      </w:r>
    </w:p>
    <w:p w14:paraId="18252B18" w14:textId="4A229E97" w:rsidR="004732F5" w:rsidRPr="004732F5" w:rsidRDefault="004732F5" w:rsidP="005878CE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 w:rsidRPr="004732F5">
        <w:rPr>
          <w:rFonts w:ascii="Georgia" w:hAnsi="Georgia"/>
          <w:i/>
          <w:iCs/>
        </w:rPr>
        <w:t>Commission Members</w:t>
      </w:r>
    </w:p>
    <w:p w14:paraId="62A32D4A" w14:textId="77777777" w:rsidR="004732F5" w:rsidRDefault="004732F5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09B60F5F" w14:textId="15CA4305" w:rsidR="006C582C" w:rsidRDefault="006C582C" w:rsidP="005878CE">
      <w:pPr>
        <w:pStyle w:val="NormalWeb"/>
        <w:spacing w:before="0" w:beforeAutospacing="0" w:after="0" w:afterAutospacing="0"/>
        <w:rPr>
          <w:rFonts w:ascii="Georgia" w:hAnsi="Georgia"/>
        </w:rPr>
      </w:pPr>
      <w:r w:rsidRPr="00C5725C">
        <w:rPr>
          <w:rFonts w:ascii="Georgia" w:hAnsi="Georgia"/>
          <w:i/>
          <w:iCs/>
        </w:rPr>
        <w:t xml:space="preserve">Chair Bass </w:t>
      </w:r>
      <w:r w:rsidRPr="00C5725C">
        <w:rPr>
          <w:rFonts w:ascii="Georgia" w:hAnsi="Georgia"/>
        </w:rPr>
        <w:t xml:space="preserve">entertained </w:t>
      </w:r>
      <w:r w:rsidR="00C5725C" w:rsidRPr="00C5725C">
        <w:rPr>
          <w:rFonts w:ascii="Georgia" w:hAnsi="Georgia"/>
        </w:rPr>
        <w:t xml:space="preserve">a conversation regarding a drafted statement for the Commission, written collaboratively with Jennifer Rifkin from the NC Public School Forum in response to </w:t>
      </w:r>
      <w:hyperlink r:id="rId13" w:history="1">
        <w:r w:rsidR="0095599F" w:rsidRPr="0095599F">
          <w:rPr>
            <w:rStyle w:val="Hyperlink"/>
            <w:rFonts w:ascii="Georgia" w:hAnsi="Georgia"/>
          </w:rPr>
          <w:t>House Bill 1089</w:t>
        </w:r>
      </w:hyperlink>
      <w:r w:rsidR="0095599F">
        <w:rPr>
          <w:rFonts w:ascii="Georgia" w:hAnsi="Georgia"/>
        </w:rPr>
        <w:t xml:space="preserve"> and </w:t>
      </w:r>
      <w:hyperlink r:id="rId14" w:history="1">
        <w:r w:rsidR="0095599F" w:rsidRPr="0095599F">
          <w:rPr>
            <w:rStyle w:val="Hyperlink"/>
            <w:rFonts w:ascii="Georgia" w:hAnsi="Georgia"/>
          </w:rPr>
          <w:t>Senate Bill 1080</w:t>
        </w:r>
      </w:hyperlink>
      <w:r w:rsidR="0095599F">
        <w:rPr>
          <w:rFonts w:ascii="Georgia" w:hAnsi="Georgia"/>
        </w:rPr>
        <w:t xml:space="preserve">. </w:t>
      </w:r>
    </w:p>
    <w:p w14:paraId="5C0D1D00" w14:textId="77777777" w:rsidR="0095599F" w:rsidRDefault="0095599F" w:rsidP="005878CE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7152064A" w14:textId="192C50D7" w:rsidR="0095599F" w:rsidRDefault="0095599F" w:rsidP="005878CE">
      <w:pPr>
        <w:pStyle w:val="NormalWeb"/>
        <w:spacing w:before="0" w:beforeAutospacing="0" w:after="0" w:afterAutospacing="0"/>
        <w:rPr>
          <w:rFonts w:ascii="Georgia" w:hAnsi="Georgia"/>
        </w:rPr>
      </w:pPr>
      <w:r w:rsidRPr="0095599F">
        <w:rPr>
          <w:rFonts w:ascii="Georgia" w:hAnsi="Georgia"/>
          <w:i/>
          <w:iCs/>
        </w:rPr>
        <w:t>Jordan Etters</w:t>
      </w:r>
      <w:r>
        <w:rPr>
          <w:rFonts w:ascii="Georgia" w:hAnsi="Georgia"/>
        </w:rPr>
        <w:t xml:space="preserve"> shared her screen to display the drafted statement.</w:t>
      </w:r>
    </w:p>
    <w:p w14:paraId="6F43CF0B" w14:textId="77777777" w:rsidR="003C278E" w:rsidRDefault="003C278E" w:rsidP="005878CE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7743E07B" w14:textId="48249610" w:rsidR="003C278E" w:rsidRPr="00C5725C" w:rsidRDefault="003C278E" w:rsidP="005878CE">
      <w:pPr>
        <w:pStyle w:val="NormalWeb"/>
        <w:spacing w:before="0" w:beforeAutospacing="0" w:after="0" w:afterAutospacing="0"/>
        <w:rPr>
          <w:rFonts w:ascii="Georgia" w:hAnsi="Georgia"/>
        </w:rPr>
      </w:pPr>
      <w:r w:rsidRPr="00577AFC">
        <w:rPr>
          <w:rFonts w:ascii="Georgia" w:hAnsi="Georgia"/>
          <w:i/>
          <w:iCs/>
        </w:rPr>
        <w:t>Chair Bass</w:t>
      </w:r>
      <w:r>
        <w:rPr>
          <w:rFonts w:ascii="Georgia" w:hAnsi="Georgia"/>
        </w:rPr>
        <w:t xml:space="preserve"> </w:t>
      </w:r>
      <w:r w:rsidR="00A6414F">
        <w:rPr>
          <w:rFonts w:ascii="Georgia" w:hAnsi="Georgia"/>
        </w:rPr>
        <w:t xml:space="preserve">read through the drafted statement and opened the meeting for thoughts, comments, and discussion. No changes were made to the document. </w:t>
      </w:r>
    </w:p>
    <w:p w14:paraId="2C9CFF8B" w14:textId="77777777" w:rsidR="006C582C" w:rsidRDefault="006C582C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429344C2" w14:textId="343D3808" w:rsidR="007F72AB" w:rsidRDefault="00A6414F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  <w:r>
        <w:rPr>
          <w:rFonts w:ascii="Georgia" w:hAnsi="Georgia"/>
          <w:b/>
          <w:bCs/>
          <w:i/>
          <w:iCs/>
        </w:rPr>
        <w:t xml:space="preserve">A motion to approve was made and received a second. A formal vote to approve was had via majority quorum with no abstentions or </w:t>
      </w:r>
      <w:r w:rsidR="001E479D">
        <w:rPr>
          <w:rFonts w:ascii="Georgia" w:hAnsi="Georgia"/>
          <w:b/>
          <w:bCs/>
          <w:i/>
          <w:iCs/>
        </w:rPr>
        <w:t>debate</w:t>
      </w:r>
      <w:r>
        <w:rPr>
          <w:rFonts w:ascii="Georgia" w:hAnsi="Georgia"/>
          <w:b/>
          <w:bCs/>
          <w:i/>
          <w:iCs/>
        </w:rPr>
        <w:t>. Approval.</w:t>
      </w:r>
    </w:p>
    <w:p w14:paraId="6DF38C4D" w14:textId="77777777" w:rsidR="007F72AB" w:rsidRDefault="007F72AB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6284AC9E" w14:textId="1105463E" w:rsidR="004732F5" w:rsidRPr="004732F5" w:rsidRDefault="004732F5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  <w:r w:rsidRPr="004732F5">
        <w:rPr>
          <w:rFonts w:ascii="Georgia" w:hAnsi="Georgia"/>
          <w:b/>
          <w:bCs/>
          <w:u w:val="single"/>
        </w:rPr>
        <w:lastRenderedPageBreak/>
        <w:t xml:space="preserve">NC DOA Agency Updates – </w:t>
      </w:r>
      <w:r w:rsidR="00552399">
        <w:rPr>
          <w:rFonts w:ascii="Georgia" w:hAnsi="Georgia"/>
          <w:b/>
          <w:bCs/>
          <w:u w:val="single"/>
        </w:rPr>
        <w:t>3:</w:t>
      </w:r>
      <w:r w:rsidR="00EB0B52">
        <w:rPr>
          <w:rFonts w:ascii="Georgia" w:hAnsi="Georgia"/>
          <w:b/>
          <w:bCs/>
          <w:u w:val="single"/>
        </w:rPr>
        <w:t>14 PM</w:t>
      </w:r>
    </w:p>
    <w:p w14:paraId="125317FF" w14:textId="5B61109F" w:rsidR="004732F5" w:rsidRPr="004732F5" w:rsidRDefault="004732F5" w:rsidP="005878CE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 w:rsidRPr="004732F5">
        <w:rPr>
          <w:rFonts w:ascii="Georgia" w:hAnsi="Georgia"/>
          <w:i/>
          <w:iCs/>
        </w:rPr>
        <w:t>Noelle S. Talley, Deputy Secretary for Advocacy, NC DOA</w:t>
      </w:r>
    </w:p>
    <w:p w14:paraId="4107D02B" w14:textId="5D41C83A" w:rsidR="004732F5" w:rsidRPr="004732F5" w:rsidRDefault="004732F5" w:rsidP="005878CE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 w:rsidRPr="004732F5">
        <w:rPr>
          <w:rFonts w:ascii="Georgia" w:hAnsi="Georgia"/>
          <w:i/>
          <w:iCs/>
        </w:rPr>
        <w:t>Jordan Etters, Policy &amp; Strategic Planning Coordinator, NC DOA</w:t>
      </w:r>
    </w:p>
    <w:p w14:paraId="061B9ADC" w14:textId="77777777" w:rsidR="004732F5" w:rsidRDefault="004732F5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24CB7AA2" w14:textId="79E7A942" w:rsidR="001D4F59" w:rsidRPr="00EB0B52" w:rsidRDefault="00EB0B52" w:rsidP="005878CE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 w:rsidRPr="00EB0B52">
        <w:rPr>
          <w:rFonts w:ascii="Georgia" w:hAnsi="Georgia"/>
          <w:i/>
          <w:iCs/>
        </w:rPr>
        <w:t>Noelle S. Talley</w:t>
      </w:r>
      <w:r w:rsidR="001E479D">
        <w:rPr>
          <w:rFonts w:ascii="Georgia" w:hAnsi="Georgia"/>
          <w:i/>
          <w:iCs/>
        </w:rPr>
        <w:t xml:space="preserve"> </w:t>
      </w:r>
      <w:r w:rsidR="001E479D" w:rsidRPr="001E479D">
        <w:rPr>
          <w:rFonts w:ascii="Georgia" w:hAnsi="Georgia"/>
        </w:rPr>
        <w:t>shared the following updates:</w:t>
      </w:r>
    </w:p>
    <w:p w14:paraId="3454918A" w14:textId="2D5E636B" w:rsidR="00EB0B52" w:rsidRPr="00EB0B52" w:rsidRDefault="001E479D" w:rsidP="00EB0B52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The </w:t>
      </w:r>
      <w:r w:rsidR="004750DD">
        <w:rPr>
          <w:rFonts w:ascii="Georgia" w:hAnsi="Georgia"/>
        </w:rPr>
        <w:t>agency, like others, are closely watching the legislative budget process given the new fiscal year begins on July 1</w:t>
      </w:r>
      <w:r w:rsidR="004750DD" w:rsidRPr="004750DD">
        <w:rPr>
          <w:rFonts w:ascii="Georgia" w:hAnsi="Georgia"/>
          <w:vertAlign w:val="superscript"/>
        </w:rPr>
        <w:t>st</w:t>
      </w:r>
      <w:r w:rsidR="004750DD">
        <w:rPr>
          <w:rFonts w:ascii="Georgia" w:hAnsi="Georgia"/>
        </w:rPr>
        <w:t>.</w:t>
      </w:r>
    </w:p>
    <w:p w14:paraId="10362F55" w14:textId="1BF49ADF" w:rsidR="00EB0B52" w:rsidRDefault="004750DD" w:rsidP="00EB0B52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The Governor held a </w:t>
      </w:r>
      <w:r w:rsidR="00EB0B52">
        <w:rPr>
          <w:rFonts w:ascii="Georgia" w:hAnsi="Georgia"/>
        </w:rPr>
        <w:t>Juneteenth Event</w:t>
      </w:r>
      <w:r>
        <w:rPr>
          <w:rFonts w:ascii="Georgia" w:hAnsi="Georgia"/>
        </w:rPr>
        <w:t xml:space="preserve"> at the Executive Mansion.</w:t>
      </w:r>
    </w:p>
    <w:p w14:paraId="5BBF4C00" w14:textId="36C723A9" w:rsidR="00836247" w:rsidRDefault="004E6C6D" w:rsidP="00836247">
      <w:pPr>
        <w:pStyle w:val="NormalWeb"/>
        <w:numPr>
          <w:ilvl w:val="1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>Chair Bass attended and shared a recap of his experience.</w:t>
      </w:r>
    </w:p>
    <w:p w14:paraId="171152E7" w14:textId="1C07BD14" w:rsidR="00EB0B52" w:rsidRDefault="00CB2710" w:rsidP="00EB0B52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>Boards &amp; Commissions Meetings</w:t>
      </w:r>
    </w:p>
    <w:p w14:paraId="034F3262" w14:textId="28A3FA54" w:rsidR="00CB2710" w:rsidRDefault="004E6C6D" w:rsidP="00CB2710">
      <w:pPr>
        <w:pStyle w:val="NormalWeb"/>
        <w:numPr>
          <w:ilvl w:val="1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>The Commission of Indian Affairs recently met and approved the s</w:t>
      </w:r>
      <w:r w:rsidR="00CB2710">
        <w:rPr>
          <w:rFonts w:ascii="Georgia" w:hAnsi="Georgia"/>
        </w:rPr>
        <w:t xml:space="preserve">tate </w:t>
      </w:r>
      <w:r>
        <w:rPr>
          <w:rFonts w:ascii="Georgia" w:hAnsi="Georgia"/>
        </w:rPr>
        <w:t>r</w:t>
      </w:r>
      <w:r w:rsidR="00CB2710">
        <w:rPr>
          <w:rFonts w:ascii="Georgia" w:hAnsi="Georgia"/>
        </w:rPr>
        <w:t xml:space="preserve">ecognition </w:t>
      </w:r>
      <w:r>
        <w:rPr>
          <w:rFonts w:ascii="Georgia" w:hAnsi="Georgia"/>
        </w:rPr>
        <w:t xml:space="preserve">of the Catawba Nation as an NC Tribe. </w:t>
      </w:r>
    </w:p>
    <w:p w14:paraId="33DCE9B6" w14:textId="116799D3" w:rsidR="003F6570" w:rsidRDefault="003F6570" w:rsidP="00CB2710">
      <w:pPr>
        <w:pStyle w:val="NormalWeb"/>
        <w:numPr>
          <w:ilvl w:val="1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The State Building Commission met recently. </w:t>
      </w:r>
    </w:p>
    <w:p w14:paraId="319DC4D4" w14:textId="3ADCB679" w:rsidR="00CB2710" w:rsidRDefault="004E6C6D" w:rsidP="00CB2710">
      <w:pPr>
        <w:pStyle w:val="NormalWeb"/>
        <w:numPr>
          <w:ilvl w:val="1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The Domestic Violence Commission </w:t>
      </w:r>
      <w:r w:rsidR="00570555">
        <w:rPr>
          <w:rFonts w:ascii="Georgia" w:hAnsi="Georgia"/>
        </w:rPr>
        <w:t>met recently as well.</w:t>
      </w:r>
    </w:p>
    <w:p w14:paraId="0F1D6E24" w14:textId="49C05EF7" w:rsidR="00CB2710" w:rsidRDefault="00570555" w:rsidP="00CB2710">
      <w:pPr>
        <w:pStyle w:val="NormalWeb"/>
        <w:numPr>
          <w:ilvl w:val="1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>The Council for Women will be meeting shortly after the meeting with discussion on the Council’s upcoming Status of Women report</w:t>
      </w:r>
      <w:r w:rsidR="003F6570">
        <w:rPr>
          <w:rFonts w:ascii="Georgia" w:hAnsi="Georgia"/>
        </w:rPr>
        <w:t>.</w:t>
      </w:r>
    </w:p>
    <w:p w14:paraId="0BA82208" w14:textId="5351F7AD" w:rsidR="00CB2710" w:rsidRDefault="003F6570" w:rsidP="00CB2710">
      <w:pPr>
        <w:pStyle w:val="NormalWeb"/>
        <w:numPr>
          <w:ilvl w:val="0"/>
          <w:numId w:val="4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The State of NC Internship Program is underway, and staff are working to plan </w:t>
      </w:r>
      <w:r w:rsidR="003B41FB">
        <w:rPr>
          <w:rFonts w:ascii="Georgia" w:hAnsi="Georgia"/>
        </w:rPr>
        <w:t>the annual end-of-program intern event at the Executive Mansion.</w:t>
      </w:r>
    </w:p>
    <w:p w14:paraId="69021BE6" w14:textId="77777777" w:rsidR="008248A5" w:rsidRDefault="008248A5" w:rsidP="008248A5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2A1EAF61" w14:textId="106C2DE3" w:rsidR="008248A5" w:rsidRPr="001D3934" w:rsidRDefault="008248A5" w:rsidP="008248A5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 w:rsidRPr="001D3934">
        <w:rPr>
          <w:rFonts w:ascii="Georgia" w:hAnsi="Georgia"/>
          <w:i/>
          <w:iCs/>
        </w:rPr>
        <w:t>Jordan Etters</w:t>
      </w:r>
      <w:r w:rsidR="003B41FB">
        <w:rPr>
          <w:rFonts w:ascii="Georgia" w:hAnsi="Georgia"/>
          <w:i/>
          <w:iCs/>
        </w:rPr>
        <w:t xml:space="preserve"> </w:t>
      </w:r>
      <w:r w:rsidR="003B41FB" w:rsidRPr="003B41FB">
        <w:rPr>
          <w:rFonts w:ascii="Georgia" w:hAnsi="Georgia"/>
        </w:rPr>
        <w:t>added:</w:t>
      </w:r>
    </w:p>
    <w:p w14:paraId="53387439" w14:textId="78F3FC3C" w:rsidR="008248A5" w:rsidRDefault="003B41FB" w:rsidP="008248A5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The Office of Historically Underutilized Businesses </w:t>
      </w:r>
      <w:r w:rsidR="00EC500B">
        <w:rPr>
          <w:rFonts w:ascii="Georgia" w:hAnsi="Georgia"/>
        </w:rPr>
        <w:t>held its inaugural Capital Area Small Business Summit, which was successful.</w:t>
      </w:r>
    </w:p>
    <w:p w14:paraId="1F44AEF5" w14:textId="274EBD89" w:rsidR="008966AA" w:rsidRDefault="002062F5" w:rsidP="008248A5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The Lady Cardinal Mentorship Program will begin in the coming weeks for high school girls interested in science, technology, </w:t>
      </w:r>
      <w:r w:rsidR="00073CFB">
        <w:rPr>
          <w:rFonts w:ascii="Georgia" w:hAnsi="Georgia"/>
        </w:rPr>
        <w:t>engineering, and math (STEM).</w:t>
      </w:r>
    </w:p>
    <w:p w14:paraId="5EDD2D6E" w14:textId="77777777" w:rsidR="001D3934" w:rsidRDefault="001D3934" w:rsidP="001D3934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373378C6" w14:textId="070F537C" w:rsidR="00BB5C9C" w:rsidRPr="00BB5C9C" w:rsidRDefault="00BB5C9C" w:rsidP="001D3934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  <w:r w:rsidRPr="00BB5C9C">
        <w:rPr>
          <w:rFonts w:ascii="Georgia" w:hAnsi="Georgia"/>
          <w:b/>
          <w:bCs/>
          <w:u w:val="single"/>
        </w:rPr>
        <w:t>Frederick Douglas</w:t>
      </w:r>
      <w:r w:rsidR="00FC3C31">
        <w:rPr>
          <w:rFonts w:ascii="Georgia" w:hAnsi="Georgia"/>
          <w:b/>
          <w:bCs/>
          <w:u w:val="single"/>
        </w:rPr>
        <w:t>s</w:t>
      </w:r>
      <w:r w:rsidRPr="00BB5C9C">
        <w:rPr>
          <w:rFonts w:ascii="Georgia" w:hAnsi="Georgia"/>
          <w:b/>
          <w:bCs/>
          <w:u w:val="single"/>
        </w:rPr>
        <w:t xml:space="preserve"> Foundation Juneteenth Event Recap</w:t>
      </w:r>
      <w:r>
        <w:rPr>
          <w:rFonts w:ascii="Georgia" w:hAnsi="Georgia"/>
          <w:b/>
          <w:bCs/>
          <w:u w:val="single"/>
        </w:rPr>
        <w:t xml:space="preserve"> – 3:20 PM</w:t>
      </w:r>
    </w:p>
    <w:p w14:paraId="4F94B405" w14:textId="2F9938A6" w:rsidR="00BB5C9C" w:rsidRDefault="00BB5C9C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 w:rsidRPr="00BB5C9C">
        <w:rPr>
          <w:rFonts w:ascii="Georgia" w:hAnsi="Georgia"/>
          <w:i/>
          <w:iCs/>
        </w:rPr>
        <w:t>Laureen G. Jones, Commissioner</w:t>
      </w:r>
    </w:p>
    <w:p w14:paraId="35BAF3E4" w14:textId="15A9EC0D" w:rsidR="00016683" w:rsidRDefault="00016683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>
        <w:rPr>
          <w:rFonts w:ascii="Georgia" w:hAnsi="Georgia"/>
          <w:i/>
          <w:iCs/>
        </w:rPr>
        <w:t>Phyllis Mack Horton, Commissioner</w:t>
      </w:r>
    </w:p>
    <w:p w14:paraId="4C336E2E" w14:textId="77777777" w:rsidR="00BB5C9C" w:rsidRDefault="00BB5C9C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</w:p>
    <w:p w14:paraId="19784004" w14:textId="77777777" w:rsidR="00FC3C31" w:rsidRDefault="00FC3C31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>
        <w:rPr>
          <w:rFonts w:ascii="Georgia" w:hAnsi="Georgia"/>
          <w:i/>
          <w:iCs/>
        </w:rPr>
        <w:t xml:space="preserve">Chair Bass </w:t>
      </w:r>
      <w:r w:rsidRPr="00FC3C31">
        <w:rPr>
          <w:rFonts w:ascii="Georgia" w:hAnsi="Georgia"/>
        </w:rPr>
        <w:t>asked for Commissioners to provide a recap and their experience at the recently sponsored Juneteenth event hosted by the Frederick Douglass Foundation of NC</w:t>
      </w:r>
      <w:r>
        <w:rPr>
          <w:rFonts w:ascii="Georgia" w:hAnsi="Georgia"/>
          <w:i/>
          <w:iCs/>
        </w:rPr>
        <w:t xml:space="preserve">. </w:t>
      </w:r>
    </w:p>
    <w:p w14:paraId="721F13CA" w14:textId="77777777" w:rsidR="00FC3C31" w:rsidRDefault="00FC3C31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</w:p>
    <w:p w14:paraId="1D63F561" w14:textId="3EF1C6B6" w:rsidR="00FC3C31" w:rsidRDefault="00FC3C31" w:rsidP="001D3934">
      <w:pPr>
        <w:pStyle w:val="NormalWeb"/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  <w:i/>
          <w:iCs/>
        </w:rPr>
        <w:t xml:space="preserve">Laureen G. Jones </w:t>
      </w:r>
      <w:r w:rsidRPr="00FC3C31">
        <w:rPr>
          <w:rFonts w:ascii="Georgia" w:hAnsi="Georgia"/>
        </w:rPr>
        <w:t>shared the following:</w:t>
      </w:r>
    </w:p>
    <w:p w14:paraId="1B9A49ED" w14:textId="0304BD92" w:rsidR="009710BB" w:rsidRPr="00556F3C" w:rsidRDefault="009710BB" w:rsidP="009710B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Georgia" w:hAnsi="Georgia"/>
          <w:i/>
          <w:iCs/>
        </w:rPr>
      </w:pPr>
      <w:r>
        <w:rPr>
          <w:rFonts w:ascii="Georgia" w:hAnsi="Georgia"/>
        </w:rPr>
        <w:t>The Commission was recognized at the event</w:t>
      </w:r>
      <w:r w:rsidR="00556F3C">
        <w:rPr>
          <w:rFonts w:ascii="Georgia" w:hAnsi="Georgia"/>
        </w:rPr>
        <w:t>, but it was not what she expected.</w:t>
      </w:r>
    </w:p>
    <w:p w14:paraId="76DEC5AC" w14:textId="7FC9A89A" w:rsidR="00556F3C" w:rsidRPr="001F7F21" w:rsidRDefault="00556F3C" w:rsidP="009710BB">
      <w:pPr>
        <w:pStyle w:val="NormalWeb"/>
        <w:numPr>
          <w:ilvl w:val="0"/>
          <w:numId w:val="6"/>
        </w:numPr>
        <w:spacing w:before="0" w:beforeAutospacing="0" w:after="0" w:afterAutospacing="0"/>
        <w:rPr>
          <w:rFonts w:ascii="Georgia" w:hAnsi="Georgia"/>
          <w:i/>
          <w:iCs/>
        </w:rPr>
      </w:pPr>
      <w:r>
        <w:rPr>
          <w:rFonts w:ascii="Georgia" w:hAnsi="Georgia"/>
        </w:rPr>
        <w:t>There is a photo to share of those who attended</w:t>
      </w:r>
      <w:r w:rsidR="001F7F21">
        <w:rPr>
          <w:rFonts w:ascii="Georgia" w:hAnsi="Georgia"/>
        </w:rPr>
        <w:t xml:space="preserve">. </w:t>
      </w:r>
    </w:p>
    <w:p w14:paraId="5DAB7058" w14:textId="77777777" w:rsidR="001F7F21" w:rsidRDefault="001F7F21" w:rsidP="001F7F21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</w:p>
    <w:p w14:paraId="60731764" w14:textId="798291FA" w:rsidR="00016683" w:rsidRDefault="001F7F21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>
        <w:rPr>
          <w:rFonts w:ascii="Georgia" w:hAnsi="Georgia"/>
          <w:i/>
          <w:iCs/>
        </w:rPr>
        <w:t xml:space="preserve">Phyllis Mack Horton </w:t>
      </w:r>
      <w:r w:rsidRPr="001F7F21">
        <w:rPr>
          <w:rFonts w:ascii="Georgia" w:hAnsi="Georgia"/>
        </w:rPr>
        <w:t>added:</w:t>
      </w:r>
    </w:p>
    <w:p w14:paraId="7761178B" w14:textId="577C11CA" w:rsidR="001F7F21" w:rsidRDefault="001F7F21" w:rsidP="001F7F21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She was concerned that the Commission was represented at the event as she was uncomfortable and left early as it was </w:t>
      </w:r>
      <w:r w:rsidR="0031173C">
        <w:rPr>
          <w:rFonts w:ascii="Georgia" w:hAnsi="Georgia"/>
        </w:rPr>
        <w:t xml:space="preserve">politicized. </w:t>
      </w:r>
    </w:p>
    <w:p w14:paraId="6FD84E95" w14:textId="32FDA3F3" w:rsidR="00266FFA" w:rsidRDefault="00266FFA" w:rsidP="001F7F21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>There is a need for the Commission to better vet the programs it sponsors, attends, and supports.</w:t>
      </w:r>
    </w:p>
    <w:p w14:paraId="4485D5CD" w14:textId="597C6274" w:rsidR="0031173C" w:rsidRPr="001F7F21" w:rsidRDefault="0031173C" w:rsidP="00266FFA">
      <w:pPr>
        <w:pStyle w:val="NormalWeb"/>
        <w:numPr>
          <w:ilvl w:val="1"/>
          <w:numId w:val="7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>After this event, she created a draft spreadsheet</w:t>
      </w:r>
      <w:r w:rsidR="00266FFA">
        <w:rPr>
          <w:rFonts w:ascii="Georgia" w:hAnsi="Georgia"/>
        </w:rPr>
        <w:t xml:space="preserve"> and matrix</w:t>
      </w:r>
      <w:r>
        <w:rPr>
          <w:rFonts w:ascii="Georgia" w:hAnsi="Georgia"/>
        </w:rPr>
        <w:t xml:space="preserve"> that will allow the Commission to vet sponsorship asks/proposals based on quantitative scoring </w:t>
      </w:r>
      <w:r w:rsidR="00266FFA">
        <w:rPr>
          <w:rFonts w:ascii="Georgia" w:hAnsi="Georgia"/>
        </w:rPr>
        <w:t>for a number of variables.</w:t>
      </w:r>
    </w:p>
    <w:p w14:paraId="0ED4CFB4" w14:textId="77777777" w:rsidR="001F7F21" w:rsidRDefault="001F7F21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</w:p>
    <w:p w14:paraId="61C17012" w14:textId="6DE45667" w:rsidR="00016683" w:rsidRDefault="00D80789" w:rsidP="001D3934">
      <w:pPr>
        <w:pStyle w:val="NormalWeb"/>
        <w:spacing w:before="0" w:beforeAutospacing="0" w:after="0" w:afterAutospacing="0"/>
        <w:rPr>
          <w:rFonts w:ascii="Georgia" w:hAnsi="Georgia"/>
        </w:rPr>
      </w:pPr>
      <w:r w:rsidRPr="00D80789">
        <w:rPr>
          <w:rFonts w:ascii="Georgia" w:hAnsi="Georgia"/>
        </w:rPr>
        <w:t xml:space="preserve">The group briefly </w:t>
      </w:r>
      <w:r>
        <w:rPr>
          <w:rFonts w:ascii="Georgia" w:hAnsi="Georgia"/>
        </w:rPr>
        <w:t xml:space="preserve">clarified that (i) the Commission </w:t>
      </w:r>
      <w:r w:rsidR="0065209B">
        <w:rPr>
          <w:rFonts w:ascii="Georgia" w:hAnsi="Georgia"/>
        </w:rPr>
        <w:t xml:space="preserve">is bipartisan and is not a </w:t>
      </w:r>
      <w:r w:rsidR="00155921">
        <w:rPr>
          <w:rFonts w:ascii="Georgia" w:hAnsi="Georgia"/>
        </w:rPr>
        <w:t>politically based</w:t>
      </w:r>
      <w:r w:rsidR="0065209B">
        <w:rPr>
          <w:rFonts w:ascii="Georgia" w:hAnsi="Georgia"/>
        </w:rPr>
        <w:t xml:space="preserve"> body, and (ii) sponsorship requests/proposals are accepted from all but </w:t>
      </w:r>
      <w:r w:rsidR="00744997">
        <w:rPr>
          <w:rFonts w:ascii="Georgia" w:hAnsi="Georgia"/>
        </w:rPr>
        <w:t xml:space="preserve">are not fulfilled by the Commission based on any existing political association. </w:t>
      </w:r>
    </w:p>
    <w:p w14:paraId="2E0134D4" w14:textId="77777777" w:rsidR="00744997" w:rsidRDefault="00744997" w:rsidP="001D3934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64168C4E" w14:textId="7125A3E3" w:rsidR="00744997" w:rsidRPr="00D80789" w:rsidRDefault="00744997" w:rsidP="001D3934">
      <w:pPr>
        <w:pStyle w:val="NormalWeb"/>
        <w:spacing w:before="0" w:beforeAutospacing="0" w:after="0" w:afterAutospacing="0"/>
        <w:rPr>
          <w:rFonts w:ascii="Georgia" w:hAnsi="Georgia"/>
        </w:rPr>
      </w:pPr>
      <w:r w:rsidRPr="0001786D">
        <w:rPr>
          <w:rFonts w:ascii="Georgia" w:hAnsi="Georgia"/>
          <w:i/>
          <w:iCs/>
        </w:rPr>
        <w:t>Vice Chair Tuma</w:t>
      </w:r>
      <w:r>
        <w:rPr>
          <w:rFonts w:ascii="Georgia" w:hAnsi="Georgia"/>
        </w:rPr>
        <w:t xml:space="preserve"> suggested, given fiscal year and spending deadlines, the Commission determine an annual deadline for </w:t>
      </w:r>
      <w:r w:rsidR="0001786D">
        <w:rPr>
          <w:rFonts w:ascii="Georgia" w:hAnsi="Georgia"/>
        </w:rPr>
        <w:t>sponsorship proposals and approvals.</w:t>
      </w:r>
    </w:p>
    <w:p w14:paraId="54B65FB9" w14:textId="77777777" w:rsidR="00D80789" w:rsidRDefault="00D80789" w:rsidP="001D3934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10D32624" w14:textId="77777777" w:rsidR="00456317" w:rsidRDefault="00456317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</w:p>
    <w:p w14:paraId="67EAD971" w14:textId="17206B3D" w:rsidR="00456317" w:rsidRPr="00955A2F" w:rsidRDefault="00C1295E" w:rsidP="001D3934">
      <w:pPr>
        <w:pStyle w:val="NormalWeb"/>
        <w:spacing w:before="0" w:beforeAutospacing="0" w:after="0" w:afterAutospacing="0"/>
        <w:rPr>
          <w:rFonts w:ascii="Georgia" w:hAnsi="Georgia"/>
        </w:rPr>
      </w:pPr>
      <w:r w:rsidRPr="00955A2F">
        <w:rPr>
          <w:rFonts w:ascii="Georgia" w:hAnsi="Georgia"/>
        </w:rPr>
        <w:t xml:space="preserve">The group discussed the idea of creating a questionnaire for sponsorship </w:t>
      </w:r>
      <w:r w:rsidR="00955A2F" w:rsidRPr="00955A2F">
        <w:rPr>
          <w:rFonts w:ascii="Georgia" w:hAnsi="Georgia"/>
        </w:rPr>
        <w:t>inquirers to submit to assist in the vetting process.</w:t>
      </w:r>
    </w:p>
    <w:p w14:paraId="6F193ED9" w14:textId="77777777" w:rsidR="00184654" w:rsidRDefault="00184654" w:rsidP="001D3934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</w:p>
    <w:p w14:paraId="53A7BECC" w14:textId="082DE4BA" w:rsidR="00E45E1A" w:rsidRDefault="00955A2F" w:rsidP="001D3934">
      <w:pPr>
        <w:pStyle w:val="NormalWeb"/>
        <w:spacing w:before="0" w:beforeAutospacing="0" w:after="0" w:afterAutospacing="0"/>
        <w:rPr>
          <w:rFonts w:ascii="Georgia" w:hAnsi="Georgia"/>
        </w:rPr>
      </w:pPr>
      <w:r w:rsidRPr="00955A2F">
        <w:rPr>
          <w:rFonts w:ascii="Georgia" w:hAnsi="Georgia"/>
          <w:i/>
          <w:iCs/>
        </w:rPr>
        <w:t>Noelle Talley</w:t>
      </w:r>
      <w:r w:rsidRPr="00955A2F">
        <w:rPr>
          <w:rFonts w:ascii="Georgia" w:hAnsi="Georgia"/>
        </w:rPr>
        <w:t xml:space="preserve"> stated, for other boards and commissions, it has been useful to have a vetting committee or a small group of members who conduct a first-round review of all proposals.</w:t>
      </w:r>
    </w:p>
    <w:p w14:paraId="6636BD55" w14:textId="77777777" w:rsidR="00955A2F" w:rsidRDefault="00955A2F" w:rsidP="001D3934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72236EFF" w14:textId="58CCAB9D" w:rsidR="00955A2F" w:rsidRPr="00955A2F" w:rsidRDefault="009043BC" w:rsidP="001D3934">
      <w:pPr>
        <w:pStyle w:val="NormalWeb"/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Commissioners Mack Horton, Nehlsen, and Bass volunteered to </w:t>
      </w:r>
      <w:r w:rsidR="00A47D4F">
        <w:rPr>
          <w:rFonts w:ascii="Georgia" w:hAnsi="Georgia"/>
        </w:rPr>
        <w:t xml:space="preserve">join the </w:t>
      </w:r>
      <w:r w:rsidR="00657429">
        <w:rPr>
          <w:rFonts w:ascii="Georgia" w:hAnsi="Georgia"/>
        </w:rPr>
        <w:t>tentative committee</w:t>
      </w:r>
      <w:r w:rsidR="00A47D4F">
        <w:rPr>
          <w:rFonts w:ascii="Georgia" w:hAnsi="Georgia"/>
        </w:rPr>
        <w:t xml:space="preserve">. The small group will meet before the July Commission </w:t>
      </w:r>
      <w:r w:rsidR="00657429">
        <w:rPr>
          <w:rFonts w:ascii="Georgia" w:hAnsi="Georgia"/>
        </w:rPr>
        <w:t>meeting, and the committee will be formalized in July</w:t>
      </w:r>
      <w:r w:rsidR="00A47D4F">
        <w:rPr>
          <w:rFonts w:ascii="Georgia" w:hAnsi="Georgia"/>
        </w:rPr>
        <w:t>.</w:t>
      </w:r>
    </w:p>
    <w:p w14:paraId="1CC2E747" w14:textId="77777777" w:rsidR="001D4F59" w:rsidRDefault="001D4F59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4ABF9F3B" w14:textId="077E9068" w:rsidR="003B7E38" w:rsidRDefault="00AD5ACE" w:rsidP="005878CE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  <w:r w:rsidRPr="00AD5ACE">
        <w:rPr>
          <w:rFonts w:ascii="Georgia" w:hAnsi="Georgia"/>
          <w:b/>
          <w:bCs/>
          <w:u w:val="single"/>
        </w:rPr>
        <w:t>Final Announcements &amp; Public Comments</w:t>
      </w:r>
      <w:r w:rsidR="00BC70AA">
        <w:rPr>
          <w:rFonts w:ascii="Georgia" w:hAnsi="Georgia"/>
          <w:b/>
          <w:bCs/>
          <w:u w:val="single"/>
        </w:rPr>
        <w:t xml:space="preserve"> –</w:t>
      </w:r>
      <w:r w:rsidR="00042632">
        <w:rPr>
          <w:rFonts w:ascii="Georgia" w:hAnsi="Georgia"/>
          <w:b/>
          <w:bCs/>
          <w:u w:val="single"/>
        </w:rPr>
        <w:t xml:space="preserve"> </w:t>
      </w:r>
      <w:r w:rsidR="00552399">
        <w:rPr>
          <w:rFonts w:ascii="Georgia" w:hAnsi="Georgia"/>
          <w:b/>
          <w:bCs/>
          <w:u w:val="single"/>
        </w:rPr>
        <w:t>3:</w:t>
      </w:r>
      <w:r w:rsidR="00C2369E">
        <w:rPr>
          <w:rFonts w:ascii="Georgia" w:hAnsi="Georgia"/>
          <w:b/>
          <w:bCs/>
          <w:u w:val="single"/>
        </w:rPr>
        <w:t>38 PM</w:t>
      </w:r>
    </w:p>
    <w:p w14:paraId="25618597" w14:textId="246C254A" w:rsidR="00872500" w:rsidRDefault="00195082" w:rsidP="00F503A6">
      <w:pPr>
        <w:pStyle w:val="NormalWeb"/>
        <w:spacing w:before="0" w:beforeAutospacing="0" w:after="0" w:afterAutospacing="0"/>
        <w:rPr>
          <w:rFonts w:ascii="Georgia" w:hAnsi="Georgia"/>
          <w:i/>
          <w:iCs/>
        </w:rPr>
      </w:pPr>
      <w:r>
        <w:rPr>
          <w:rFonts w:ascii="Georgia" w:hAnsi="Georgia"/>
          <w:i/>
          <w:iCs/>
        </w:rPr>
        <w:t>Marcus R. Bass, Commission Chair</w:t>
      </w:r>
    </w:p>
    <w:p w14:paraId="20B01E0F" w14:textId="77777777" w:rsidR="00853F2D" w:rsidRDefault="00853F2D" w:rsidP="00F503A6">
      <w:pPr>
        <w:pStyle w:val="NormalWeb"/>
        <w:spacing w:before="0" w:beforeAutospacing="0" w:after="0" w:afterAutospacing="0"/>
        <w:rPr>
          <w:rFonts w:ascii="Georgia" w:hAnsi="Georgia"/>
          <w:b/>
          <w:bCs/>
          <w:i/>
          <w:iCs/>
        </w:rPr>
      </w:pPr>
    </w:p>
    <w:p w14:paraId="6BA27A97" w14:textId="0740EC3B" w:rsidR="002143B9" w:rsidRDefault="00AE49E4" w:rsidP="00F503A6">
      <w:pPr>
        <w:pStyle w:val="NormalWeb"/>
        <w:spacing w:before="0" w:beforeAutospacing="0" w:after="0" w:afterAutospacing="0"/>
        <w:rPr>
          <w:rFonts w:ascii="Georgia" w:hAnsi="Georgia"/>
        </w:rPr>
      </w:pPr>
      <w:r w:rsidRPr="0043297C">
        <w:rPr>
          <w:rFonts w:ascii="Georgia" w:hAnsi="Georgia"/>
          <w:i/>
          <w:iCs/>
        </w:rPr>
        <w:t>Patricia Levitin</w:t>
      </w:r>
      <w:r>
        <w:rPr>
          <w:rFonts w:ascii="Georgia" w:hAnsi="Georgia"/>
        </w:rPr>
        <w:t xml:space="preserve"> asked the DOA staff </w:t>
      </w:r>
      <w:r w:rsidR="0043297C">
        <w:rPr>
          <w:rFonts w:ascii="Georgia" w:hAnsi="Georgia"/>
        </w:rPr>
        <w:t>if there was an update on Commission name tags</w:t>
      </w:r>
      <w:r w:rsidR="00B66CAC">
        <w:rPr>
          <w:rFonts w:ascii="Georgia" w:hAnsi="Georgia"/>
        </w:rPr>
        <w:t>. After she provided a reminder to members attending the July 18</w:t>
      </w:r>
      <w:r w:rsidR="00B66CAC" w:rsidRPr="00B66CAC">
        <w:rPr>
          <w:rFonts w:ascii="Georgia" w:hAnsi="Georgia"/>
          <w:vertAlign w:val="superscript"/>
        </w:rPr>
        <w:t>th</w:t>
      </w:r>
      <w:r w:rsidR="00B66CAC">
        <w:rPr>
          <w:rFonts w:ascii="Georgia" w:hAnsi="Georgia"/>
        </w:rPr>
        <w:t xml:space="preserve"> International Civil Rights Center &amp; Museum Gala at 4:00 PM.</w:t>
      </w:r>
    </w:p>
    <w:p w14:paraId="722705EB" w14:textId="77777777" w:rsidR="0043297C" w:rsidRDefault="0043297C" w:rsidP="00F503A6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4AD7A72C" w14:textId="5730F422" w:rsidR="0043297C" w:rsidRDefault="0043297C" w:rsidP="00F503A6">
      <w:pPr>
        <w:pStyle w:val="NormalWeb"/>
        <w:spacing w:before="0" w:beforeAutospacing="0" w:after="0" w:afterAutospacing="0"/>
        <w:rPr>
          <w:rFonts w:ascii="Georgia" w:hAnsi="Georgia"/>
        </w:rPr>
      </w:pPr>
      <w:r w:rsidRPr="0043297C">
        <w:rPr>
          <w:rFonts w:ascii="Georgia" w:hAnsi="Georgia"/>
          <w:i/>
          <w:iCs/>
        </w:rPr>
        <w:t>Jordan Etters</w:t>
      </w:r>
      <w:r>
        <w:rPr>
          <w:rFonts w:ascii="Georgia" w:hAnsi="Georgia"/>
        </w:rPr>
        <w:t xml:space="preserve"> indicated she is awaiting a response from the vendor.</w:t>
      </w:r>
      <w:r w:rsidR="00B66CAC">
        <w:rPr>
          <w:rFonts w:ascii="Georgia" w:hAnsi="Georgia"/>
        </w:rPr>
        <w:t xml:space="preserve"> Further, she shared there are two current Commission vacancies, and one of them should be filled very soon.</w:t>
      </w:r>
    </w:p>
    <w:p w14:paraId="54E8798A" w14:textId="77777777" w:rsidR="00B03404" w:rsidRDefault="00B03404" w:rsidP="00F503A6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2F0D2E2A" w14:textId="7B25540A" w:rsidR="00D35B8E" w:rsidRDefault="00D35B8E" w:rsidP="00F503A6">
      <w:pPr>
        <w:pStyle w:val="NormalWeb"/>
        <w:spacing w:before="0" w:beforeAutospacing="0" w:after="0" w:afterAutospacing="0"/>
        <w:rPr>
          <w:rFonts w:ascii="Georgia" w:hAnsi="Georgia"/>
        </w:rPr>
      </w:pPr>
      <w:r w:rsidRPr="00577AFC">
        <w:rPr>
          <w:rFonts w:ascii="Georgia" w:hAnsi="Georgia"/>
          <w:i/>
          <w:iCs/>
        </w:rPr>
        <w:t>Chair Bass</w:t>
      </w:r>
      <w:r>
        <w:rPr>
          <w:rFonts w:ascii="Georgia" w:hAnsi="Georgia"/>
        </w:rPr>
        <w:t xml:space="preserve"> provided a brief legislative update for members in shari</w:t>
      </w:r>
      <w:r w:rsidR="00FA150D">
        <w:rPr>
          <w:rFonts w:ascii="Georgia" w:hAnsi="Georgia"/>
        </w:rPr>
        <w:t>ng the following:</w:t>
      </w:r>
    </w:p>
    <w:p w14:paraId="7E56A040" w14:textId="403F0178" w:rsidR="00FA150D" w:rsidRDefault="00FA150D" w:rsidP="00FA150D">
      <w:pPr>
        <w:pStyle w:val="NormalWeb"/>
        <w:numPr>
          <w:ilvl w:val="0"/>
          <w:numId w:val="8"/>
        </w:numPr>
        <w:spacing w:before="0" w:beforeAutospacing="0" w:after="0" w:afterAutospacing="0"/>
        <w:rPr>
          <w:rFonts w:ascii="Georgia" w:hAnsi="Georgia"/>
        </w:rPr>
      </w:pPr>
      <w:r>
        <w:rPr>
          <w:rFonts w:ascii="Georgia" w:hAnsi="Georgia"/>
        </w:rPr>
        <w:t xml:space="preserve">Recently, there were numerous veto-overrides accepted on </w:t>
      </w:r>
      <w:r w:rsidR="009763D0">
        <w:rPr>
          <w:rFonts w:ascii="Georgia" w:hAnsi="Georgia"/>
        </w:rPr>
        <w:t>anti-DEI legislation.</w:t>
      </w:r>
    </w:p>
    <w:p w14:paraId="3BAB0EF0" w14:textId="4F879331" w:rsidR="009763D0" w:rsidRDefault="009763D0" w:rsidP="00FA150D">
      <w:pPr>
        <w:pStyle w:val="NormalWeb"/>
        <w:numPr>
          <w:ilvl w:val="0"/>
          <w:numId w:val="8"/>
        </w:numPr>
        <w:spacing w:before="0" w:beforeAutospacing="0" w:after="0" w:afterAutospacing="0"/>
        <w:rPr>
          <w:rFonts w:ascii="Georgia" w:hAnsi="Georgia"/>
        </w:rPr>
      </w:pPr>
      <w:hyperlink r:id="rId15" w:history="1">
        <w:r w:rsidRPr="000F213D">
          <w:rPr>
            <w:rStyle w:val="Hyperlink"/>
            <w:rFonts w:ascii="Georgia" w:hAnsi="Georgia"/>
          </w:rPr>
          <w:t xml:space="preserve">House Bill </w:t>
        </w:r>
        <w:r w:rsidR="000F213D" w:rsidRPr="000F213D">
          <w:rPr>
            <w:rStyle w:val="Hyperlink"/>
            <w:rFonts w:ascii="Georgia" w:hAnsi="Georgia"/>
          </w:rPr>
          <w:t>958</w:t>
        </w:r>
      </w:hyperlink>
      <w:r w:rsidR="000F213D">
        <w:rPr>
          <w:rFonts w:ascii="Georgia" w:hAnsi="Georgia"/>
        </w:rPr>
        <w:t xml:space="preserve"> will be important to continuing following as it pertains to voter rights.</w:t>
      </w:r>
    </w:p>
    <w:p w14:paraId="7EEC1C27" w14:textId="2048A142" w:rsidR="009014B7" w:rsidRPr="009763D0" w:rsidRDefault="009014B7" w:rsidP="00F503A6">
      <w:pPr>
        <w:pStyle w:val="NormalWeb"/>
        <w:spacing w:before="0" w:beforeAutospacing="0" w:after="0" w:afterAutospacing="0"/>
        <w:rPr>
          <w:rFonts w:ascii="Georgia" w:hAnsi="Georgia"/>
        </w:rPr>
      </w:pPr>
    </w:p>
    <w:p w14:paraId="3E81CEAD" w14:textId="50AE5330" w:rsidR="00976F4A" w:rsidRDefault="0091234A" w:rsidP="009F33FD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  <w:r>
        <w:rPr>
          <w:rFonts w:ascii="Georgia" w:hAnsi="Georgia"/>
          <w:b/>
          <w:bCs/>
          <w:u w:val="single"/>
        </w:rPr>
        <w:t>Meeting Adjourn</w:t>
      </w:r>
      <w:r w:rsidR="004732F5">
        <w:rPr>
          <w:rFonts w:ascii="Georgia" w:hAnsi="Georgia"/>
          <w:b/>
          <w:bCs/>
          <w:u w:val="single"/>
        </w:rPr>
        <w:t xml:space="preserve"> </w:t>
      </w:r>
      <w:r w:rsidR="001E451E">
        <w:rPr>
          <w:rFonts w:ascii="Georgia" w:hAnsi="Georgia"/>
          <w:b/>
          <w:bCs/>
          <w:u w:val="single"/>
        </w:rPr>
        <w:t>–</w:t>
      </w:r>
      <w:r w:rsidR="004732F5">
        <w:rPr>
          <w:rFonts w:ascii="Georgia" w:hAnsi="Georgia"/>
          <w:b/>
          <w:bCs/>
          <w:u w:val="single"/>
        </w:rPr>
        <w:t xml:space="preserve"> </w:t>
      </w:r>
      <w:r w:rsidR="001E451E">
        <w:rPr>
          <w:rFonts w:ascii="Georgia" w:hAnsi="Georgia"/>
          <w:b/>
          <w:bCs/>
          <w:u w:val="single"/>
        </w:rPr>
        <w:t>3:</w:t>
      </w:r>
      <w:r w:rsidR="00B62636">
        <w:rPr>
          <w:rFonts w:ascii="Georgia" w:hAnsi="Georgia"/>
          <w:b/>
          <w:bCs/>
          <w:u w:val="single"/>
        </w:rPr>
        <w:t>4</w:t>
      </w:r>
      <w:r w:rsidR="00C0288E">
        <w:rPr>
          <w:rFonts w:ascii="Georgia" w:hAnsi="Georgia"/>
          <w:b/>
          <w:bCs/>
          <w:u w:val="single"/>
        </w:rPr>
        <w:t>2 PM</w:t>
      </w:r>
    </w:p>
    <w:p w14:paraId="6E556AD1" w14:textId="77777777" w:rsidR="00356480" w:rsidRPr="00423D3D" w:rsidRDefault="00356480" w:rsidP="00891D41">
      <w:pPr>
        <w:pStyle w:val="NormalWeb"/>
        <w:spacing w:before="0" w:beforeAutospacing="0" w:after="0" w:afterAutospacing="0"/>
        <w:rPr>
          <w:rFonts w:ascii="Georgia" w:hAnsi="Georgia"/>
          <w:b/>
          <w:bCs/>
          <w:u w:val="single"/>
        </w:rPr>
      </w:pPr>
    </w:p>
    <w:p w14:paraId="4B9C50D8" w14:textId="1A92BB50" w:rsidR="001A13AD" w:rsidRDefault="00CA76DB" w:rsidP="00891D41">
      <w:pPr>
        <w:rPr>
          <w:rFonts w:ascii="Georgia" w:eastAsia="Georgia" w:hAnsi="Georgia"/>
          <w:i/>
          <w:iCs/>
        </w:rPr>
      </w:pPr>
      <w:r w:rsidRPr="2A20967F">
        <w:rPr>
          <w:rFonts w:ascii="Georgia" w:eastAsia="Georgia" w:hAnsi="Georgia"/>
          <w:b/>
          <w:bCs/>
        </w:rPr>
        <w:t xml:space="preserve">Next Meeting Date: </w:t>
      </w:r>
      <w:r w:rsidR="002B2AF7">
        <w:rPr>
          <w:rFonts w:ascii="Georgia" w:eastAsia="Georgia" w:hAnsi="Georgia"/>
          <w:i/>
          <w:iCs/>
        </w:rPr>
        <w:t xml:space="preserve">Wednesday </w:t>
      </w:r>
      <w:r w:rsidR="004732F5">
        <w:rPr>
          <w:rFonts w:ascii="Georgia" w:eastAsia="Georgia" w:hAnsi="Georgia"/>
          <w:i/>
          <w:iCs/>
        </w:rPr>
        <w:t>July 29</w:t>
      </w:r>
      <w:r w:rsidR="004732F5" w:rsidRPr="004732F5">
        <w:rPr>
          <w:rFonts w:ascii="Georgia" w:eastAsia="Georgia" w:hAnsi="Georgia"/>
          <w:i/>
          <w:iCs/>
          <w:vertAlign w:val="superscript"/>
        </w:rPr>
        <w:t>th</w:t>
      </w:r>
      <w:r w:rsidR="005829EA">
        <w:rPr>
          <w:rFonts w:ascii="Georgia" w:eastAsia="Georgia" w:hAnsi="Georgia"/>
          <w:i/>
          <w:iCs/>
        </w:rPr>
        <w:t xml:space="preserve"> at 3:00 PM (virtual)</w:t>
      </w:r>
    </w:p>
    <w:p w14:paraId="7139E750" w14:textId="246AF753" w:rsidR="008C7715" w:rsidRPr="00103C23" w:rsidRDefault="00B03404" w:rsidP="00891D41">
      <w:pPr>
        <w:rPr>
          <w:rFonts w:ascii="Georgia" w:eastAsia="Georgia" w:hAnsi="Georgia"/>
          <w:b/>
          <w:bCs/>
        </w:rPr>
      </w:pPr>
      <w:r>
        <w:rPr>
          <w:rFonts w:ascii="Georgia" w:eastAsia="Georgia" w:hAnsi="Georgia"/>
          <w:i/>
          <w:iCs/>
        </w:rPr>
        <w:t xml:space="preserve"> </w:t>
      </w:r>
    </w:p>
    <w:sectPr w:rsidR="008C7715" w:rsidRPr="00103C23" w:rsidSect="00476A65">
      <w:pgSz w:w="12240" w:h="15840"/>
      <w:pgMar w:top="720" w:right="720" w:bottom="720" w:left="720" w:header="0" w:footer="0" w:gutter="0"/>
      <w:cols w:space="0" w:equalWidth="0">
        <w:col w:w="1008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1AEAA" w14:textId="77777777" w:rsidR="000F1A51" w:rsidRDefault="000F1A51" w:rsidP="00333A63">
      <w:r>
        <w:separator/>
      </w:r>
    </w:p>
  </w:endnote>
  <w:endnote w:type="continuationSeparator" w:id="0">
    <w:p w14:paraId="5C3838CD" w14:textId="77777777" w:rsidR="000F1A51" w:rsidRDefault="000F1A51" w:rsidP="0033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700B9" w14:textId="77777777" w:rsidR="000F1A51" w:rsidRDefault="000F1A51" w:rsidP="00333A63">
      <w:r>
        <w:separator/>
      </w:r>
    </w:p>
  </w:footnote>
  <w:footnote w:type="continuationSeparator" w:id="0">
    <w:p w14:paraId="5AE08CCA" w14:textId="77777777" w:rsidR="000F1A51" w:rsidRDefault="000F1A51" w:rsidP="00333A63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PSgz1NA7TpfSk" int2:id="4lwD5G9p">
      <int2:state int2:value="Rejected" int2:type="LegacyProofing"/>
    </int2:textHash>
    <int2:textHash int2:hashCode="B9gXnP+hDvyEhc" int2:id="6HRBUSjw">
      <int2:state int2:value="Rejected" int2:type="LegacyProofing"/>
    </int2:textHash>
    <int2:textHash int2:hashCode="fe8bL5eIuVmv0H" int2:id="B4cFw3QR">
      <int2:state int2:value="Rejected" int2:type="LegacyProofing"/>
    </int2:textHash>
    <int2:textHash int2:hashCode="4V31xsyQWOovCL" int2:id="JsM5LUUo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96143"/>
    <w:multiLevelType w:val="hybridMultilevel"/>
    <w:tmpl w:val="34065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B27F6"/>
    <w:multiLevelType w:val="hybridMultilevel"/>
    <w:tmpl w:val="7C36BBFC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3F166404"/>
    <w:multiLevelType w:val="hybridMultilevel"/>
    <w:tmpl w:val="7E74B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404CFB"/>
    <w:multiLevelType w:val="hybridMultilevel"/>
    <w:tmpl w:val="1E2E3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C5DA1"/>
    <w:multiLevelType w:val="hybridMultilevel"/>
    <w:tmpl w:val="4266A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56F45"/>
    <w:multiLevelType w:val="hybridMultilevel"/>
    <w:tmpl w:val="03A08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497FA3"/>
    <w:multiLevelType w:val="hybridMultilevel"/>
    <w:tmpl w:val="D99CE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3C68A9"/>
    <w:multiLevelType w:val="hybridMultilevel"/>
    <w:tmpl w:val="DDD4B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400791">
    <w:abstractNumId w:val="3"/>
  </w:num>
  <w:num w:numId="2" w16cid:durableId="1225095673">
    <w:abstractNumId w:val="1"/>
  </w:num>
  <w:num w:numId="3" w16cid:durableId="1934777554">
    <w:abstractNumId w:val="2"/>
  </w:num>
  <w:num w:numId="4" w16cid:durableId="1966545486">
    <w:abstractNumId w:val="6"/>
  </w:num>
  <w:num w:numId="5" w16cid:durableId="1597325052">
    <w:abstractNumId w:val="0"/>
  </w:num>
  <w:num w:numId="6" w16cid:durableId="1802307803">
    <w:abstractNumId w:val="7"/>
  </w:num>
  <w:num w:numId="7" w16cid:durableId="1290167594">
    <w:abstractNumId w:val="5"/>
  </w:num>
  <w:num w:numId="8" w16cid:durableId="1012656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KzNLawMDE3sLA0NLBU0lEKTi0uzszPAykwrAUAZeEy6SwAAAA="/>
  </w:docVars>
  <w:rsids>
    <w:rsidRoot w:val="00333A63"/>
    <w:rsid w:val="00000210"/>
    <w:rsid w:val="000010F2"/>
    <w:rsid w:val="000016DE"/>
    <w:rsid w:val="0000188F"/>
    <w:rsid w:val="00002054"/>
    <w:rsid w:val="0000238B"/>
    <w:rsid w:val="0000296C"/>
    <w:rsid w:val="00002FFB"/>
    <w:rsid w:val="00003016"/>
    <w:rsid w:val="000038C1"/>
    <w:rsid w:val="000039E2"/>
    <w:rsid w:val="00003DE4"/>
    <w:rsid w:val="0000507F"/>
    <w:rsid w:val="00011620"/>
    <w:rsid w:val="00011D39"/>
    <w:rsid w:val="00012710"/>
    <w:rsid w:val="000130CF"/>
    <w:rsid w:val="0001340F"/>
    <w:rsid w:val="00013A7E"/>
    <w:rsid w:val="000140F2"/>
    <w:rsid w:val="00014432"/>
    <w:rsid w:val="000161AB"/>
    <w:rsid w:val="00016683"/>
    <w:rsid w:val="00016FF6"/>
    <w:rsid w:val="000176B0"/>
    <w:rsid w:val="0001786D"/>
    <w:rsid w:val="00017DFC"/>
    <w:rsid w:val="0002072C"/>
    <w:rsid w:val="000208D9"/>
    <w:rsid w:val="00020B90"/>
    <w:rsid w:val="00021C54"/>
    <w:rsid w:val="000236A2"/>
    <w:rsid w:val="000244B7"/>
    <w:rsid w:val="000245E4"/>
    <w:rsid w:val="000253D4"/>
    <w:rsid w:val="00025C91"/>
    <w:rsid w:val="00026FAA"/>
    <w:rsid w:val="00028A42"/>
    <w:rsid w:val="00030001"/>
    <w:rsid w:val="000315E6"/>
    <w:rsid w:val="000316AC"/>
    <w:rsid w:val="000317CF"/>
    <w:rsid w:val="000335F2"/>
    <w:rsid w:val="00034538"/>
    <w:rsid w:val="000378F3"/>
    <w:rsid w:val="000402EB"/>
    <w:rsid w:val="00040E5C"/>
    <w:rsid w:val="00042632"/>
    <w:rsid w:val="00043719"/>
    <w:rsid w:val="00044BFA"/>
    <w:rsid w:val="000455C2"/>
    <w:rsid w:val="00047C32"/>
    <w:rsid w:val="00047F34"/>
    <w:rsid w:val="000535E5"/>
    <w:rsid w:val="000536C2"/>
    <w:rsid w:val="00054356"/>
    <w:rsid w:val="00054DCC"/>
    <w:rsid w:val="00055AB0"/>
    <w:rsid w:val="00055BBD"/>
    <w:rsid w:val="00055CAE"/>
    <w:rsid w:val="00055E6E"/>
    <w:rsid w:val="00056050"/>
    <w:rsid w:val="00056DB1"/>
    <w:rsid w:val="000574A3"/>
    <w:rsid w:val="0005752D"/>
    <w:rsid w:val="00057997"/>
    <w:rsid w:val="00057D98"/>
    <w:rsid w:val="000600DD"/>
    <w:rsid w:val="00060781"/>
    <w:rsid w:val="0006103E"/>
    <w:rsid w:val="00061E0C"/>
    <w:rsid w:val="000632AD"/>
    <w:rsid w:val="000636F0"/>
    <w:rsid w:val="0006395D"/>
    <w:rsid w:val="00063A39"/>
    <w:rsid w:val="0006566E"/>
    <w:rsid w:val="0006580E"/>
    <w:rsid w:val="00065A56"/>
    <w:rsid w:val="0006759B"/>
    <w:rsid w:val="000676D8"/>
    <w:rsid w:val="0007072F"/>
    <w:rsid w:val="0007093D"/>
    <w:rsid w:val="00071042"/>
    <w:rsid w:val="000729DE"/>
    <w:rsid w:val="00073CFB"/>
    <w:rsid w:val="00074083"/>
    <w:rsid w:val="00074267"/>
    <w:rsid w:val="00074ED0"/>
    <w:rsid w:val="00075BAB"/>
    <w:rsid w:val="000772E0"/>
    <w:rsid w:val="000773C3"/>
    <w:rsid w:val="00077AB9"/>
    <w:rsid w:val="00080504"/>
    <w:rsid w:val="0008266A"/>
    <w:rsid w:val="000826C1"/>
    <w:rsid w:val="00082A75"/>
    <w:rsid w:val="00083464"/>
    <w:rsid w:val="00083D9C"/>
    <w:rsid w:val="00084826"/>
    <w:rsid w:val="000848AC"/>
    <w:rsid w:val="00085685"/>
    <w:rsid w:val="00086D10"/>
    <w:rsid w:val="0009229B"/>
    <w:rsid w:val="00093F42"/>
    <w:rsid w:val="0009561E"/>
    <w:rsid w:val="0009585F"/>
    <w:rsid w:val="000962EB"/>
    <w:rsid w:val="000967E7"/>
    <w:rsid w:val="00096CA5"/>
    <w:rsid w:val="00096FE4"/>
    <w:rsid w:val="000A03A2"/>
    <w:rsid w:val="000A0401"/>
    <w:rsid w:val="000A08C7"/>
    <w:rsid w:val="000A12F4"/>
    <w:rsid w:val="000A195C"/>
    <w:rsid w:val="000A1A97"/>
    <w:rsid w:val="000A304C"/>
    <w:rsid w:val="000A376B"/>
    <w:rsid w:val="000A3CFC"/>
    <w:rsid w:val="000A3DFB"/>
    <w:rsid w:val="000A41D8"/>
    <w:rsid w:val="000A49ED"/>
    <w:rsid w:val="000A4C17"/>
    <w:rsid w:val="000A4CDC"/>
    <w:rsid w:val="000A4F30"/>
    <w:rsid w:val="000A517F"/>
    <w:rsid w:val="000A5BF6"/>
    <w:rsid w:val="000A677F"/>
    <w:rsid w:val="000A6C41"/>
    <w:rsid w:val="000B0DC0"/>
    <w:rsid w:val="000B0E33"/>
    <w:rsid w:val="000B195E"/>
    <w:rsid w:val="000B1C03"/>
    <w:rsid w:val="000B1C8C"/>
    <w:rsid w:val="000B2701"/>
    <w:rsid w:val="000B3015"/>
    <w:rsid w:val="000B339C"/>
    <w:rsid w:val="000B384C"/>
    <w:rsid w:val="000B551B"/>
    <w:rsid w:val="000B71C9"/>
    <w:rsid w:val="000B7ADD"/>
    <w:rsid w:val="000BD793"/>
    <w:rsid w:val="000C0620"/>
    <w:rsid w:val="000C1562"/>
    <w:rsid w:val="000C2AD1"/>
    <w:rsid w:val="000C3C4A"/>
    <w:rsid w:val="000C4BB0"/>
    <w:rsid w:val="000C4F83"/>
    <w:rsid w:val="000C50C0"/>
    <w:rsid w:val="000C5986"/>
    <w:rsid w:val="000C6161"/>
    <w:rsid w:val="000C75C4"/>
    <w:rsid w:val="000D0293"/>
    <w:rsid w:val="000D0A8B"/>
    <w:rsid w:val="000D1856"/>
    <w:rsid w:val="000D1AD1"/>
    <w:rsid w:val="000D1DCE"/>
    <w:rsid w:val="000D1E52"/>
    <w:rsid w:val="000D20CD"/>
    <w:rsid w:val="000D2D26"/>
    <w:rsid w:val="000D3037"/>
    <w:rsid w:val="000D30CB"/>
    <w:rsid w:val="000D4B4D"/>
    <w:rsid w:val="000D61CC"/>
    <w:rsid w:val="000D79A7"/>
    <w:rsid w:val="000D7F45"/>
    <w:rsid w:val="000E0C0E"/>
    <w:rsid w:val="000E115E"/>
    <w:rsid w:val="000E4100"/>
    <w:rsid w:val="000E4C7E"/>
    <w:rsid w:val="000E5B67"/>
    <w:rsid w:val="000E5B9D"/>
    <w:rsid w:val="000E67BE"/>
    <w:rsid w:val="000E6B1D"/>
    <w:rsid w:val="000E6F5D"/>
    <w:rsid w:val="000E7B75"/>
    <w:rsid w:val="000F0528"/>
    <w:rsid w:val="000F0733"/>
    <w:rsid w:val="000F0BB7"/>
    <w:rsid w:val="000F1A51"/>
    <w:rsid w:val="000F213D"/>
    <w:rsid w:val="000F219D"/>
    <w:rsid w:val="000F3B1C"/>
    <w:rsid w:val="000F5822"/>
    <w:rsid w:val="000F5D8C"/>
    <w:rsid w:val="000F60EE"/>
    <w:rsid w:val="000F66FC"/>
    <w:rsid w:val="000F6D90"/>
    <w:rsid w:val="000F782D"/>
    <w:rsid w:val="000F7886"/>
    <w:rsid w:val="0010014A"/>
    <w:rsid w:val="001013F8"/>
    <w:rsid w:val="00101966"/>
    <w:rsid w:val="00103C23"/>
    <w:rsid w:val="00104AF4"/>
    <w:rsid w:val="00104DDC"/>
    <w:rsid w:val="00105529"/>
    <w:rsid w:val="00106C37"/>
    <w:rsid w:val="001077AE"/>
    <w:rsid w:val="0010796D"/>
    <w:rsid w:val="00107A54"/>
    <w:rsid w:val="0011096D"/>
    <w:rsid w:val="00110A22"/>
    <w:rsid w:val="00111337"/>
    <w:rsid w:val="00111D5D"/>
    <w:rsid w:val="00112326"/>
    <w:rsid w:val="00112726"/>
    <w:rsid w:val="001131E5"/>
    <w:rsid w:val="0011393B"/>
    <w:rsid w:val="0011394B"/>
    <w:rsid w:val="00113B5F"/>
    <w:rsid w:val="001141F3"/>
    <w:rsid w:val="00114941"/>
    <w:rsid w:val="00114E1C"/>
    <w:rsid w:val="0011561A"/>
    <w:rsid w:val="001163D8"/>
    <w:rsid w:val="00116C96"/>
    <w:rsid w:val="00121108"/>
    <w:rsid w:val="0012204B"/>
    <w:rsid w:val="0012281C"/>
    <w:rsid w:val="00122C62"/>
    <w:rsid w:val="00123733"/>
    <w:rsid w:val="00124B71"/>
    <w:rsid w:val="0012506E"/>
    <w:rsid w:val="001257A3"/>
    <w:rsid w:val="001260F9"/>
    <w:rsid w:val="00126615"/>
    <w:rsid w:val="00131118"/>
    <w:rsid w:val="00133AEB"/>
    <w:rsid w:val="00133EFC"/>
    <w:rsid w:val="00134394"/>
    <w:rsid w:val="00134C51"/>
    <w:rsid w:val="0013549A"/>
    <w:rsid w:val="00136AD4"/>
    <w:rsid w:val="00137B8B"/>
    <w:rsid w:val="00141BB2"/>
    <w:rsid w:val="00141F4A"/>
    <w:rsid w:val="00142243"/>
    <w:rsid w:val="001424D6"/>
    <w:rsid w:val="00142B4F"/>
    <w:rsid w:val="00142D94"/>
    <w:rsid w:val="0014342F"/>
    <w:rsid w:val="0014346F"/>
    <w:rsid w:val="001435CE"/>
    <w:rsid w:val="001438BF"/>
    <w:rsid w:val="00143DC6"/>
    <w:rsid w:val="0014552D"/>
    <w:rsid w:val="00146F68"/>
    <w:rsid w:val="00147E8F"/>
    <w:rsid w:val="001516F1"/>
    <w:rsid w:val="0015208B"/>
    <w:rsid w:val="00152541"/>
    <w:rsid w:val="00152C1A"/>
    <w:rsid w:val="00152C31"/>
    <w:rsid w:val="00152E3C"/>
    <w:rsid w:val="00155921"/>
    <w:rsid w:val="00155B95"/>
    <w:rsid w:val="001563B3"/>
    <w:rsid w:val="0015691D"/>
    <w:rsid w:val="00157094"/>
    <w:rsid w:val="00160D39"/>
    <w:rsid w:val="00161D85"/>
    <w:rsid w:val="001624D1"/>
    <w:rsid w:val="00162981"/>
    <w:rsid w:val="00162A80"/>
    <w:rsid w:val="00163E5B"/>
    <w:rsid w:val="00164E2C"/>
    <w:rsid w:val="00165622"/>
    <w:rsid w:val="00165FB1"/>
    <w:rsid w:val="00166041"/>
    <w:rsid w:val="0016644D"/>
    <w:rsid w:val="001668A3"/>
    <w:rsid w:val="001669A7"/>
    <w:rsid w:val="0016731B"/>
    <w:rsid w:val="00167B32"/>
    <w:rsid w:val="00167DFB"/>
    <w:rsid w:val="00167F20"/>
    <w:rsid w:val="0017046D"/>
    <w:rsid w:val="00170A3C"/>
    <w:rsid w:val="00170A97"/>
    <w:rsid w:val="00171851"/>
    <w:rsid w:val="00173B46"/>
    <w:rsid w:val="00173FAB"/>
    <w:rsid w:val="0017603D"/>
    <w:rsid w:val="001764C0"/>
    <w:rsid w:val="00176C02"/>
    <w:rsid w:val="0017745D"/>
    <w:rsid w:val="001776DB"/>
    <w:rsid w:val="00182C34"/>
    <w:rsid w:val="00182C81"/>
    <w:rsid w:val="00182D20"/>
    <w:rsid w:val="001839AE"/>
    <w:rsid w:val="00183B12"/>
    <w:rsid w:val="00184654"/>
    <w:rsid w:val="0018494D"/>
    <w:rsid w:val="00185715"/>
    <w:rsid w:val="00185F01"/>
    <w:rsid w:val="001868F0"/>
    <w:rsid w:val="00190DC1"/>
    <w:rsid w:val="0019124A"/>
    <w:rsid w:val="00191677"/>
    <w:rsid w:val="00191E1E"/>
    <w:rsid w:val="00191F9D"/>
    <w:rsid w:val="00193A1E"/>
    <w:rsid w:val="00193E9E"/>
    <w:rsid w:val="00194054"/>
    <w:rsid w:val="00194358"/>
    <w:rsid w:val="00194599"/>
    <w:rsid w:val="00194796"/>
    <w:rsid w:val="00195082"/>
    <w:rsid w:val="0019557A"/>
    <w:rsid w:val="00195E7C"/>
    <w:rsid w:val="0019715E"/>
    <w:rsid w:val="001A13AD"/>
    <w:rsid w:val="001A18C9"/>
    <w:rsid w:val="001A193B"/>
    <w:rsid w:val="001A1A9C"/>
    <w:rsid w:val="001A283B"/>
    <w:rsid w:val="001A365D"/>
    <w:rsid w:val="001A45F5"/>
    <w:rsid w:val="001A51E4"/>
    <w:rsid w:val="001A5E7B"/>
    <w:rsid w:val="001A5F8D"/>
    <w:rsid w:val="001A7048"/>
    <w:rsid w:val="001A7569"/>
    <w:rsid w:val="001B07B0"/>
    <w:rsid w:val="001B0BBA"/>
    <w:rsid w:val="001B1B03"/>
    <w:rsid w:val="001B3828"/>
    <w:rsid w:val="001B3D46"/>
    <w:rsid w:val="001B4C67"/>
    <w:rsid w:val="001B5621"/>
    <w:rsid w:val="001B594F"/>
    <w:rsid w:val="001B72DB"/>
    <w:rsid w:val="001B7A78"/>
    <w:rsid w:val="001C0D5E"/>
    <w:rsid w:val="001C0EAE"/>
    <w:rsid w:val="001C1539"/>
    <w:rsid w:val="001C1C55"/>
    <w:rsid w:val="001C21D0"/>
    <w:rsid w:val="001C2413"/>
    <w:rsid w:val="001C61E9"/>
    <w:rsid w:val="001C7D4B"/>
    <w:rsid w:val="001D0B15"/>
    <w:rsid w:val="001D0FFA"/>
    <w:rsid w:val="001D1340"/>
    <w:rsid w:val="001D183B"/>
    <w:rsid w:val="001D1873"/>
    <w:rsid w:val="001D391D"/>
    <w:rsid w:val="001D3934"/>
    <w:rsid w:val="001D3C1B"/>
    <w:rsid w:val="001D417F"/>
    <w:rsid w:val="001D45B6"/>
    <w:rsid w:val="001D4F59"/>
    <w:rsid w:val="001D5103"/>
    <w:rsid w:val="001D5F2C"/>
    <w:rsid w:val="001E1055"/>
    <w:rsid w:val="001E1E7C"/>
    <w:rsid w:val="001E2BC6"/>
    <w:rsid w:val="001E2E1D"/>
    <w:rsid w:val="001E31E5"/>
    <w:rsid w:val="001E3865"/>
    <w:rsid w:val="001E451E"/>
    <w:rsid w:val="001E459D"/>
    <w:rsid w:val="001E479D"/>
    <w:rsid w:val="001E4CDA"/>
    <w:rsid w:val="001E603F"/>
    <w:rsid w:val="001E62D5"/>
    <w:rsid w:val="001E63FE"/>
    <w:rsid w:val="001E699F"/>
    <w:rsid w:val="001E75F9"/>
    <w:rsid w:val="001E7DD8"/>
    <w:rsid w:val="001F0368"/>
    <w:rsid w:val="001F0977"/>
    <w:rsid w:val="001F0A14"/>
    <w:rsid w:val="001F3B48"/>
    <w:rsid w:val="001F4407"/>
    <w:rsid w:val="001F49C5"/>
    <w:rsid w:val="001F4DB4"/>
    <w:rsid w:val="001F5DC0"/>
    <w:rsid w:val="001F60CB"/>
    <w:rsid w:val="001F6AC6"/>
    <w:rsid w:val="001F6D09"/>
    <w:rsid w:val="001F7212"/>
    <w:rsid w:val="001F7697"/>
    <w:rsid w:val="001F77E8"/>
    <w:rsid w:val="001F7F21"/>
    <w:rsid w:val="00200652"/>
    <w:rsid w:val="002011D6"/>
    <w:rsid w:val="002014DF"/>
    <w:rsid w:val="002040D6"/>
    <w:rsid w:val="00204336"/>
    <w:rsid w:val="002048CC"/>
    <w:rsid w:val="002053F9"/>
    <w:rsid w:val="00205C43"/>
    <w:rsid w:val="002060DB"/>
    <w:rsid w:val="002062F5"/>
    <w:rsid w:val="0020668A"/>
    <w:rsid w:val="002068A3"/>
    <w:rsid w:val="00207A86"/>
    <w:rsid w:val="00211794"/>
    <w:rsid w:val="00211F20"/>
    <w:rsid w:val="00212A8E"/>
    <w:rsid w:val="002131D3"/>
    <w:rsid w:val="00213A32"/>
    <w:rsid w:val="002143B9"/>
    <w:rsid w:val="00216FCC"/>
    <w:rsid w:val="0021730D"/>
    <w:rsid w:val="00217AAF"/>
    <w:rsid w:val="00220088"/>
    <w:rsid w:val="0022028B"/>
    <w:rsid w:val="00220329"/>
    <w:rsid w:val="00220A2E"/>
    <w:rsid w:val="00221DC2"/>
    <w:rsid w:val="002220EC"/>
    <w:rsid w:val="00222784"/>
    <w:rsid w:val="00223782"/>
    <w:rsid w:val="00225C6C"/>
    <w:rsid w:val="00226302"/>
    <w:rsid w:val="002267D2"/>
    <w:rsid w:val="00230885"/>
    <w:rsid w:val="00232891"/>
    <w:rsid w:val="002328CD"/>
    <w:rsid w:val="00232900"/>
    <w:rsid w:val="002333AE"/>
    <w:rsid w:val="0023441E"/>
    <w:rsid w:val="00235838"/>
    <w:rsid w:val="002359F0"/>
    <w:rsid w:val="00235E49"/>
    <w:rsid w:val="002363AF"/>
    <w:rsid w:val="002369F1"/>
    <w:rsid w:val="002370F3"/>
    <w:rsid w:val="002401DF"/>
    <w:rsid w:val="0024187D"/>
    <w:rsid w:val="0024294A"/>
    <w:rsid w:val="00242C1A"/>
    <w:rsid w:val="00244840"/>
    <w:rsid w:val="00244C94"/>
    <w:rsid w:val="00244DA2"/>
    <w:rsid w:val="00245478"/>
    <w:rsid w:val="00245BA0"/>
    <w:rsid w:val="00246268"/>
    <w:rsid w:val="00250346"/>
    <w:rsid w:val="00250D8A"/>
    <w:rsid w:val="00251C0C"/>
    <w:rsid w:val="00251C1E"/>
    <w:rsid w:val="00252A2B"/>
    <w:rsid w:val="00253282"/>
    <w:rsid w:val="0025354A"/>
    <w:rsid w:val="00254FED"/>
    <w:rsid w:val="002553F3"/>
    <w:rsid w:val="00256892"/>
    <w:rsid w:val="00256910"/>
    <w:rsid w:val="002569BA"/>
    <w:rsid w:val="00257D85"/>
    <w:rsid w:val="0026036F"/>
    <w:rsid w:val="002638A0"/>
    <w:rsid w:val="00264946"/>
    <w:rsid w:val="00266641"/>
    <w:rsid w:val="002666FA"/>
    <w:rsid w:val="00266DE4"/>
    <w:rsid w:val="00266FFA"/>
    <w:rsid w:val="00270D7B"/>
    <w:rsid w:val="00271632"/>
    <w:rsid w:val="00271930"/>
    <w:rsid w:val="002725DB"/>
    <w:rsid w:val="002737C1"/>
    <w:rsid w:val="00274003"/>
    <w:rsid w:val="00274C9C"/>
    <w:rsid w:val="00274D83"/>
    <w:rsid w:val="0027506C"/>
    <w:rsid w:val="00275486"/>
    <w:rsid w:val="0027589E"/>
    <w:rsid w:val="00276721"/>
    <w:rsid w:val="002769E0"/>
    <w:rsid w:val="0027736E"/>
    <w:rsid w:val="002776A4"/>
    <w:rsid w:val="00280023"/>
    <w:rsid w:val="00280CF8"/>
    <w:rsid w:val="0028141F"/>
    <w:rsid w:val="00282843"/>
    <w:rsid w:val="00284122"/>
    <w:rsid w:val="0028431A"/>
    <w:rsid w:val="00284371"/>
    <w:rsid w:val="00284480"/>
    <w:rsid w:val="00284BBE"/>
    <w:rsid w:val="002863C2"/>
    <w:rsid w:val="00287039"/>
    <w:rsid w:val="002878F8"/>
    <w:rsid w:val="002905DF"/>
    <w:rsid w:val="00291B7C"/>
    <w:rsid w:val="00295FC0"/>
    <w:rsid w:val="00296D21"/>
    <w:rsid w:val="002A038C"/>
    <w:rsid w:val="002A0448"/>
    <w:rsid w:val="002A0532"/>
    <w:rsid w:val="002A0895"/>
    <w:rsid w:val="002A0905"/>
    <w:rsid w:val="002A34B8"/>
    <w:rsid w:val="002A49B6"/>
    <w:rsid w:val="002A51AB"/>
    <w:rsid w:val="002A5866"/>
    <w:rsid w:val="002A6464"/>
    <w:rsid w:val="002A6669"/>
    <w:rsid w:val="002A701F"/>
    <w:rsid w:val="002B026F"/>
    <w:rsid w:val="002B0AFC"/>
    <w:rsid w:val="002B17AD"/>
    <w:rsid w:val="002B1EE1"/>
    <w:rsid w:val="002B211C"/>
    <w:rsid w:val="002B2AF7"/>
    <w:rsid w:val="002B34F9"/>
    <w:rsid w:val="002B37B1"/>
    <w:rsid w:val="002B44A1"/>
    <w:rsid w:val="002B46C6"/>
    <w:rsid w:val="002B4754"/>
    <w:rsid w:val="002B5481"/>
    <w:rsid w:val="002B566F"/>
    <w:rsid w:val="002B6641"/>
    <w:rsid w:val="002B6B93"/>
    <w:rsid w:val="002C04F0"/>
    <w:rsid w:val="002C0C31"/>
    <w:rsid w:val="002C17AA"/>
    <w:rsid w:val="002C374F"/>
    <w:rsid w:val="002C3DEE"/>
    <w:rsid w:val="002C48CA"/>
    <w:rsid w:val="002C61C6"/>
    <w:rsid w:val="002C7246"/>
    <w:rsid w:val="002C7BF6"/>
    <w:rsid w:val="002C7F4F"/>
    <w:rsid w:val="002D0C2A"/>
    <w:rsid w:val="002D0F76"/>
    <w:rsid w:val="002D2891"/>
    <w:rsid w:val="002D349A"/>
    <w:rsid w:val="002D3B6D"/>
    <w:rsid w:val="002D68DA"/>
    <w:rsid w:val="002D6AE4"/>
    <w:rsid w:val="002D6C79"/>
    <w:rsid w:val="002D7088"/>
    <w:rsid w:val="002E0411"/>
    <w:rsid w:val="002E0FFB"/>
    <w:rsid w:val="002E17AD"/>
    <w:rsid w:val="002E22E0"/>
    <w:rsid w:val="002E2DE5"/>
    <w:rsid w:val="002E334F"/>
    <w:rsid w:val="002E3365"/>
    <w:rsid w:val="002E40A2"/>
    <w:rsid w:val="002E47AC"/>
    <w:rsid w:val="002E4C2F"/>
    <w:rsid w:val="002E521A"/>
    <w:rsid w:val="002E62AE"/>
    <w:rsid w:val="002E7211"/>
    <w:rsid w:val="002E7469"/>
    <w:rsid w:val="002E7BB2"/>
    <w:rsid w:val="002F0F09"/>
    <w:rsid w:val="002F12D1"/>
    <w:rsid w:val="002F2EAF"/>
    <w:rsid w:val="002F3C22"/>
    <w:rsid w:val="002F51F6"/>
    <w:rsid w:val="002F61A6"/>
    <w:rsid w:val="002F62AE"/>
    <w:rsid w:val="002F63BF"/>
    <w:rsid w:val="002F7401"/>
    <w:rsid w:val="002F7504"/>
    <w:rsid w:val="003005AE"/>
    <w:rsid w:val="00301204"/>
    <w:rsid w:val="00302152"/>
    <w:rsid w:val="0030247D"/>
    <w:rsid w:val="0030274A"/>
    <w:rsid w:val="003028C0"/>
    <w:rsid w:val="00303C0C"/>
    <w:rsid w:val="00303EBD"/>
    <w:rsid w:val="00304D26"/>
    <w:rsid w:val="00305224"/>
    <w:rsid w:val="003055E4"/>
    <w:rsid w:val="00305B71"/>
    <w:rsid w:val="003067F8"/>
    <w:rsid w:val="00306CCD"/>
    <w:rsid w:val="00307D74"/>
    <w:rsid w:val="0031078A"/>
    <w:rsid w:val="00310D6C"/>
    <w:rsid w:val="00310F5B"/>
    <w:rsid w:val="0031173C"/>
    <w:rsid w:val="00311855"/>
    <w:rsid w:val="00312A23"/>
    <w:rsid w:val="00312C83"/>
    <w:rsid w:val="00312E31"/>
    <w:rsid w:val="0031409F"/>
    <w:rsid w:val="00314739"/>
    <w:rsid w:val="003154FC"/>
    <w:rsid w:val="003162F1"/>
    <w:rsid w:val="003168D1"/>
    <w:rsid w:val="00316D5E"/>
    <w:rsid w:val="0031799B"/>
    <w:rsid w:val="00317AF6"/>
    <w:rsid w:val="003202F3"/>
    <w:rsid w:val="00320AB5"/>
    <w:rsid w:val="00321036"/>
    <w:rsid w:val="0032134E"/>
    <w:rsid w:val="003217A2"/>
    <w:rsid w:val="00321880"/>
    <w:rsid w:val="00321EBD"/>
    <w:rsid w:val="00322277"/>
    <w:rsid w:val="00322C75"/>
    <w:rsid w:val="00323450"/>
    <w:rsid w:val="00325DF8"/>
    <w:rsid w:val="00326C73"/>
    <w:rsid w:val="003305ED"/>
    <w:rsid w:val="00330AD7"/>
    <w:rsid w:val="00330E3E"/>
    <w:rsid w:val="00331357"/>
    <w:rsid w:val="003313FD"/>
    <w:rsid w:val="00333A63"/>
    <w:rsid w:val="0033653F"/>
    <w:rsid w:val="00336568"/>
    <w:rsid w:val="00336A38"/>
    <w:rsid w:val="00336AAD"/>
    <w:rsid w:val="00336FCE"/>
    <w:rsid w:val="0033757A"/>
    <w:rsid w:val="00337EB0"/>
    <w:rsid w:val="00342148"/>
    <w:rsid w:val="0034228E"/>
    <w:rsid w:val="003439F1"/>
    <w:rsid w:val="00344C5B"/>
    <w:rsid w:val="00345ACC"/>
    <w:rsid w:val="00345F1D"/>
    <w:rsid w:val="00346795"/>
    <w:rsid w:val="0034750C"/>
    <w:rsid w:val="00347647"/>
    <w:rsid w:val="003509E8"/>
    <w:rsid w:val="00351293"/>
    <w:rsid w:val="0035218F"/>
    <w:rsid w:val="00352A1C"/>
    <w:rsid w:val="00352A7F"/>
    <w:rsid w:val="00353513"/>
    <w:rsid w:val="00353D44"/>
    <w:rsid w:val="003549ED"/>
    <w:rsid w:val="00354F8F"/>
    <w:rsid w:val="003553E7"/>
    <w:rsid w:val="00356126"/>
    <w:rsid w:val="00356480"/>
    <w:rsid w:val="00356498"/>
    <w:rsid w:val="00356B02"/>
    <w:rsid w:val="00356E19"/>
    <w:rsid w:val="00360488"/>
    <w:rsid w:val="003604EA"/>
    <w:rsid w:val="00360793"/>
    <w:rsid w:val="003608C5"/>
    <w:rsid w:val="0036147D"/>
    <w:rsid w:val="003615DB"/>
    <w:rsid w:val="00361C68"/>
    <w:rsid w:val="00361CD6"/>
    <w:rsid w:val="00361E85"/>
    <w:rsid w:val="00362074"/>
    <w:rsid w:val="003620A9"/>
    <w:rsid w:val="0036290F"/>
    <w:rsid w:val="00364303"/>
    <w:rsid w:val="00365880"/>
    <w:rsid w:val="00365E15"/>
    <w:rsid w:val="00366300"/>
    <w:rsid w:val="00367D74"/>
    <w:rsid w:val="00367DBF"/>
    <w:rsid w:val="00367FE3"/>
    <w:rsid w:val="0037239E"/>
    <w:rsid w:val="00372A9F"/>
    <w:rsid w:val="00372C75"/>
    <w:rsid w:val="003742EF"/>
    <w:rsid w:val="00374A8B"/>
    <w:rsid w:val="00374BE9"/>
    <w:rsid w:val="00374D2A"/>
    <w:rsid w:val="00374F97"/>
    <w:rsid w:val="003757ED"/>
    <w:rsid w:val="0037588C"/>
    <w:rsid w:val="00375C61"/>
    <w:rsid w:val="00375E48"/>
    <w:rsid w:val="00376479"/>
    <w:rsid w:val="00376988"/>
    <w:rsid w:val="003771EF"/>
    <w:rsid w:val="003773B9"/>
    <w:rsid w:val="00380585"/>
    <w:rsid w:val="00380A35"/>
    <w:rsid w:val="00380AB5"/>
    <w:rsid w:val="00384DF8"/>
    <w:rsid w:val="00384E5C"/>
    <w:rsid w:val="00385696"/>
    <w:rsid w:val="00385707"/>
    <w:rsid w:val="0038649D"/>
    <w:rsid w:val="00386569"/>
    <w:rsid w:val="003865CD"/>
    <w:rsid w:val="00386704"/>
    <w:rsid w:val="00386D55"/>
    <w:rsid w:val="00386D64"/>
    <w:rsid w:val="00386EBD"/>
    <w:rsid w:val="00387867"/>
    <w:rsid w:val="00391285"/>
    <w:rsid w:val="003918B2"/>
    <w:rsid w:val="00391AA1"/>
    <w:rsid w:val="00391AC6"/>
    <w:rsid w:val="00391E4B"/>
    <w:rsid w:val="00391EA9"/>
    <w:rsid w:val="00394419"/>
    <w:rsid w:val="003951DB"/>
    <w:rsid w:val="0039554A"/>
    <w:rsid w:val="0039568A"/>
    <w:rsid w:val="00395E15"/>
    <w:rsid w:val="00396008"/>
    <w:rsid w:val="00396463"/>
    <w:rsid w:val="00397590"/>
    <w:rsid w:val="00397857"/>
    <w:rsid w:val="003A052C"/>
    <w:rsid w:val="003A1632"/>
    <w:rsid w:val="003A2030"/>
    <w:rsid w:val="003A2A0E"/>
    <w:rsid w:val="003A3AB4"/>
    <w:rsid w:val="003A464B"/>
    <w:rsid w:val="003A46DB"/>
    <w:rsid w:val="003A5477"/>
    <w:rsid w:val="003A7B4E"/>
    <w:rsid w:val="003B0229"/>
    <w:rsid w:val="003B0526"/>
    <w:rsid w:val="003B1167"/>
    <w:rsid w:val="003B293D"/>
    <w:rsid w:val="003B2A17"/>
    <w:rsid w:val="003B3BE7"/>
    <w:rsid w:val="003B41FB"/>
    <w:rsid w:val="003B4301"/>
    <w:rsid w:val="003B4AA6"/>
    <w:rsid w:val="003B58BF"/>
    <w:rsid w:val="003B6694"/>
    <w:rsid w:val="003B67A2"/>
    <w:rsid w:val="003B7397"/>
    <w:rsid w:val="003B7D11"/>
    <w:rsid w:val="003B7E38"/>
    <w:rsid w:val="003B7EF2"/>
    <w:rsid w:val="003C0340"/>
    <w:rsid w:val="003C0663"/>
    <w:rsid w:val="003C278E"/>
    <w:rsid w:val="003C36CC"/>
    <w:rsid w:val="003C3A87"/>
    <w:rsid w:val="003C494B"/>
    <w:rsid w:val="003C4EBB"/>
    <w:rsid w:val="003C523C"/>
    <w:rsid w:val="003C567E"/>
    <w:rsid w:val="003C6BA1"/>
    <w:rsid w:val="003C7536"/>
    <w:rsid w:val="003C7BD7"/>
    <w:rsid w:val="003D0072"/>
    <w:rsid w:val="003D0F06"/>
    <w:rsid w:val="003D1382"/>
    <w:rsid w:val="003D1D13"/>
    <w:rsid w:val="003D3433"/>
    <w:rsid w:val="003D34AD"/>
    <w:rsid w:val="003D4147"/>
    <w:rsid w:val="003D5C95"/>
    <w:rsid w:val="003D6661"/>
    <w:rsid w:val="003D6C15"/>
    <w:rsid w:val="003E016F"/>
    <w:rsid w:val="003E0D5C"/>
    <w:rsid w:val="003E1121"/>
    <w:rsid w:val="003E1CD5"/>
    <w:rsid w:val="003E1D4B"/>
    <w:rsid w:val="003E1E2F"/>
    <w:rsid w:val="003E2866"/>
    <w:rsid w:val="003E380A"/>
    <w:rsid w:val="003E4275"/>
    <w:rsid w:val="003E5117"/>
    <w:rsid w:val="003E5C91"/>
    <w:rsid w:val="003E5CD1"/>
    <w:rsid w:val="003F1E02"/>
    <w:rsid w:val="003F1F4F"/>
    <w:rsid w:val="003F22AF"/>
    <w:rsid w:val="003F2637"/>
    <w:rsid w:val="003F2C86"/>
    <w:rsid w:val="003F49AD"/>
    <w:rsid w:val="003F49E5"/>
    <w:rsid w:val="003F506B"/>
    <w:rsid w:val="003F543A"/>
    <w:rsid w:val="003F5D6F"/>
    <w:rsid w:val="003F5F6B"/>
    <w:rsid w:val="003F6057"/>
    <w:rsid w:val="003F6570"/>
    <w:rsid w:val="003F66C6"/>
    <w:rsid w:val="00400254"/>
    <w:rsid w:val="00400AB9"/>
    <w:rsid w:val="00403BFA"/>
    <w:rsid w:val="004043B8"/>
    <w:rsid w:val="00406B9D"/>
    <w:rsid w:val="00407649"/>
    <w:rsid w:val="0041081E"/>
    <w:rsid w:val="00410B72"/>
    <w:rsid w:val="00410ED1"/>
    <w:rsid w:val="00411F4D"/>
    <w:rsid w:val="00412D98"/>
    <w:rsid w:val="004130A9"/>
    <w:rsid w:val="00414291"/>
    <w:rsid w:val="004148D4"/>
    <w:rsid w:val="00415074"/>
    <w:rsid w:val="00415170"/>
    <w:rsid w:val="00415297"/>
    <w:rsid w:val="004157B1"/>
    <w:rsid w:val="00415D93"/>
    <w:rsid w:val="004167C5"/>
    <w:rsid w:val="00416F87"/>
    <w:rsid w:val="0041713C"/>
    <w:rsid w:val="004177EF"/>
    <w:rsid w:val="00420319"/>
    <w:rsid w:val="004203DB"/>
    <w:rsid w:val="00420763"/>
    <w:rsid w:val="004207BC"/>
    <w:rsid w:val="00420BF3"/>
    <w:rsid w:val="00422D36"/>
    <w:rsid w:val="0042307A"/>
    <w:rsid w:val="00423752"/>
    <w:rsid w:val="004237CD"/>
    <w:rsid w:val="00423D3D"/>
    <w:rsid w:val="00423E53"/>
    <w:rsid w:val="004246C1"/>
    <w:rsid w:val="00424722"/>
    <w:rsid w:val="00427175"/>
    <w:rsid w:val="00432099"/>
    <w:rsid w:val="0043297C"/>
    <w:rsid w:val="00432CFE"/>
    <w:rsid w:val="00433344"/>
    <w:rsid w:val="004339DE"/>
    <w:rsid w:val="00433C8A"/>
    <w:rsid w:val="00433F59"/>
    <w:rsid w:val="00434804"/>
    <w:rsid w:val="004351F1"/>
    <w:rsid w:val="00435D3B"/>
    <w:rsid w:val="004367A7"/>
    <w:rsid w:val="00436F43"/>
    <w:rsid w:val="00440347"/>
    <w:rsid w:val="004406D6"/>
    <w:rsid w:val="00440E8B"/>
    <w:rsid w:val="0044248A"/>
    <w:rsid w:val="00443005"/>
    <w:rsid w:val="00443121"/>
    <w:rsid w:val="00443778"/>
    <w:rsid w:val="0044377C"/>
    <w:rsid w:val="00444682"/>
    <w:rsid w:val="0044541F"/>
    <w:rsid w:val="004466CB"/>
    <w:rsid w:val="00446E18"/>
    <w:rsid w:val="004477C9"/>
    <w:rsid w:val="0045053A"/>
    <w:rsid w:val="00450563"/>
    <w:rsid w:val="004513FC"/>
    <w:rsid w:val="0045167E"/>
    <w:rsid w:val="00451B5B"/>
    <w:rsid w:val="00452638"/>
    <w:rsid w:val="004533E1"/>
    <w:rsid w:val="0045390B"/>
    <w:rsid w:val="00455EAB"/>
    <w:rsid w:val="00456317"/>
    <w:rsid w:val="00456B67"/>
    <w:rsid w:val="00456FAC"/>
    <w:rsid w:val="0045701E"/>
    <w:rsid w:val="0046030D"/>
    <w:rsid w:val="004608D0"/>
    <w:rsid w:val="00460CD5"/>
    <w:rsid w:val="0046124A"/>
    <w:rsid w:val="004613D3"/>
    <w:rsid w:val="004634CB"/>
    <w:rsid w:val="00463888"/>
    <w:rsid w:val="00464333"/>
    <w:rsid w:val="004659BD"/>
    <w:rsid w:val="00465DF5"/>
    <w:rsid w:val="004666DA"/>
    <w:rsid w:val="00466D88"/>
    <w:rsid w:val="004714DB"/>
    <w:rsid w:val="00471624"/>
    <w:rsid w:val="004732F5"/>
    <w:rsid w:val="00473F4E"/>
    <w:rsid w:val="004750DD"/>
    <w:rsid w:val="00476A65"/>
    <w:rsid w:val="00476E4D"/>
    <w:rsid w:val="00480083"/>
    <w:rsid w:val="0048047A"/>
    <w:rsid w:val="00480B5A"/>
    <w:rsid w:val="00482313"/>
    <w:rsid w:val="004824FA"/>
    <w:rsid w:val="00482915"/>
    <w:rsid w:val="0048428E"/>
    <w:rsid w:val="004849F0"/>
    <w:rsid w:val="00485996"/>
    <w:rsid w:val="00486031"/>
    <w:rsid w:val="0048605F"/>
    <w:rsid w:val="004864E6"/>
    <w:rsid w:val="00490DCD"/>
    <w:rsid w:val="00491289"/>
    <w:rsid w:val="00491F45"/>
    <w:rsid w:val="004922EA"/>
    <w:rsid w:val="004925A6"/>
    <w:rsid w:val="0049375F"/>
    <w:rsid w:val="00493C5C"/>
    <w:rsid w:val="00493CB4"/>
    <w:rsid w:val="00494940"/>
    <w:rsid w:val="00494998"/>
    <w:rsid w:val="00494A90"/>
    <w:rsid w:val="00494B2A"/>
    <w:rsid w:val="00494D49"/>
    <w:rsid w:val="00494EB4"/>
    <w:rsid w:val="00496E04"/>
    <w:rsid w:val="00496F42"/>
    <w:rsid w:val="0049700E"/>
    <w:rsid w:val="00497F65"/>
    <w:rsid w:val="004A0002"/>
    <w:rsid w:val="004A0713"/>
    <w:rsid w:val="004A0A68"/>
    <w:rsid w:val="004A0BD1"/>
    <w:rsid w:val="004A29AB"/>
    <w:rsid w:val="004A2F47"/>
    <w:rsid w:val="004A7E81"/>
    <w:rsid w:val="004B0483"/>
    <w:rsid w:val="004B0A74"/>
    <w:rsid w:val="004B18AB"/>
    <w:rsid w:val="004B21DA"/>
    <w:rsid w:val="004B229B"/>
    <w:rsid w:val="004B24AB"/>
    <w:rsid w:val="004B3A2F"/>
    <w:rsid w:val="004B3F10"/>
    <w:rsid w:val="004B4055"/>
    <w:rsid w:val="004C0573"/>
    <w:rsid w:val="004C0830"/>
    <w:rsid w:val="004C1695"/>
    <w:rsid w:val="004C1804"/>
    <w:rsid w:val="004C1827"/>
    <w:rsid w:val="004C1A0D"/>
    <w:rsid w:val="004C1E42"/>
    <w:rsid w:val="004C22BC"/>
    <w:rsid w:val="004C5211"/>
    <w:rsid w:val="004C6AAB"/>
    <w:rsid w:val="004C6FE1"/>
    <w:rsid w:val="004C75AB"/>
    <w:rsid w:val="004C7A35"/>
    <w:rsid w:val="004C7C7F"/>
    <w:rsid w:val="004D0E35"/>
    <w:rsid w:val="004D193F"/>
    <w:rsid w:val="004D3632"/>
    <w:rsid w:val="004D4317"/>
    <w:rsid w:val="004D5F73"/>
    <w:rsid w:val="004D6069"/>
    <w:rsid w:val="004D6991"/>
    <w:rsid w:val="004D6AEE"/>
    <w:rsid w:val="004D72BD"/>
    <w:rsid w:val="004E0161"/>
    <w:rsid w:val="004E01C9"/>
    <w:rsid w:val="004E046C"/>
    <w:rsid w:val="004E0FE2"/>
    <w:rsid w:val="004E1285"/>
    <w:rsid w:val="004E1647"/>
    <w:rsid w:val="004E17C6"/>
    <w:rsid w:val="004E30E3"/>
    <w:rsid w:val="004E3E00"/>
    <w:rsid w:val="004E40E3"/>
    <w:rsid w:val="004E43D0"/>
    <w:rsid w:val="004E65D5"/>
    <w:rsid w:val="004E6C6D"/>
    <w:rsid w:val="004E6E10"/>
    <w:rsid w:val="004F0389"/>
    <w:rsid w:val="004F0C63"/>
    <w:rsid w:val="004F10FB"/>
    <w:rsid w:val="004F2673"/>
    <w:rsid w:val="004F2C49"/>
    <w:rsid w:val="004F2E2B"/>
    <w:rsid w:val="004F357E"/>
    <w:rsid w:val="004F38AC"/>
    <w:rsid w:val="004F39D5"/>
    <w:rsid w:val="004F42C6"/>
    <w:rsid w:val="004F5CA1"/>
    <w:rsid w:val="004F5F59"/>
    <w:rsid w:val="004F6453"/>
    <w:rsid w:val="004F6539"/>
    <w:rsid w:val="004F7324"/>
    <w:rsid w:val="0050029D"/>
    <w:rsid w:val="005007E4"/>
    <w:rsid w:val="0050228A"/>
    <w:rsid w:val="0050236C"/>
    <w:rsid w:val="0050255B"/>
    <w:rsid w:val="0050429F"/>
    <w:rsid w:val="00504C0E"/>
    <w:rsid w:val="00505A98"/>
    <w:rsid w:val="00505CD2"/>
    <w:rsid w:val="00505D7D"/>
    <w:rsid w:val="00506244"/>
    <w:rsid w:val="00506E20"/>
    <w:rsid w:val="00510CDE"/>
    <w:rsid w:val="00511EDD"/>
    <w:rsid w:val="005134E3"/>
    <w:rsid w:val="00513B38"/>
    <w:rsid w:val="00514733"/>
    <w:rsid w:val="00515DDB"/>
    <w:rsid w:val="00515E6A"/>
    <w:rsid w:val="00516E25"/>
    <w:rsid w:val="00516FE3"/>
    <w:rsid w:val="0052060A"/>
    <w:rsid w:val="0052087D"/>
    <w:rsid w:val="005209C6"/>
    <w:rsid w:val="00521ADE"/>
    <w:rsid w:val="00522B8B"/>
    <w:rsid w:val="0052421F"/>
    <w:rsid w:val="0052467A"/>
    <w:rsid w:val="00524F47"/>
    <w:rsid w:val="00524F94"/>
    <w:rsid w:val="005258FC"/>
    <w:rsid w:val="00525A5C"/>
    <w:rsid w:val="00525DC7"/>
    <w:rsid w:val="005263EC"/>
    <w:rsid w:val="00526F2B"/>
    <w:rsid w:val="005273C6"/>
    <w:rsid w:val="00527ABE"/>
    <w:rsid w:val="0053012B"/>
    <w:rsid w:val="00530607"/>
    <w:rsid w:val="0053109D"/>
    <w:rsid w:val="0053293D"/>
    <w:rsid w:val="005353E3"/>
    <w:rsid w:val="00535805"/>
    <w:rsid w:val="0053749C"/>
    <w:rsid w:val="00537598"/>
    <w:rsid w:val="00537C9F"/>
    <w:rsid w:val="00540AC4"/>
    <w:rsid w:val="00540DDA"/>
    <w:rsid w:val="0054269E"/>
    <w:rsid w:val="00543181"/>
    <w:rsid w:val="005431C6"/>
    <w:rsid w:val="0054364A"/>
    <w:rsid w:val="00545306"/>
    <w:rsid w:val="00545E4F"/>
    <w:rsid w:val="00546467"/>
    <w:rsid w:val="005466B4"/>
    <w:rsid w:val="005476E3"/>
    <w:rsid w:val="00552399"/>
    <w:rsid w:val="00552987"/>
    <w:rsid w:val="0055341D"/>
    <w:rsid w:val="00554C04"/>
    <w:rsid w:val="005559C5"/>
    <w:rsid w:val="005560C3"/>
    <w:rsid w:val="00556693"/>
    <w:rsid w:val="00556F3C"/>
    <w:rsid w:val="005574E6"/>
    <w:rsid w:val="00557608"/>
    <w:rsid w:val="00560239"/>
    <w:rsid w:val="005602FB"/>
    <w:rsid w:val="00562145"/>
    <w:rsid w:val="00562BAB"/>
    <w:rsid w:val="00563243"/>
    <w:rsid w:val="0056329B"/>
    <w:rsid w:val="0056448F"/>
    <w:rsid w:val="00564E60"/>
    <w:rsid w:val="005655D6"/>
    <w:rsid w:val="00565650"/>
    <w:rsid w:val="00566B0D"/>
    <w:rsid w:val="00567EAF"/>
    <w:rsid w:val="00570263"/>
    <w:rsid w:val="00570555"/>
    <w:rsid w:val="005708E8"/>
    <w:rsid w:val="00570D3B"/>
    <w:rsid w:val="00570DB2"/>
    <w:rsid w:val="005713A2"/>
    <w:rsid w:val="00571951"/>
    <w:rsid w:val="00571CE0"/>
    <w:rsid w:val="00572FE9"/>
    <w:rsid w:val="00573498"/>
    <w:rsid w:val="005734EE"/>
    <w:rsid w:val="00574D5D"/>
    <w:rsid w:val="005751F5"/>
    <w:rsid w:val="00576ABB"/>
    <w:rsid w:val="00576B74"/>
    <w:rsid w:val="00577AFC"/>
    <w:rsid w:val="00581114"/>
    <w:rsid w:val="005815CF"/>
    <w:rsid w:val="00582015"/>
    <w:rsid w:val="005829EA"/>
    <w:rsid w:val="00583A93"/>
    <w:rsid w:val="00584658"/>
    <w:rsid w:val="005847F0"/>
    <w:rsid w:val="00585347"/>
    <w:rsid w:val="00586241"/>
    <w:rsid w:val="00586536"/>
    <w:rsid w:val="00586A8A"/>
    <w:rsid w:val="00586F66"/>
    <w:rsid w:val="00587405"/>
    <w:rsid w:val="00587829"/>
    <w:rsid w:val="0058785C"/>
    <w:rsid w:val="005878CE"/>
    <w:rsid w:val="0059000D"/>
    <w:rsid w:val="00590B53"/>
    <w:rsid w:val="005920CA"/>
    <w:rsid w:val="00592C17"/>
    <w:rsid w:val="00594839"/>
    <w:rsid w:val="00596575"/>
    <w:rsid w:val="005965A9"/>
    <w:rsid w:val="005967DF"/>
    <w:rsid w:val="00596A1E"/>
    <w:rsid w:val="00596AD6"/>
    <w:rsid w:val="005A0449"/>
    <w:rsid w:val="005A091A"/>
    <w:rsid w:val="005A1A08"/>
    <w:rsid w:val="005A2203"/>
    <w:rsid w:val="005A26F7"/>
    <w:rsid w:val="005A29EE"/>
    <w:rsid w:val="005A337F"/>
    <w:rsid w:val="005A3C8C"/>
    <w:rsid w:val="005A4F91"/>
    <w:rsid w:val="005A74F8"/>
    <w:rsid w:val="005A76C6"/>
    <w:rsid w:val="005B001F"/>
    <w:rsid w:val="005B109A"/>
    <w:rsid w:val="005B1136"/>
    <w:rsid w:val="005B1756"/>
    <w:rsid w:val="005B218F"/>
    <w:rsid w:val="005B22B8"/>
    <w:rsid w:val="005B2551"/>
    <w:rsid w:val="005B264A"/>
    <w:rsid w:val="005B5BDF"/>
    <w:rsid w:val="005B6249"/>
    <w:rsid w:val="005B66AC"/>
    <w:rsid w:val="005B6D5A"/>
    <w:rsid w:val="005B7DE1"/>
    <w:rsid w:val="005C03C6"/>
    <w:rsid w:val="005C092E"/>
    <w:rsid w:val="005C0E72"/>
    <w:rsid w:val="005C1A3B"/>
    <w:rsid w:val="005C1AE2"/>
    <w:rsid w:val="005C21CE"/>
    <w:rsid w:val="005C2E2E"/>
    <w:rsid w:val="005C55B1"/>
    <w:rsid w:val="005C58F1"/>
    <w:rsid w:val="005C72C4"/>
    <w:rsid w:val="005D021F"/>
    <w:rsid w:val="005D0256"/>
    <w:rsid w:val="005D071C"/>
    <w:rsid w:val="005D07BD"/>
    <w:rsid w:val="005D0B72"/>
    <w:rsid w:val="005D0E74"/>
    <w:rsid w:val="005D113E"/>
    <w:rsid w:val="005D113F"/>
    <w:rsid w:val="005D2004"/>
    <w:rsid w:val="005D2043"/>
    <w:rsid w:val="005D31E2"/>
    <w:rsid w:val="005D47E1"/>
    <w:rsid w:val="005D4939"/>
    <w:rsid w:val="005D4AB8"/>
    <w:rsid w:val="005D5C1E"/>
    <w:rsid w:val="005D5E76"/>
    <w:rsid w:val="005D5F18"/>
    <w:rsid w:val="005D6A43"/>
    <w:rsid w:val="005D6A5B"/>
    <w:rsid w:val="005E0594"/>
    <w:rsid w:val="005E0BFB"/>
    <w:rsid w:val="005E23B6"/>
    <w:rsid w:val="005E2ACA"/>
    <w:rsid w:val="005E44C1"/>
    <w:rsid w:val="005E51E1"/>
    <w:rsid w:val="005E53CA"/>
    <w:rsid w:val="005E53D7"/>
    <w:rsid w:val="005E6FEF"/>
    <w:rsid w:val="005E70CB"/>
    <w:rsid w:val="005E7226"/>
    <w:rsid w:val="005E7338"/>
    <w:rsid w:val="005E76B5"/>
    <w:rsid w:val="005E77CD"/>
    <w:rsid w:val="005F042B"/>
    <w:rsid w:val="005F353F"/>
    <w:rsid w:val="005F3B4D"/>
    <w:rsid w:val="005F4926"/>
    <w:rsid w:val="005F4EE7"/>
    <w:rsid w:val="005F4FBE"/>
    <w:rsid w:val="005F5028"/>
    <w:rsid w:val="005F64CE"/>
    <w:rsid w:val="005F6DB9"/>
    <w:rsid w:val="005F74E1"/>
    <w:rsid w:val="005F7806"/>
    <w:rsid w:val="005F7850"/>
    <w:rsid w:val="006001C9"/>
    <w:rsid w:val="00601222"/>
    <w:rsid w:val="006029A8"/>
    <w:rsid w:val="0060393D"/>
    <w:rsid w:val="0060441A"/>
    <w:rsid w:val="00604DD5"/>
    <w:rsid w:val="00605A94"/>
    <w:rsid w:val="00606699"/>
    <w:rsid w:val="0060754F"/>
    <w:rsid w:val="00607A2B"/>
    <w:rsid w:val="00607A8C"/>
    <w:rsid w:val="00607CCC"/>
    <w:rsid w:val="00610A57"/>
    <w:rsid w:val="00610DFA"/>
    <w:rsid w:val="0061246C"/>
    <w:rsid w:val="00612DCF"/>
    <w:rsid w:val="00612E2D"/>
    <w:rsid w:val="00614B1F"/>
    <w:rsid w:val="00615B86"/>
    <w:rsid w:val="00616AF6"/>
    <w:rsid w:val="00617DEA"/>
    <w:rsid w:val="006205AC"/>
    <w:rsid w:val="00621180"/>
    <w:rsid w:val="0062204C"/>
    <w:rsid w:val="0062252A"/>
    <w:rsid w:val="00622CD6"/>
    <w:rsid w:val="00623214"/>
    <w:rsid w:val="00623B8B"/>
    <w:rsid w:val="00623BF7"/>
    <w:rsid w:val="00623DDC"/>
    <w:rsid w:val="0062495D"/>
    <w:rsid w:val="00625CD5"/>
    <w:rsid w:val="00625DED"/>
    <w:rsid w:val="00626249"/>
    <w:rsid w:val="006263AC"/>
    <w:rsid w:val="00626E7B"/>
    <w:rsid w:val="00630E14"/>
    <w:rsid w:val="006315C1"/>
    <w:rsid w:val="0063218E"/>
    <w:rsid w:val="00632D70"/>
    <w:rsid w:val="0063320F"/>
    <w:rsid w:val="0063344B"/>
    <w:rsid w:val="0063376C"/>
    <w:rsid w:val="0063474A"/>
    <w:rsid w:val="00634C6E"/>
    <w:rsid w:val="00636C61"/>
    <w:rsid w:val="006377B6"/>
    <w:rsid w:val="0064041A"/>
    <w:rsid w:val="00640A64"/>
    <w:rsid w:val="00642806"/>
    <w:rsid w:val="006437FE"/>
    <w:rsid w:val="0064383A"/>
    <w:rsid w:val="00645C91"/>
    <w:rsid w:val="00646DC8"/>
    <w:rsid w:val="0064CEF2"/>
    <w:rsid w:val="00650F7F"/>
    <w:rsid w:val="006516D5"/>
    <w:rsid w:val="0065209B"/>
    <w:rsid w:val="006526E4"/>
    <w:rsid w:val="00652A2A"/>
    <w:rsid w:val="0065391F"/>
    <w:rsid w:val="006539F9"/>
    <w:rsid w:val="00654F3A"/>
    <w:rsid w:val="00655220"/>
    <w:rsid w:val="00655979"/>
    <w:rsid w:val="00655A9C"/>
    <w:rsid w:val="006563AA"/>
    <w:rsid w:val="00656650"/>
    <w:rsid w:val="006569B3"/>
    <w:rsid w:val="00656AAB"/>
    <w:rsid w:val="00657429"/>
    <w:rsid w:val="00657B8D"/>
    <w:rsid w:val="0066105C"/>
    <w:rsid w:val="0066151C"/>
    <w:rsid w:val="006630EE"/>
    <w:rsid w:val="00663A0D"/>
    <w:rsid w:val="00663E10"/>
    <w:rsid w:val="0066578E"/>
    <w:rsid w:val="006665FF"/>
    <w:rsid w:val="00666FEA"/>
    <w:rsid w:val="00667DA2"/>
    <w:rsid w:val="006700E8"/>
    <w:rsid w:val="00670ACD"/>
    <w:rsid w:val="00670ADB"/>
    <w:rsid w:val="006724E1"/>
    <w:rsid w:val="00672508"/>
    <w:rsid w:val="00673CB1"/>
    <w:rsid w:val="00675819"/>
    <w:rsid w:val="006760FC"/>
    <w:rsid w:val="0067627E"/>
    <w:rsid w:val="00676C2E"/>
    <w:rsid w:val="00676D8A"/>
    <w:rsid w:val="006770FE"/>
    <w:rsid w:val="00677990"/>
    <w:rsid w:val="00677FAE"/>
    <w:rsid w:val="0068100D"/>
    <w:rsid w:val="00681305"/>
    <w:rsid w:val="0068137A"/>
    <w:rsid w:val="0068177C"/>
    <w:rsid w:val="006818C8"/>
    <w:rsid w:val="00681BD0"/>
    <w:rsid w:val="00681C42"/>
    <w:rsid w:val="00681F6A"/>
    <w:rsid w:val="006823B2"/>
    <w:rsid w:val="00682667"/>
    <w:rsid w:val="006833F1"/>
    <w:rsid w:val="00684C7D"/>
    <w:rsid w:val="00685445"/>
    <w:rsid w:val="0068568F"/>
    <w:rsid w:val="00686B91"/>
    <w:rsid w:val="00686E04"/>
    <w:rsid w:val="00687D27"/>
    <w:rsid w:val="00690A87"/>
    <w:rsid w:val="006929D2"/>
    <w:rsid w:val="006932FC"/>
    <w:rsid w:val="00697901"/>
    <w:rsid w:val="00697916"/>
    <w:rsid w:val="00697EB7"/>
    <w:rsid w:val="006A04E7"/>
    <w:rsid w:val="006A1813"/>
    <w:rsid w:val="006A2FE6"/>
    <w:rsid w:val="006A3A3B"/>
    <w:rsid w:val="006A4B64"/>
    <w:rsid w:val="006A4DBF"/>
    <w:rsid w:val="006A5727"/>
    <w:rsid w:val="006A6584"/>
    <w:rsid w:val="006A6812"/>
    <w:rsid w:val="006A6D20"/>
    <w:rsid w:val="006A6F24"/>
    <w:rsid w:val="006A73AF"/>
    <w:rsid w:val="006A7C51"/>
    <w:rsid w:val="006A7DED"/>
    <w:rsid w:val="006B2D0B"/>
    <w:rsid w:val="006B3028"/>
    <w:rsid w:val="006B3AA7"/>
    <w:rsid w:val="006B4E9B"/>
    <w:rsid w:val="006B50CF"/>
    <w:rsid w:val="006B5930"/>
    <w:rsid w:val="006B6904"/>
    <w:rsid w:val="006B7057"/>
    <w:rsid w:val="006B76FC"/>
    <w:rsid w:val="006B7C23"/>
    <w:rsid w:val="006C01F2"/>
    <w:rsid w:val="006C1079"/>
    <w:rsid w:val="006C2BB2"/>
    <w:rsid w:val="006C31A6"/>
    <w:rsid w:val="006C357C"/>
    <w:rsid w:val="006C582C"/>
    <w:rsid w:val="006C5C4D"/>
    <w:rsid w:val="006C7D88"/>
    <w:rsid w:val="006D00E5"/>
    <w:rsid w:val="006D0234"/>
    <w:rsid w:val="006D0C14"/>
    <w:rsid w:val="006D19F4"/>
    <w:rsid w:val="006D1F09"/>
    <w:rsid w:val="006D273A"/>
    <w:rsid w:val="006D2AFB"/>
    <w:rsid w:val="006D349F"/>
    <w:rsid w:val="006D46F5"/>
    <w:rsid w:val="006D600A"/>
    <w:rsid w:val="006D6EC8"/>
    <w:rsid w:val="006D73D7"/>
    <w:rsid w:val="006E0A1B"/>
    <w:rsid w:val="006E1606"/>
    <w:rsid w:val="006E3CEA"/>
    <w:rsid w:val="006E43D0"/>
    <w:rsid w:val="006E4E92"/>
    <w:rsid w:val="006E5838"/>
    <w:rsid w:val="006E6CE6"/>
    <w:rsid w:val="006F0FFD"/>
    <w:rsid w:val="006F11F2"/>
    <w:rsid w:val="006F25A1"/>
    <w:rsid w:val="006F38A3"/>
    <w:rsid w:val="006F5323"/>
    <w:rsid w:val="006F6D1F"/>
    <w:rsid w:val="006F7418"/>
    <w:rsid w:val="006F746F"/>
    <w:rsid w:val="006F7D03"/>
    <w:rsid w:val="00701126"/>
    <w:rsid w:val="00701314"/>
    <w:rsid w:val="007025FC"/>
    <w:rsid w:val="0070398E"/>
    <w:rsid w:val="00703A53"/>
    <w:rsid w:val="00703E67"/>
    <w:rsid w:val="00703EB0"/>
    <w:rsid w:val="00705069"/>
    <w:rsid w:val="00705430"/>
    <w:rsid w:val="00705593"/>
    <w:rsid w:val="007057E4"/>
    <w:rsid w:val="00706015"/>
    <w:rsid w:val="007071F2"/>
    <w:rsid w:val="00707CB4"/>
    <w:rsid w:val="00711ACD"/>
    <w:rsid w:val="00713770"/>
    <w:rsid w:val="0071626F"/>
    <w:rsid w:val="007166AD"/>
    <w:rsid w:val="00716FAE"/>
    <w:rsid w:val="007176A6"/>
    <w:rsid w:val="00717892"/>
    <w:rsid w:val="00721403"/>
    <w:rsid w:val="00721AE9"/>
    <w:rsid w:val="00724D8A"/>
    <w:rsid w:val="00724DD0"/>
    <w:rsid w:val="00725CDB"/>
    <w:rsid w:val="00726079"/>
    <w:rsid w:val="0072677E"/>
    <w:rsid w:val="00727D83"/>
    <w:rsid w:val="0073045B"/>
    <w:rsid w:val="00731D6D"/>
    <w:rsid w:val="007323BA"/>
    <w:rsid w:val="00732C56"/>
    <w:rsid w:val="0073300C"/>
    <w:rsid w:val="00733618"/>
    <w:rsid w:val="0073589C"/>
    <w:rsid w:val="00735FCD"/>
    <w:rsid w:val="007404F8"/>
    <w:rsid w:val="0074066F"/>
    <w:rsid w:val="00740B42"/>
    <w:rsid w:val="0074195B"/>
    <w:rsid w:val="00741A25"/>
    <w:rsid w:val="00741CC0"/>
    <w:rsid w:val="007430DF"/>
    <w:rsid w:val="00744997"/>
    <w:rsid w:val="00744B9D"/>
    <w:rsid w:val="0074509D"/>
    <w:rsid w:val="0074613C"/>
    <w:rsid w:val="00746244"/>
    <w:rsid w:val="0074646E"/>
    <w:rsid w:val="00746AE0"/>
    <w:rsid w:val="007472ED"/>
    <w:rsid w:val="007501E7"/>
    <w:rsid w:val="00750AD5"/>
    <w:rsid w:val="00750AFE"/>
    <w:rsid w:val="00751B61"/>
    <w:rsid w:val="007529C2"/>
    <w:rsid w:val="0075592D"/>
    <w:rsid w:val="007562C9"/>
    <w:rsid w:val="0075671A"/>
    <w:rsid w:val="00756817"/>
    <w:rsid w:val="007579BC"/>
    <w:rsid w:val="00760260"/>
    <w:rsid w:val="00760B49"/>
    <w:rsid w:val="00761154"/>
    <w:rsid w:val="00761406"/>
    <w:rsid w:val="00761CEA"/>
    <w:rsid w:val="00762D80"/>
    <w:rsid w:val="00762EBE"/>
    <w:rsid w:val="00763A88"/>
    <w:rsid w:val="0076458B"/>
    <w:rsid w:val="007646CD"/>
    <w:rsid w:val="00764841"/>
    <w:rsid w:val="00765CD7"/>
    <w:rsid w:val="00766360"/>
    <w:rsid w:val="0076683B"/>
    <w:rsid w:val="00766DDA"/>
    <w:rsid w:val="00767DFB"/>
    <w:rsid w:val="0077067F"/>
    <w:rsid w:val="007708EA"/>
    <w:rsid w:val="007724F3"/>
    <w:rsid w:val="00772810"/>
    <w:rsid w:val="007747B2"/>
    <w:rsid w:val="00775416"/>
    <w:rsid w:val="007756CE"/>
    <w:rsid w:val="007767A8"/>
    <w:rsid w:val="0077690E"/>
    <w:rsid w:val="00777317"/>
    <w:rsid w:val="00777348"/>
    <w:rsid w:val="00777897"/>
    <w:rsid w:val="00780A1A"/>
    <w:rsid w:val="00781375"/>
    <w:rsid w:val="007817C1"/>
    <w:rsid w:val="00781C99"/>
    <w:rsid w:val="007823CB"/>
    <w:rsid w:val="007828EC"/>
    <w:rsid w:val="00782914"/>
    <w:rsid w:val="00782C7C"/>
    <w:rsid w:val="007831AF"/>
    <w:rsid w:val="00783221"/>
    <w:rsid w:val="00783B04"/>
    <w:rsid w:val="00783D8E"/>
    <w:rsid w:val="00783F05"/>
    <w:rsid w:val="007840B3"/>
    <w:rsid w:val="0078424C"/>
    <w:rsid w:val="00784576"/>
    <w:rsid w:val="00784592"/>
    <w:rsid w:val="0078508E"/>
    <w:rsid w:val="00785BCE"/>
    <w:rsid w:val="00787752"/>
    <w:rsid w:val="007901A7"/>
    <w:rsid w:val="007901C6"/>
    <w:rsid w:val="0079036B"/>
    <w:rsid w:val="00790AB5"/>
    <w:rsid w:val="0079173B"/>
    <w:rsid w:val="00791798"/>
    <w:rsid w:val="007923DB"/>
    <w:rsid w:val="007935FC"/>
    <w:rsid w:val="00793641"/>
    <w:rsid w:val="00793912"/>
    <w:rsid w:val="007944EA"/>
    <w:rsid w:val="00794C73"/>
    <w:rsid w:val="00794DDD"/>
    <w:rsid w:val="007950F9"/>
    <w:rsid w:val="00795D8D"/>
    <w:rsid w:val="00795DE8"/>
    <w:rsid w:val="00796EF1"/>
    <w:rsid w:val="00797196"/>
    <w:rsid w:val="007975EB"/>
    <w:rsid w:val="007A0537"/>
    <w:rsid w:val="007A112E"/>
    <w:rsid w:val="007A24C9"/>
    <w:rsid w:val="007A2F6C"/>
    <w:rsid w:val="007A3401"/>
    <w:rsid w:val="007A3926"/>
    <w:rsid w:val="007A3B29"/>
    <w:rsid w:val="007A3C35"/>
    <w:rsid w:val="007A5625"/>
    <w:rsid w:val="007A59AC"/>
    <w:rsid w:val="007A62D7"/>
    <w:rsid w:val="007A660B"/>
    <w:rsid w:val="007A6B76"/>
    <w:rsid w:val="007A7422"/>
    <w:rsid w:val="007B00ED"/>
    <w:rsid w:val="007B0A40"/>
    <w:rsid w:val="007B15D8"/>
    <w:rsid w:val="007B184A"/>
    <w:rsid w:val="007B1E9D"/>
    <w:rsid w:val="007B1F9F"/>
    <w:rsid w:val="007B2401"/>
    <w:rsid w:val="007B246F"/>
    <w:rsid w:val="007B25A9"/>
    <w:rsid w:val="007B400D"/>
    <w:rsid w:val="007B5CB8"/>
    <w:rsid w:val="007B6CC2"/>
    <w:rsid w:val="007B767B"/>
    <w:rsid w:val="007C0342"/>
    <w:rsid w:val="007C0FB8"/>
    <w:rsid w:val="007C1455"/>
    <w:rsid w:val="007C194E"/>
    <w:rsid w:val="007C1CF4"/>
    <w:rsid w:val="007C229A"/>
    <w:rsid w:val="007C2B08"/>
    <w:rsid w:val="007C2B57"/>
    <w:rsid w:val="007C2C67"/>
    <w:rsid w:val="007C32BD"/>
    <w:rsid w:val="007C4C03"/>
    <w:rsid w:val="007C5A2B"/>
    <w:rsid w:val="007C6B5C"/>
    <w:rsid w:val="007C6B8E"/>
    <w:rsid w:val="007D13FF"/>
    <w:rsid w:val="007D4CFB"/>
    <w:rsid w:val="007D6E20"/>
    <w:rsid w:val="007D7D26"/>
    <w:rsid w:val="007E066E"/>
    <w:rsid w:val="007E13BC"/>
    <w:rsid w:val="007E1E6E"/>
    <w:rsid w:val="007E28D6"/>
    <w:rsid w:val="007E2A11"/>
    <w:rsid w:val="007E2E43"/>
    <w:rsid w:val="007E3A3F"/>
    <w:rsid w:val="007E3B6A"/>
    <w:rsid w:val="007E4856"/>
    <w:rsid w:val="007E4BF3"/>
    <w:rsid w:val="007E4D74"/>
    <w:rsid w:val="007E56FC"/>
    <w:rsid w:val="007E67F1"/>
    <w:rsid w:val="007E6A03"/>
    <w:rsid w:val="007E6D99"/>
    <w:rsid w:val="007E6DE7"/>
    <w:rsid w:val="007E72DA"/>
    <w:rsid w:val="007E750C"/>
    <w:rsid w:val="007E7F41"/>
    <w:rsid w:val="007F01B2"/>
    <w:rsid w:val="007F022F"/>
    <w:rsid w:val="007F0F3B"/>
    <w:rsid w:val="007F2971"/>
    <w:rsid w:val="007F2E93"/>
    <w:rsid w:val="007F3C52"/>
    <w:rsid w:val="007F3DE3"/>
    <w:rsid w:val="007F4592"/>
    <w:rsid w:val="007F5F01"/>
    <w:rsid w:val="007F688F"/>
    <w:rsid w:val="007F6E57"/>
    <w:rsid w:val="007F72AB"/>
    <w:rsid w:val="007F7B7C"/>
    <w:rsid w:val="00801106"/>
    <w:rsid w:val="0080230D"/>
    <w:rsid w:val="00802B48"/>
    <w:rsid w:val="00802F05"/>
    <w:rsid w:val="00803CD1"/>
    <w:rsid w:val="00803FC1"/>
    <w:rsid w:val="00804CEA"/>
    <w:rsid w:val="008055B4"/>
    <w:rsid w:val="00806701"/>
    <w:rsid w:val="008069B0"/>
    <w:rsid w:val="00806E60"/>
    <w:rsid w:val="00806F9E"/>
    <w:rsid w:val="008072F5"/>
    <w:rsid w:val="0081001D"/>
    <w:rsid w:val="0081157A"/>
    <w:rsid w:val="00812175"/>
    <w:rsid w:val="00813551"/>
    <w:rsid w:val="00814EE3"/>
    <w:rsid w:val="0081527F"/>
    <w:rsid w:val="00817AAC"/>
    <w:rsid w:val="0082068D"/>
    <w:rsid w:val="00821A03"/>
    <w:rsid w:val="00822103"/>
    <w:rsid w:val="00823383"/>
    <w:rsid w:val="008248A5"/>
    <w:rsid w:val="00824ADE"/>
    <w:rsid w:val="00825195"/>
    <w:rsid w:val="00825234"/>
    <w:rsid w:val="008258D9"/>
    <w:rsid w:val="00826897"/>
    <w:rsid w:val="00827208"/>
    <w:rsid w:val="00827322"/>
    <w:rsid w:val="00827665"/>
    <w:rsid w:val="0083055B"/>
    <w:rsid w:val="0083194F"/>
    <w:rsid w:val="00831CFD"/>
    <w:rsid w:val="0083513F"/>
    <w:rsid w:val="00835225"/>
    <w:rsid w:val="00835F17"/>
    <w:rsid w:val="00836247"/>
    <w:rsid w:val="00837E70"/>
    <w:rsid w:val="00837F72"/>
    <w:rsid w:val="00837F92"/>
    <w:rsid w:val="00840D90"/>
    <w:rsid w:val="00842669"/>
    <w:rsid w:val="0084327C"/>
    <w:rsid w:val="00843291"/>
    <w:rsid w:val="00844668"/>
    <w:rsid w:val="00844C26"/>
    <w:rsid w:val="008451E0"/>
    <w:rsid w:val="0084554D"/>
    <w:rsid w:val="008458A8"/>
    <w:rsid w:val="008458B2"/>
    <w:rsid w:val="0084622D"/>
    <w:rsid w:val="00847D59"/>
    <w:rsid w:val="00850878"/>
    <w:rsid w:val="00851DD5"/>
    <w:rsid w:val="00851F36"/>
    <w:rsid w:val="008524CA"/>
    <w:rsid w:val="00853F2D"/>
    <w:rsid w:val="00854EBB"/>
    <w:rsid w:val="00857B9B"/>
    <w:rsid w:val="00857C7E"/>
    <w:rsid w:val="00860AB1"/>
    <w:rsid w:val="00862347"/>
    <w:rsid w:val="0086238F"/>
    <w:rsid w:val="0086242F"/>
    <w:rsid w:val="00863162"/>
    <w:rsid w:val="00864F94"/>
    <w:rsid w:val="00865B8C"/>
    <w:rsid w:val="008673F5"/>
    <w:rsid w:val="008674F7"/>
    <w:rsid w:val="00867978"/>
    <w:rsid w:val="00870CAB"/>
    <w:rsid w:val="008713AC"/>
    <w:rsid w:val="00871750"/>
    <w:rsid w:val="00872500"/>
    <w:rsid w:val="00873E3C"/>
    <w:rsid w:val="00873F97"/>
    <w:rsid w:val="0087475D"/>
    <w:rsid w:val="008748F8"/>
    <w:rsid w:val="00874AF2"/>
    <w:rsid w:val="00875793"/>
    <w:rsid w:val="00875888"/>
    <w:rsid w:val="00877691"/>
    <w:rsid w:val="008801DE"/>
    <w:rsid w:val="00880961"/>
    <w:rsid w:val="008817B1"/>
    <w:rsid w:val="00881D01"/>
    <w:rsid w:val="0088334C"/>
    <w:rsid w:val="008835EA"/>
    <w:rsid w:val="00883608"/>
    <w:rsid w:val="00883861"/>
    <w:rsid w:val="00884EE7"/>
    <w:rsid w:val="0088587A"/>
    <w:rsid w:val="0088638E"/>
    <w:rsid w:val="00886424"/>
    <w:rsid w:val="0088749A"/>
    <w:rsid w:val="00887A73"/>
    <w:rsid w:val="00891BF4"/>
    <w:rsid w:val="00891D41"/>
    <w:rsid w:val="0089225F"/>
    <w:rsid w:val="00892693"/>
    <w:rsid w:val="00893CE6"/>
    <w:rsid w:val="008950BD"/>
    <w:rsid w:val="008966AA"/>
    <w:rsid w:val="00896BFF"/>
    <w:rsid w:val="00897D87"/>
    <w:rsid w:val="008A0DF9"/>
    <w:rsid w:val="008A1BAC"/>
    <w:rsid w:val="008A1E20"/>
    <w:rsid w:val="008A2BA7"/>
    <w:rsid w:val="008A3075"/>
    <w:rsid w:val="008A3854"/>
    <w:rsid w:val="008A4268"/>
    <w:rsid w:val="008A4445"/>
    <w:rsid w:val="008A642D"/>
    <w:rsid w:val="008A6932"/>
    <w:rsid w:val="008A77EC"/>
    <w:rsid w:val="008B008A"/>
    <w:rsid w:val="008B0F2A"/>
    <w:rsid w:val="008B17C0"/>
    <w:rsid w:val="008B28EB"/>
    <w:rsid w:val="008B2B00"/>
    <w:rsid w:val="008B3400"/>
    <w:rsid w:val="008B3787"/>
    <w:rsid w:val="008B4F65"/>
    <w:rsid w:val="008B5E72"/>
    <w:rsid w:val="008B62F7"/>
    <w:rsid w:val="008B63EF"/>
    <w:rsid w:val="008B66E8"/>
    <w:rsid w:val="008B786B"/>
    <w:rsid w:val="008B7FE1"/>
    <w:rsid w:val="008C0918"/>
    <w:rsid w:val="008C1880"/>
    <w:rsid w:val="008C1AF1"/>
    <w:rsid w:val="008C1F0D"/>
    <w:rsid w:val="008C2B20"/>
    <w:rsid w:val="008C3200"/>
    <w:rsid w:val="008C46B8"/>
    <w:rsid w:val="008C4756"/>
    <w:rsid w:val="008C6C85"/>
    <w:rsid w:val="008C6DE6"/>
    <w:rsid w:val="008C7715"/>
    <w:rsid w:val="008C7956"/>
    <w:rsid w:val="008D05A8"/>
    <w:rsid w:val="008D0644"/>
    <w:rsid w:val="008D08D9"/>
    <w:rsid w:val="008D254F"/>
    <w:rsid w:val="008D283A"/>
    <w:rsid w:val="008D2BF1"/>
    <w:rsid w:val="008D3191"/>
    <w:rsid w:val="008D4502"/>
    <w:rsid w:val="008D4BFB"/>
    <w:rsid w:val="008D50A7"/>
    <w:rsid w:val="008D5432"/>
    <w:rsid w:val="008D54D4"/>
    <w:rsid w:val="008D5642"/>
    <w:rsid w:val="008D58C1"/>
    <w:rsid w:val="008D5C0B"/>
    <w:rsid w:val="008D5D2E"/>
    <w:rsid w:val="008E0137"/>
    <w:rsid w:val="008E0CED"/>
    <w:rsid w:val="008E145D"/>
    <w:rsid w:val="008E1986"/>
    <w:rsid w:val="008E21B2"/>
    <w:rsid w:val="008E2294"/>
    <w:rsid w:val="008E3091"/>
    <w:rsid w:val="008E5154"/>
    <w:rsid w:val="008E5919"/>
    <w:rsid w:val="008E59B5"/>
    <w:rsid w:val="008E61DA"/>
    <w:rsid w:val="008E6834"/>
    <w:rsid w:val="008E693F"/>
    <w:rsid w:val="008F073C"/>
    <w:rsid w:val="008F22A4"/>
    <w:rsid w:val="008F2619"/>
    <w:rsid w:val="008F2D78"/>
    <w:rsid w:val="008F2E77"/>
    <w:rsid w:val="008F323D"/>
    <w:rsid w:val="008F43AF"/>
    <w:rsid w:val="008F47F5"/>
    <w:rsid w:val="008F4B2B"/>
    <w:rsid w:val="008F5099"/>
    <w:rsid w:val="008F51E5"/>
    <w:rsid w:val="008F5B17"/>
    <w:rsid w:val="008F5E2E"/>
    <w:rsid w:val="008F5F0A"/>
    <w:rsid w:val="008F6745"/>
    <w:rsid w:val="008F75CC"/>
    <w:rsid w:val="008F7840"/>
    <w:rsid w:val="008F7F45"/>
    <w:rsid w:val="00901212"/>
    <w:rsid w:val="009014B7"/>
    <w:rsid w:val="009015A3"/>
    <w:rsid w:val="009023A8"/>
    <w:rsid w:val="00903162"/>
    <w:rsid w:val="009032CE"/>
    <w:rsid w:val="009034A8"/>
    <w:rsid w:val="00903FC0"/>
    <w:rsid w:val="0090404B"/>
    <w:rsid w:val="009043BC"/>
    <w:rsid w:val="00907A30"/>
    <w:rsid w:val="00907DB9"/>
    <w:rsid w:val="00907E6E"/>
    <w:rsid w:val="00910310"/>
    <w:rsid w:val="009108E5"/>
    <w:rsid w:val="00912119"/>
    <w:rsid w:val="009121A4"/>
    <w:rsid w:val="0091234A"/>
    <w:rsid w:val="00912C6F"/>
    <w:rsid w:val="00915089"/>
    <w:rsid w:val="00915107"/>
    <w:rsid w:val="009175F0"/>
    <w:rsid w:val="0092005A"/>
    <w:rsid w:val="00923B7F"/>
    <w:rsid w:val="00923C8C"/>
    <w:rsid w:val="00923E50"/>
    <w:rsid w:val="00924C4A"/>
    <w:rsid w:val="0092510E"/>
    <w:rsid w:val="0092512C"/>
    <w:rsid w:val="009251F9"/>
    <w:rsid w:val="009252B3"/>
    <w:rsid w:val="00925EE3"/>
    <w:rsid w:val="00927193"/>
    <w:rsid w:val="009273BA"/>
    <w:rsid w:val="009309FB"/>
    <w:rsid w:val="00934A1A"/>
    <w:rsid w:val="00934EA3"/>
    <w:rsid w:val="00935F25"/>
    <w:rsid w:val="00936C82"/>
    <w:rsid w:val="0093726C"/>
    <w:rsid w:val="00940C31"/>
    <w:rsid w:val="00941386"/>
    <w:rsid w:val="0094259F"/>
    <w:rsid w:val="00942ACA"/>
    <w:rsid w:val="00942D52"/>
    <w:rsid w:val="00942DBD"/>
    <w:rsid w:val="00943EFE"/>
    <w:rsid w:val="009442F3"/>
    <w:rsid w:val="00944AA5"/>
    <w:rsid w:val="00945358"/>
    <w:rsid w:val="00945667"/>
    <w:rsid w:val="009463B6"/>
    <w:rsid w:val="0094797A"/>
    <w:rsid w:val="00951ED4"/>
    <w:rsid w:val="00952921"/>
    <w:rsid w:val="00953F88"/>
    <w:rsid w:val="009544F5"/>
    <w:rsid w:val="009550E3"/>
    <w:rsid w:val="00955697"/>
    <w:rsid w:val="009558B1"/>
    <w:rsid w:val="0095599F"/>
    <w:rsid w:val="00955A2F"/>
    <w:rsid w:val="009571AC"/>
    <w:rsid w:val="0095732E"/>
    <w:rsid w:val="0096049E"/>
    <w:rsid w:val="009606F6"/>
    <w:rsid w:val="00961313"/>
    <w:rsid w:val="0096146C"/>
    <w:rsid w:val="009620A3"/>
    <w:rsid w:val="009628A5"/>
    <w:rsid w:val="00962A16"/>
    <w:rsid w:val="00962A20"/>
    <w:rsid w:val="0096331F"/>
    <w:rsid w:val="0096359D"/>
    <w:rsid w:val="0096418B"/>
    <w:rsid w:val="00964DC5"/>
    <w:rsid w:val="009657C1"/>
    <w:rsid w:val="009661E9"/>
    <w:rsid w:val="009664A7"/>
    <w:rsid w:val="0096657B"/>
    <w:rsid w:val="009665C2"/>
    <w:rsid w:val="00967696"/>
    <w:rsid w:val="009700FB"/>
    <w:rsid w:val="0097077A"/>
    <w:rsid w:val="009710BB"/>
    <w:rsid w:val="0097115B"/>
    <w:rsid w:val="00971CAB"/>
    <w:rsid w:val="00972C7F"/>
    <w:rsid w:val="0097330B"/>
    <w:rsid w:val="0097353B"/>
    <w:rsid w:val="009735B9"/>
    <w:rsid w:val="00975D4C"/>
    <w:rsid w:val="009760EE"/>
    <w:rsid w:val="009763D0"/>
    <w:rsid w:val="00976F4A"/>
    <w:rsid w:val="00977FFE"/>
    <w:rsid w:val="00980486"/>
    <w:rsid w:val="009804AB"/>
    <w:rsid w:val="0098326B"/>
    <w:rsid w:val="00984E7A"/>
    <w:rsid w:val="0098551A"/>
    <w:rsid w:val="00985644"/>
    <w:rsid w:val="00985FD1"/>
    <w:rsid w:val="009861DD"/>
    <w:rsid w:val="00987827"/>
    <w:rsid w:val="0098796C"/>
    <w:rsid w:val="00991003"/>
    <w:rsid w:val="00991292"/>
    <w:rsid w:val="00992339"/>
    <w:rsid w:val="00994D40"/>
    <w:rsid w:val="0099667C"/>
    <w:rsid w:val="00996D57"/>
    <w:rsid w:val="00996EEF"/>
    <w:rsid w:val="009971F1"/>
    <w:rsid w:val="009976A9"/>
    <w:rsid w:val="009A069B"/>
    <w:rsid w:val="009A0CBD"/>
    <w:rsid w:val="009A194E"/>
    <w:rsid w:val="009A2519"/>
    <w:rsid w:val="009A2676"/>
    <w:rsid w:val="009A2D07"/>
    <w:rsid w:val="009A3999"/>
    <w:rsid w:val="009A39EE"/>
    <w:rsid w:val="009A4116"/>
    <w:rsid w:val="009A4A3D"/>
    <w:rsid w:val="009A59B1"/>
    <w:rsid w:val="009A5C92"/>
    <w:rsid w:val="009A61F7"/>
    <w:rsid w:val="009A79B1"/>
    <w:rsid w:val="009B0F81"/>
    <w:rsid w:val="009B1656"/>
    <w:rsid w:val="009B24B3"/>
    <w:rsid w:val="009B3EC3"/>
    <w:rsid w:val="009B42E5"/>
    <w:rsid w:val="009B44AF"/>
    <w:rsid w:val="009B4516"/>
    <w:rsid w:val="009B4824"/>
    <w:rsid w:val="009B4919"/>
    <w:rsid w:val="009B4A4F"/>
    <w:rsid w:val="009B5BCF"/>
    <w:rsid w:val="009B624F"/>
    <w:rsid w:val="009B6465"/>
    <w:rsid w:val="009B71A4"/>
    <w:rsid w:val="009B71C5"/>
    <w:rsid w:val="009C1195"/>
    <w:rsid w:val="009C1741"/>
    <w:rsid w:val="009C207F"/>
    <w:rsid w:val="009C2EB9"/>
    <w:rsid w:val="009C2FB3"/>
    <w:rsid w:val="009C334F"/>
    <w:rsid w:val="009C3672"/>
    <w:rsid w:val="009C3F20"/>
    <w:rsid w:val="009C4F3B"/>
    <w:rsid w:val="009C5455"/>
    <w:rsid w:val="009C709D"/>
    <w:rsid w:val="009C7531"/>
    <w:rsid w:val="009C7C41"/>
    <w:rsid w:val="009D0F03"/>
    <w:rsid w:val="009D1924"/>
    <w:rsid w:val="009D1E9D"/>
    <w:rsid w:val="009D23DB"/>
    <w:rsid w:val="009D2552"/>
    <w:rsid w:val="009D272D"/>
    <w:rsid w:val="009D33B3"/>
    <w:rsid w:val="009D3AC6"/>
    <w:rsid w:val="009D615E"/>
    <w:rsid w:val="009D6A29"/>
    <w:rsid w:val="009D7448"/>
    <w:rsid w:val="009E0295"/>
    <w:rsid w:val="009E0A83"/>
    <w:rsid w:val="009E20DB"/>
    <w:rsid w:val="009E29F1"/>
    <w:rsid w:val="009E30F7"/>
    <w:rsid w:val="009E344D"/>
    <w:rsid w:val="009E470C"/>
    <w:rsid w:val="009E4ED6"/>
    <w:rsid w:val="009E51A0"/>
    <w:rsid w:val="009E5C46"/>
    <w:rsid w:val="009E6094"/>
    <w:rsid w:val="009E7FE5"/>
    <w:rsid w:val="009F149A"/>
    <w:rsid w:val="009F1B02"/>
    <w:rsid w:val="009F33FD"/>
    <w:rsid w:val="009F3B30"/>
    <w:rsid w:val="009F488D"/>
    <w:rsid w:val="009F4A4A"/>
    <w:rsid w:val="009F4D8E"/>
    <w:rsid w:val="009F5E1A"/>
    <w:rsid w:val="00A00132"/>
    <w:rsid w:val="00A001AD"/>
    <w:rsid w:val="00A00FEF"/>
    <w:rsid w:val="00A01133"/>
    <w:rsid w:val="00A01832"/>
    <w:rsid w:val="00A03A5F"/>
    <w:rsid w:val="00A0430A"/>
    <w:rsid w:val="00A045AF"/>
    <w:rsid w:val="00A05728"/>
    <w:rsid w:val="00A05FB7"/>
    <w:rsid w:val="00A0630E"/>
    <w:rsid w:val="00A06B52"/>
    <w:rsid w:val="00A06B58"/>
    <w:rsid w:val="00A07B5C"/>
    <w:rsid w:val="00A1039C"/>
    <w:rsid w:val="00A10796"/>
    <w:rsid w:val="00A121FA"/>
    <w:rsid w:val="00A12C93"/>
    <w:rsid w:val="00A12F8E"/>
    <w:rsid w:val="00A13129"/>
    <w:rsid w:val="00A13C6F"/>
    <w:rsid w:val="00A14A4E"/>
    <w:rsid w:val="00A15159"/>
    <w:rsid w:val="00A1633E"/>
    <w:rsid w:val="00A2162A"/>
    <w:rsid w:val="00A23579"/>
    <w:rsid w:val="00A23F06"/>
    <w:rsid w:val="00A24985"/>
    <w:rsid w:val="00A24D0E"/>
    <w:rsid w:val="00A25379"/>
    <w:rsid w:val="00A257F9"/>
    <w:rsid w:val="00A260FE"/>
    <w:rsid w:val="00A265C6"/>
    <w:rsid w:val="00A269A4"/>
    <w:rsid w:val="00A27232"/>
    <w:rsid w:val="00A27503"/>
    <w:rsid w:val="00A2762F"/>
    <w:rsid w:val="00A277EE"/>
    <w:rsid w:val="00A278D2"/>
    <w:rsid w:val="00A3084C"/>
    <w:rsid w:val="00A3137F"/>
    <w:rsid w:val="00A31965"/>
    <w:rsid w:val="00A31DCB"/>
    <w:rsid w:val="00A321E0"/>
    <w:rsid w:val="00A3329B"/>
    <w:rsid w:val="00A34FDA"/>
    <w:rsid w:val="00A35A97"/>
    <w:rsid w:val="00A374CF"/>
    <w:rsid w:val="00A375C5"/>
    <w:rsid w:val="00A40873"/>
    <w:rsid w:val="00A408E2"/>
    <w:rsid w:val="00A40992"/>
    <w:rsid w:val="00A40AED"/>
    <w:rsid w:val="00A40BB5"/>
    <w:rsid w:val="00A41A12"/>
    <w:rsid w:val="00A4246E"/>
    <w:rsid w:val="00A4284D"/>
    <w:rsid w:val="00A43D94"/>
    <w:rsid w:val="00A43DE0"/>
    <w:rsid w:val="00A43E36"/>
    <w:rsid w:val="00A442FE"/>
    <w:rsid w:val="00A44880"/>
    <w:rsid w:val="00A44F4E"/>
    <w:rsid w:val="00A45778"/>
    <w:rsid w:val="00A45987"/>
    <w:rsid w:val="00A46B4F"/>
    <w:rsid w:val="00A4728C"/>
    <w:rsid w:val="00A47491"/>
    <w:rsid w:val="00A47D4F"/>
    <w:rsid w:val="00A5329E"/>
    <w:rsid w:val="00A534C2"/>
    <w:rsid w:val="00A54ABF"/>
    <w:rsid w:val="00A54D9F"/>
    <w:rsid w:val="00A55072"/>
    <w:rsid w:val="00A5590D"/>
    <w:rsid w:val="00A55F8D"/>
    <w:rsid w:val="00A56014"/>
    <w:rsid w:val="00A56795"/>
    <w:rsid w:val="00A57E6A"/>
    <w:rsid w:val="00A6011A"/>
    <w:rsid w:val="00A60289"/>
    <w:rsid w:val="00A60638"/>
    <w:rsid w:val="00A606EB"/>
    <w:rsid w:val="00A619C5"/>
    <w:rsid w:val="00A61CE0"/>
    <w:rsid w:val="00A62202"/>
    <w:rsid w:val="00A623DC"/>
    <w:rsid w:val="00A62D27"/>
    <w:rsid w:val="00A635D1"/>
    <w:rsid w:val="00A63977"/>
    <w:rsid w:val="00A6414F"/>
    <w:rsid w:val="00A65B4E"/>
    <w:rsid w:val="00A65C8B"/>
    <w:rsid w:val="00A663F9"/>
    <w:rsid w:val="00A66925"/>
    <w:rsid w:val="00A66CF6"/>
    <w:rsid w:val="00A71DF2"/>
    <w:rsid w:val="00A72304"/>
    <w:rsid w:val="00A727C2"/>
    <w:rsid w:val="00A7311E"/>
    <w:rsid w:val="00A7467C"/>
    <w:rsid w:val="00A74890"/>
    <w:rsid w:val="00A75205"/>
    <w:rsid w:val="00A76009"/>
    <w:rsid w:val="00A76790"/>
    <w:rsid w:val="00A7679B"/>
    <w:rsid w:val="00A77076"/>
    <w:rsid w:val="00A77EE7"/>
    <w:rsid w:val="00A81D1F"/>
    <w:rsid w:val="00A82631"/>
    <w:rsid w:val="00A84CFF"/>
    <w:rsid w:val="00A85DDC"/>
    <w:rsid w:val="00A902D0"/>
    <w:rsid w:val="00A90D2B"/>
    <w:rsid w:val="00A92453"/>
    <w:rsid w:val="00A92D63"/>
    <w:rsid w:val="00A93992"/>
    <w:rsid w:val="00A94EAB"/>
    <w:rsid w:val="00A95248"/>
    <w:rsid w:val="00A956AD"/>
    <w:rsid w:val="00A95912"/>
    <w:rsid w:val="00A96023"/>
    <w:rsid w:val="00A96057"/>
    <w:rsid w:val="00A9646A"/>
    <w:rsid w:val="00A965B0"/>
    <w:rsid w:val="00A965C8"/>
    <w:rsid w:val="00A966BD"/>
    <w:rsid w:val="00A978B2"/>
    <w:rsid w:val="00AA09DA"/>
    <w:rsid w:val="00AA0D85"/>
    <w:rsid w:val="00AA1E35"/>
    <w:rsid w:val="00AA2059"/>
    <w:rsid w:val="00AA2A16"/>
    <w:rsid w:val="00AA42A1"/>
    <w:rsid w:val="00AA46E7"/>
    <w:rsid w:val="00AA5D25"/>
    <w:rsid w:val="00AA5D7B"/>
    <w:rsid w:val="00AA61BA"/>
    <w:rsid w:val="00AA6781"/>
    <w:rsid w:val="00AA6B9D"/>
    <w:rsid w:val="00AA6C16"/>
    <w:rsid w:val="00AA7069"/>
    <w:rsid w:val="00AA75DC"/>
    <w:rsid w:val="00AA7E52"/>
    <w:rsid w:val="00AB01DC"/>
    <w:rsid w:val="00AB1082"/>
    <w:rsid w:val="00AB1A9C"/>
    <w:rsid w:val="00AB22AF"/>
    <w:rsid w:val="00AB34CB"/>
    <w:rsid w:val="00AB4D7E"/>
    <w:rsid w:val="00AB5919"/>
    <w:rsid w:val="00AB6291"/>
    <w:rsid w:val="00AB7A08"/>
    <w:rsid w:val="00AB7B83"/>
    <w:rsid w:val="00AB7BED"/>
    <w:rsid w:val="00AB7FCD"/>
    <w:rsid w:val="00AC0A42"/>
    <w:rsid w:val="00AC0E78"/>
    <w:rsid w:val="00AC1C97"/>
    <w:rsid w:val="00AC3308"/>
    <w:rsid w:val="00AC3A02"/>
    <w:rsid w:val="00AC5692"/>
    <w:rsid w:val="00AC6A8D"/>
    <w:rsid w:val="00AC7BD8"/>
    <w:rsid w:val="00AD0A2B"/>
    <w:rsid w:val="00AD224E"/>
    <w:rsid w:val="00AD2B8A"/>
    <w:rsid w:val="00AD3E03"/>
    <w:rsid w:val="00AD4220"/>
    <w:rsid w:val="00AD51BF"/>
    <w:rsid w:val="00AD5ACE"/>
    <w:rsid w:val="00AD63E1"/>
    <w:rsid w:val="00AD7232"/>
    <w:rsid w:val="00AE1328"/>
    <w:rsid w:val="00AE1960"/>
    <w:rsid w:val="00AE1AA0"/>
    <w:rsid w:val="00AE22AD"/>
    <w:rsid w:val="00AE25EC"/>
    <w:rsid w:val="00AE2891"/>
    <w:rsid w:val="00AE3BBA"/>
    <w:rsid w:val="00AE3F89"/>
    <w:rsid w:val="00AE4394"/>
    <w:rsid w:val="00AE49E4"/>
    <w:rsid w:val="00AE5805"/>
    <w:rsid w:val="00AE5E36"/>
    <w:rsid w:val="00AE633F"/>
    <w:rsid w:val="00AE6E33"/>
    <w:rsid w:val="00AE7289"/>
    <w:rsid w:val="00AF0064"/>
    <w:rsid w:val="00AF082D"/>
    <w:rsid w:val="00AF095D"/>
    <w:rsid w:val="00AF13D2"/>
    <w:rsid w:val="00AF3089"/>
    <w:rsid w:val="00AF452C"/>
    <w:rsid w:val="00AF49F9"/>
    <w:rsid w:val="00AF4CFB"/>
    <w:rsid w:val="00AF4EE3"/>
    <w:rsid w:val="00AF5213"/>
    <w:rsid w:val="00AF58CF"/>
    <w:rsid w:val="00AF7C0D"/>
    <w:rsid w:val="00AF7D2A"/>
    <w:rsid w:val="00B005E1"/>
    <w:rsid w:val="00B008E2"/>
    <w:rsid w:val="00B0250A"/>
    <w:rsid w:val="00B03404"/>
    <w:rsid w:val="00B03E35"/>
    <w:rsid w:val="00B03E41"/>
    <w:rsid w:val="00B04D91"/>
    <w:rsid w:val="00B05793"/>
    <w:rsid w:val="00B06690"/>
    <w:rsid w:val="00B06970"/>
    <w:rsid w:val="00B10018"/>
    <w:rsid w:val="00B10959"/>
    <w:rsid w:val="00B10DC1"/>
    <w:rsid w:val="00B10F2B"/>
    <w:rsid w:val="00B11F9C"/>
    <w:rsid w:val="00B13B95"/>
    <w:rsid w:val="00B1451C"/>
    <w:rsid w:val="00B1478A"/>
    <w:rsid w:val="00B154EA"/>
    <w:rsid w:val="00B15A74"/>
    <w:rsid w:val="00B1616A"/>
    <w:rsid w:val="00B16202"/>
    <w:rsid w:val="00B1693F"/>
    <w:rsid w:val="00B20742"/>
    <w:rsid w:val="00B2117C"/>
    <w:rsid w:val="00B21508"/>
    <w:rsid w:val="00B215B9"/>
    <w:rsid w:val="00B21D78"/>
    <w:rsid w:val="00B24290"/>
    <w:rsid w:val="00B24FE5"/>
    <w:rsid w:val="00B25465"/>
    <w:rsid w:val="00B255CB"/>
    <w:rsid w:val="00B25797"/>
    <w:rsid w:val="00B2631B"/>
    <w:rsid w:val="00B26EC8"/>
    <w:rsid w:val="00B30038"/>
    <w:rsid w:val="00B303D1"/>
    <w:rsid w:val="00B30ED3"/>
    <w:rsid w:val="00B3140A"/>
    <w:rsid w:val="00B318AA"/>
    <w:rsid w:val="00B31FA0"/>
    <w:rsid w:val="00B320F0"/>
    <w:rsid w:val="00B321C8"/>
    <w:rsid w:val="00B32313"/>
    <w:rsid w:val="00B32AFF"/>
    <w:rsid w:val="00B32FBA"/>
    <w:rsid w:val="00B336B4"/>
    <w:rsid w:val="00B33B87"/>
    <w:rsid w:val="00B34050"/>
    <w:rsid w:val="00B34439"/>
    <w:rsid w:val="00B34E84"/>
    <w:rsid w:val="00B35CFC"/>
    <w:rsid w:val="00B3784B"/>
    <w:rsid w:val="00B379D3"/>
    <w:rsid w:val="00B41296"/>
    <w:rsid w:val="00B4197B"/>
    <w:rsid w:val="00B4211F"/>
    <w:rsid w:val="00B421AC"/>
    <w:rsid w:val="00B4248C"/>
    <w:rsid w:val="00B42BB6"/>
    <w:rsid w:val="00B4332E"/>
    <w:rsid w:val="00B444BF"/>
    <w:rsid w:val="00B44985"/>
    <w:rsid w:val="00B44DA3"/>
    <w:rsid w:val="00B45CFE"/>
    <w:rsid w:val="00B46E8C"/>
    <w:rsid w:val="00B46FAD"/>
    <w:rsid w:val="00B47059"/>
    <w:rsid w:val="00B47336"/>
    <w:rsid w:val="00B47722"/>
    <w:rsid w:val="00B47768"/>
    <w:rsid w:val="00B50334"/>
    <w:rsid w:val="00B50B33"/>
    <w:rsid w:val="00B5190F"/>
    <w:rsid w:val="00B52FE8"/>
    <w:rsid w:val="00B53BD1"/>
    <w:rsid w:val="00B54B6E"/>
    <w:rsid w:val="00B5520F"/>
    <w:rsid w:val="00B55499"/>
    <w:rsid w:val="00B56535"/>
    <w:rsid w:val="00B56F5E"/>
    <w:rsid w:val="00B570BD"/>
    <w:rsid w:val="00B60E1A"/>
    <w:rsid w:val="00B61EA2"/>
    <w:rsid w:val="00B62636"/>
    <w:rsid w:val="00B62CBD"/>
    <w:rsid w:val="00B64F27"/>
    <w:rsid w:val="00B662FE"/>
    <w:rsid w:val="00B6677F"/>
    <w:rsid w:val="00B66B65"/>
    <w:rsid w:val="00B66CAC"/>
    <w:rsid w:val="00B6702E"/>
    <w:rsid w:val="00B6733B"/>
    <w:rsid w:val="00B67A91"/>
    <w:rsid w:val="00B71C1F"/>
    <w:rsid w:val="00B7383B"/>
    <w:rsid w:val="00B73BAF"/>
    <w:rsid w:val="00B73DFB"/>
    <w:rsid w:val="00B73E4E"/>
    <w:rsid w:val="00B749CB"/>
    <w:rsid w:val="00B74BCA"/>
    <w:rsid w:val="00B74C42"/>
    <w:rsid w:val="00B755D2"/>
    <w:rsid w:val="00B76A2E"/>
    <w:rsid w:val="00B772B9"/>
    <w:rsid w:val="00B802DE"/>
    <w:rsid w:val="00B805F9"/>
    <w:rsid w:val="00B80649"/>
    <w:rsid w:val="00B812B2"/>
    <w:rsid w:val="00B81E66"/>
    <w:rsid w:val="00B82F24"/>
    <w:rsid w:val="00B83B79"/>
    <w:rsid w:val="00B84B93"/>
    <w:rsid w:val="00B8543D"/>
    <w:rsid w:val="00B85D8C"/>
    <w:rsid w:val="00B869D5"/>
    <w:rsid w:val="00B87227"/>
    <w:rsid w:val="00B87704"/>
    <w:rsid w:val="00B90541"/>
    <w:rsid w:val="00B9056E"/>
    <w:rsid w:val="00B90ECE"/>
    <w:rsid w:val="00B912E8"/>
    <w:rsid w:val="00B91758"/>
    <w:rsid w:val="00B93A47"/>
    <w:rsid w:val="00B93BA0"/>
    <w:rsid w:val="00B93CD9"/>
    <w:rsid w:val="00B95C38"/>
    <w:rsid w:val="00B96831"/>
    <w:rsid w:val="00B969A5"/>
    <w:rsid w:val="00B970A0"/>
    <w:rsid w:val="00BA153A"/>
    <w:rsid w:val="00BA18A8"/>
    <w:rsid w:val="00BA1BE1"/>
    <w:rsid w:val="00BA1EFF"/>
    <w:rsid w:val="00BA2B45"/>
    <w:rsid w:val="00BA40D7"/>
    <w:rsid w:val="00BA414E"/>
    <w:rsid w:val="00BA4B80"/>
    <w:rsid w:val="00BA5141"/>
    <w:rsid w:val="00BA5DE7"/>
    <w:rsid w:val="00BA69BA"/>
    <w:rsid w:val="00BA700B"/>
    <w:rsid w:val="00BA7752"/>
    <w:rsid w:val="00BB1565"/>
    <w:rsid w:val="00BB16DC"/>
    <w:rsid w:val="00BB1A68"/>
    <w:rsid w:val="00BB1C3A"/>
    <w:rsid w:val="00BB27D5"/>
    <w:rsid w:val="00BB2B62"/>
    <w:rsid w:val="00BB2BF6"/>
    <w:rsid w:val="00BB4C57"/>
    <w:rsid w:val="00BB5C9C"/>
    <w:rsid w:val="00BB756F"/>
    <w:rsid w:val="00BB7CA2"/>
    <w:rsid w:val="00BC0118"/>
    <w:rsid w:val="00BC10BF"/>
    <w:rsid w:val="00BC12A8"/>
    <w:rsid w:val="00BC269B"/>
    <w:rsid w:val="00BC3318"/>
    <w:rsid w:val="00BC4296"/>
    <w:rsid w:val="00BC4726"/>
    <w:rsid w:val="00BC47C4"/>
    <w:rsid w:val="00BC4B1F"/>
    <w:rsid w:val="00BC5330"/>
    <w:rsid w:val="00BC70AA"/>
    <w:rsid w:val="00BD0007"/>
    <w:rsid w:val="00BD0CBC"/>
    <w:rsid w:val="00BD26F1"/>
    <w:rsid w:val="00BD2FAE"/>
    <w:rsid w:val="00BD319D"/>
    <w:rsid w:val="00BD36EF"/>
    <w:rsid w:val="00BD5B85"/>
    <w:rsid w:val="00BD62E6"/>
    <w:rsid w:val="00BE0EC5"/>
    <w:rsid w:val="00BE214A"/>
    <w:rsid w:val="00BE25E6"/>
    <w:rsid w:val="00BE3291"/>
    <w:rsid w:val="00BE4A24"/>
    <w:rsid w:val="00BE4CB3"/>
    <w:rsid w:val="00BE4DD4"/>
    <w:rsid w:val="00BE52AC"/>
    <w:rsid w:val="00BE58E0"/>
    <w:rsid w:val="00BE5C76"/>
    <w:rsid w:val="00BE6CFE"/>
    <w:rsid w:val="00BE7428"/>
    <w:rsid w:val="00BE76B8"/>
    <w:rsid w:val="00BF0D8F"/>
    <w:rsid w:val="00BF0ECC"/>
    <w:rsid w:val="00BF1111"/>
    <w:rsid w:val="00BF134D"/>
    <w:rsid w:val="00BF15B0"/>
    <w:rsid w:val="00BF1986"/>
    <w:rsid w:val="00BF2539"/>
    <w:rsid w:val="00BF26DF"/>
    <w:rsid w:val="00BF2F58"/>
    <w:rsid w:val="00BF477C"/>
    <w:rsid w:val="00BF51C8"/>
    <w:rsid w:val="00BF6554"/>
    <w:rsid w:val="00BF7C72"/>
    <w:rsid w:val="00C00D60"/>
    <w:rsid w:val="00C015F5"/>
    <w:rsid w:val="00C01746"/>
    <w:rsid w:val="00C0193F"/>
    <w:rsid w:val="00C01FEE"/>
    <w:rsid w:val="00C0288E"/>
    <w:rsid w:val="00C02E42"/>
    <w:rsid w:val="00C02EF4"/>
    <w:rsid w:val="00C03873"/>
    <w:rsid w:val="00C04053"/>
    <w:rsid w:val="00C05362"/>
    <w:rsid w:val="00C07A86"/>
    <w:rsid w:val="00C1145F"/>
    <w:rsid w:val="00C11B65"/>
    <w:rsid w:val="00C11D2E"/>
    <w:rsid w:val="00C1280B"/>
    <w:rsid w:val="00C1295E"/>
    <w:rsid w:val="00C136DF"/>
    <w:rsid w:val="00C144E3"/>
    <w:rsid w:val="00C17ABC"/>
    <w:rsid w:val="00C214DA"/>
    <w:rsid w:val="00C2172E"/>
    <w:rsid w:val="00C21D5C"/>
    <w:rsid w:val="00C21DD7"/>
    <w:rsid w:val="00C2340D"/>
    <w:rsid w:val="00C2369E"/>
    <w:rsid w:val="00C23A8F"/>
    <w:rsid w:val="00C24080"/>
    <w:rsid w:val="00C249F2"/>
    <w:rsid w:val="00C3005E"/>
    <w:rsid w:val="00C3054F"/>
    <w:rsid w:val="00C30561"/>
    <w:rsid w:val="00C33208"/>
    <w:rsid w:val="00C3517D"/>
    <w:rsid w:val="00C354AF"/>
    <w:rsid w:val="00C359DC"/>
    <w:rsid w:val="00C37391"/>
    <w:rsid w:val="00C40162"/>
    <w:rsid w:val="00C406E1"/>
    <w:rsid w:val="00C40816"/>
    <w:rsid w:val="00C41211"/>
    <w:rsid w:val="00C435B6"/>
    <w:rsid w:val="00C43BD8"/>
    <w:rsid w:val="00C44359"/>
    <w:rsid w:val="00C449C9"/>
    <w:rsid w:val="00C45953"/>
    <w:rsid w:val="00C45A42"/>
    <w:rsid w:val="00C45AC5"/>
    <w:rsid w:val="00C45C7D"/>
    <w:rsid w:val="00C4609D"/>
    <w:rsid w:val="00C46832"/>
    <w:rsid w:val="00C470AA"/>
    <w:rsid w:val="00C47454"/>
    <w:rsid w:val="00C50D4E"/>
    <w:rsid w:val="00C51E86"/>
    <w:rsid w:val="00C52276"/>
    <w:rsid w:val="00C527B4"/>
    <w:rsid w:val="00C5482B"/>
    <w:rsid w:val="00C54E49"/>
    <w:rsid w:val="00C55320"/>
    <w:rsid w:val="00C56C8C"/>
    <w:rsid w:val="00C5725C"/>
    <w:rsid w:val="00C572D9"/>
    <w:rsid w:val="00C57740"/>
    <w:rsid w:val="00C608FB"/>
    <w:rsid w:val="00C6188A"/>
    <w:rsid w:val="00C61C5B"/>
    <w:rsid w:val="00C629E1"/>
    <w:rsid w:val="00C64802"/>
    <w:rsid w:val="00C65269"/>
    <w:rsid w:val="00C652D1"/>
    <w:rsid w:val="00C65350"/>
    <w:rsid w:val="00C65AD9"/>
    <w:rsid w:val="00C66E82"/>
    <w:rsid w:val="00C675BF"/>
    <w:rsid w:val="00C678AF"/>
    <w:rsid w:val="00C7033E"/>
    <w:rsid w:val="00C70822"/>
    <w:rsid w:val="00C70C48"/>
    <w:rsid w:val="00C70F9A"/>
    <w:rsid w:val="00C7174A"/>
    <w:rsid w:val="00C71B28"/>
    <w:rsid w:val="00C72566"/>
    <w:rsid w:val="00C72ABB"/>
    <w:rsid w:val="00C72FC2"/>
    <w:rsid w:val="00C730AD"/>
    <w:rsid w:val="00C756FC"/>
    <w:rsid w:val="00C75814"/>
    <w:rsid w:val="00C7597E"/>
    <w:rsid w:val="00C777ED"/>
    <w:rsid w:val="00C802C7"/>
    <w:rsid w:val="00C83221"/>
    <w:rsid w:val="00C83868"/>
    <w:rsid w:val="00C83942"/>
    <w:rsid w:val="00C83AD0"/>
    <w:rsid w:val="00C83C3A"/>
    <w:rsid w:val="00C83CD2"/>
    <w:rsid w:val="00C83F8B"/>
    <w:rsid w:val="00C84910"/>
    <w:rsid w:val="00C8576C"/>
    <w:rsid w:val="00C86453"/>
    <w:rsid w:val="00C864B7"/>
    <w:rsid w:val="00C867C1"/>
    <w:rsid w:val="00C87103"/>
    <w:rsid w:val="00C8721C"/>
    <w:rsid w:val="00C87C55"/>
    <w:rsid w:val="00C87C76"/>
    <w:rsid w:val="00C87DE3"/>
    <w:rsid w:val="00C913D0"/>
    <w:rsid w:val="00C919E6"/>
    <w:rsid w:val="00C91D10"/>
    <w:rsid w:val="00C922DD"/>
    <w:rsid w:val="00C93BCB"/>
    <w:rsid w:val="00C94D34"/>
    <w:rsid w:val="00C95296"/>
    <w:rsid w:val="00C956F0"/>
    <w:rsid w:val="00C95780"/>
    <w:rsid w:val="00C95995"/>
    <w:rsid w:val="00CA050D"/>
    <w:rsid w:val="00CA0639"/>
    <w:rsid w:val="00CA135A"/>
    <w:rsid w:val="00CA289B"/>
    <w:rsid w:val="00CA2B97"/>
    <w:rsid w:val="00CA339B"/>
    <w:rsid w:val="00CA3532"/>
    <w:rsid w:val="00CA4050"/>
    <w:rsid w:val="00CA4276"/>
    <w:rsid w:val="00CA4940"/>
    <w:rsid w:val="00CA52D5"/>
    <w:rsid w:val="00CA5444"/>
    <w:rsid w:val="00CA61A1"/>
    <w:rsid w:val="00CA7179"/>
    <w:rsid w:val="00CA76DB"/>
    <w:rsid w:val="00CA7FD0"/>
    <w:rsid w:val="00CB162A"/>
    <w:rsid w:val="00CB1CC7"/>
    <w:rsid w:val="00CB1F71"/>
    <w:rsid w:val="00CB2710"/>
    <w:rsid w:val="00CB2A94"/>
    <w:rsid w:val="00CB3281"/>
    <w:rsid w:val="00CB40B3"/>
    <w:rsid w:val="00CB4FF5"/>
    <w:rsid w:val="00CB5E7C"/>
    <w:rsid w:val="00CB7096"/>
    <w:rsid w:val="00CB72CC"/>
    <w:rsid w:val="00CC054F"/>
    <w:rsid w:val="00CC07A2"/>
    <w:rsid w:val="00CC0815"/>
    <w:rsid w:val="00CC2CB2"/>
    <w:rsid w:val="00CC426C"/>
    <w:rsid w:val="00CC436B"/>
    <w:rsid w:val="00CC512A"/>
    <w:rsid w:val="00CC538E"/>
    <w:rsid w:val="00CC7FA0"/>
    <w:rsid w:val="00CD0D0F"/>
    <w:rsid w:val="00CD137C"/>
    <w:rsid w:val="00CD1B84"/>
    <w:rsid w:val="00CD23E5"/>
    <w:rsid w:val="00CD2535"/>
    <w:rsid w:val="00CD2616"/>
    <w:rsid w:val="00CD2B3C"/>
    <w:rsid w:val="00CD3BAA"/>
    <w:rsid w:val="00CD42D7"/>
    <w:rsid w:val="00CD4371"/>
    <w:rsid w:val="00CD4A15"/>
    <w:rsid w:val="00CD4BFC"/>
    <w:rsid w:val="00CD6B8C"/>
    <w:rsid w:val="00CD6DAE"/>
    <w:rsid w:val="00CD727E"/>
    <w:rsid w:val="00CD76D1"/>
    <w:rsid w:val="00CD792A"/>
    <w:rsid w:val="00CD7E54"/>
    <w:rsid w:val="00CD7EAE"/>
    <w:rsid w:val="00CE00DB"/>
    <w:rsid w:val="00CE0F7A"/>
    <w:rsid w:val="00CE1B84"/>
    <w:rsid w:val="00CE220A"/>
    <w:rsid w:val="00CE32F6"/>
    <w:rsid w:val="00CE512A"/>
    <w:rsid w:val="00CE7076"/>
    <w:rsid w:val="00CE70F8"/>
    <w:rsid w:val="00CE7344"/>
    <w:rsid w:val="00CE7C77"/>
    <w:rsid w:val="00CF0E05"/>
    <w:rsid w:val="00CF2001"/>
    <w:rsid w:val="00CF2D06"/>
    <w:rsid w:val="00CF361F"/>
    <w:rsid w:val="00CF3698"/>
    <w:rsid w:val="00CF3D70"/>
    <w:rsid w:val="00CF40CE"/>
    <w:rsid w:val="00CF4837"/>
    <w:rsid w:val="00CF59CF"/>
    <w:rsid w:val="00CF5FA4"/>
    <w:rsid w:val="00CF660F"/>
    <w:rsid w:val="00CF6B10"/>
    <w:rsid w:val="00D00791"/>
    <w:rsid w:val="00D01194"/>
    <w:rsid w:val="00D0130F"/>
    <w:rsid w:val="00D01866"/>
    <w:rsid w:val="00D03082"/>
    <w:rsid w:val="00D03096"/>
    <w:rsid w:val="00D03360"/>
    <w:rsid w:val="00D03448"/>
    <w:rsid w:val="00D037D9"/>
    <w:rsid w:val="00D038C1"/>
    <w:rsid w:val="00D054BF"/>
    <w:rsid w:val="00D06E3E"/>
    <w:rsid w:val="00D103E9"/>
    <w:rsid w:val="00D10C26"/>
    <w:rsid w:val="00D1139C"/>
    <w:rsid w:val="00D14000"/>
    <w:rsid w:val="00D149A0"/>
    <w:rsid w:val="00D14C9E"/>
    <w:rsid w:val="00D14D59"/>
    <w:rsid w:val="00D156AE"/>
    <w:rsid w:val="00D1586E"/>
    <w:rsid w:val="00D15EA5"/>
    <w:rsid w:val="00D160A1"/>
    <w:rsid w:val="00D165A3"/>
    <w:rsid w:val="00D16F9D"/>
    <w:rsid w:val="00D20265"/>
    <w:rsid w:val="00D20332"/>
    <w:rsid w:val="00D20A88"/>
    <w:rsid w:val="00D20EFE"/>
    <w:rsid w:val="00D210AB"/>
    <w:rsid w:val="00D21141"/>
    <w:rsid w:val="00D25B44"/>
    <w:rsid w:val="00D25BA7"/>
    <w:rsid w:val="00D25D7F"/>
    <w:rsid w:val="00D26148"/>
    <w:rsid w:val="00D26516"/>
    <w:rsid w:val="00D2696E"/>
    <w:rsid w:val="00D26E8A"/>
    <w:rsid w:val="00D271A9"/>
    <w:rsid w:val="00D273A0"/>
    <w:rsid w:val="00D302A6"/>
    <w:rsid w:val="00D30D53"/>
    <w:rsid w:val="00D31061"/>
    <w:rsid w:val="00D3147A"/>
    <w:rsid w:val="00D32337"/>
    <w:rsid w:val="00D32836"/>
    <w:rsid w:val="00D33581"/>
    <w:rsid w:val="00D338A7"/>
    <w:rsid w:val="00D3448C"/>
    <w:rsid w:val="00D34999"/>
    <w:rsid w:val="00D35B8E"/>
    <w:rsid w:val="00D3692A"/>
    <w:rsid w:val="00D36BF1"/>
    <w:rsid w:val="00D3713D"/>
    <w:rsid w:val="00D376A5"/>
    <w:rsid w:val="00D4097F"/>
    <w:rsid w:val="00D40EAB"/>
    <w:rsid w:val="00D41017"/>
    <w:rsid w:val="00D41CAB"/>
    <w:rsid w:val="00D41DB4"/>
    <w:rsid w:val="00D43458"/>
    <w:rsid w:val="00D44666"/>
    <w:rsid w:val="00D46938"/>
    <w:rsid w:val="00D46B01"/>
    <w:rsid w:val="00D475FD"/>
    <w:rsid w:val="00D478B4"/>
    <w:rsid w:val="00D50E0E"/>
    <w:rsid w:val="00D51019"/>
    <w:rsid w:val="00D5220D"/>
    <w:rsid w:val="00D52638"/>
    <w:rsid w:val="00D532A6"/>
    <w:rsid w:val="00D537F7"/>
    <w:rsid w:val="00D538BE"/>
    <w:rsid w:val="00D538E5"/>
    <w:rsid w:val="00D53E1F"/>
    <w:rsid w:val="00D550BC"/>
    <w:rsid w:val="00D552FD"/>
    <w:rsid w:val="00D55FE5"/>
    <w:rsid w:val="00D5663D"/>
    <w:rsid w:val="00D57EB4"/>
    <w:rsid w:val="00D6021D"/>
    <w:rsid w:val="00D60E95"/>
    <w:rsid w:val="00D637BF"/>
    <w:rsid w:val="00D63C71"/>
    <w:rsid w:val="00D662F0"/>
    <w:rsid w:val="00D67F3C"/>
    <w:rsid w:val="00D70508"/>
    <w:rsid w:val="00D70BDB"/>
    <w:rsid w:val="00D70D2C"/>
    <w:rsid w:val="00D71AAE"/>
    <w:rsid w:val="00D73EFD"/>
    <w:rsid w:val="00D7673F"/>
    <w:rsid w:val="00D76DC8"/>
    <w:rsid w:val="00D77092"/>
    <w:rsid w:val="00D77971"/>
    <w:rsid w:val="00D80588"/>
    <w:rsid w:val="00D80789"/>
    <w:rsid w:val="00D8130C"/>
    <w:rsid w:val="00D82753"/>
    <w:rsid w:val="00D83255"/>
    <w:rsid w:val="00D833F3"/>
    <w:rsid w:val="00D85038"/>
    <w:rsid w:val="00D85D5D"/>
    <w:rsid w:val="00D86726"/>
    <w:rsid w:val="00D86CBF"/>
    <w:rsid w:val="00D87859"/>
    <w:rsid w:val="00D90738"/>
    <w:rsid w:val="00D90BFB"/>
    <w:rsid w:val="00D90E81"/>
    <w:rsid w:val="00D915DA"/>
    <w:rsid w:val="00D9202C"/>
    <w:rsid w:val="00D9235F"/>
    <w:rsid w:val="00D92419"/>
    <w:rsid w:val="00D925C7"/>
    <w:rsid w:val="00D93306"/>
    <w:rsid w:val="00D93537"/>
    <w:rsid w:val="00D94536"/>
    <w:rsid w:val="00D94880"/>
    <w:rsid w:val="00D95021"/>
    <w:rsid w:val="00D95078"/>
    <w:rsid w:val="00D95589"/>
    <w:rsid w:val="00D9623B"/>
    <w:rsid w:val="00D96BF0"/>
    <w:rsid w:val="00DA0533"/>
    <w:rsid w:val="00DA22AB"/>
    <w:rsid w:val="00DA2ADA"/>
    <w:rsid w:val="00DA2E66"/>
    <w:rsid w:val="00DA3293"/>
    <w:rsid w:val="00DA368A"/>
    <w:rsid w:val="00DA5098"/>
    <w:rsid w:val="00DA5C43"/>
    <w:rsid w:val="00DA6C69"/>
    <w:rsid w:val="00DA7503"/>
    <w:rsid w:val="00DB023F"/>
    <w:rsid w:val="00DB132C"/>
    <w:rsid w:val="00DB3280"/>
    <w:rsid w:val="00DB3335"/>
    <w:rsid w:val="00DB33C5"/>
    <w:rsid w:val="00DB4032"/>
    <w:rsid w:val="00DB4508"/>
    <w:rsid w:val="00DB61A8"/>
    <w:rsid w:val="00DB7035"/>
    <w:rsid w:val="00DB7396"/>
    <w:rsid w:val="00DB783E"/>
    <w:rsid w:val="00DB7E14"/>
    <w:rsid w:val="00DC05C5"/>
    <w:rsid w:val="00DC0E56"/>
    <w:rsid w:val="00DC183C"/>
    <w:rsid w:val="00DC1ACE"/>
    <w:rsid w:val="00DC1E23"/>
    <w:rsid w:val="00DC46D4"/>
    <w:rsid w:val="00DC583F"/>
    <w:rsid w:val="00DC592F"/>
    <w:rsid w:val="00DC609E"/>
    <w:rsid w:val="00DD0279"/>
    <w:rsid w:val="00DD0EE3"/>
    <w:rsid w:val="00DD4C60"/>
    <w:rsid w:val="00DD5038"/>
    <w:rsid w:val="00DD62A0"/>
    <w:rsid w:val="00DD63D7"/>
    <w:rsid w:val="00DD7F05"/>
    <w:rsid w:val="00DE08FC"/>
    <w:rsid w:val="00DE0F69"/>
    <w:rsid w:val="00DE1CEF"/>
    <w:rsid w:val="00DE364D"/>
    <w:rsid w:val="00DE39A1"/>
    <w:rsid w:val="00DE3FCE"/>
    <w:rsid w:val="00DE5273"/>
    <w:rsid w:val="00DE5641"/>
    <w:rsid w:val="00DE5D1D"/>
    <w:rsid w:val="00DE6517"/>
    <w:rsid w:val="00DE6532"/>
    <w:rsid w:val="00DE6655"/>
    <w:rsid w:val="00DE767A"/>
    <w:rsid w:val="00DE7DA8"/>
    <w:rsid w:val="00DF0769"/>
    <w:rsid w:val="00DF0BFC"/>
    <w:rsid w:val="00DF1CB6"/>
    <w:rsid w:val="00DF24C0"/>
    <w:rsid w:val="00DF35E2"/>
    <w:rsid w:val="00DF367A"/>
    <w:rsid w:val="00DF42BE"/>
    <w:rsid w:val="00DF4ADA"/>
    <w:rsid w:val="00DF4F18"/>
    <w:rsid w:val="00DF5B34"/>
    <w:rsid w:val="00DF5F09"/>
    <w:rsid w:val="00DF6366"/>
    <w:rsid w:val="00DF6CF9"/>
    <w:rsid w:val="00DF793F"/>
    <w:rsid w:val="00E0015C"/>
    <w:rsid w:val="00E016BA"/>
    <w:rsid w:val="00E03796"/>
    <w:rsid w:val="00E03959"/>
    <w:rsid w:val="00E03BB2"/>
    <w:rsid w:val="00E04754"/>
    <w:rsid w:val="00E047A9"/>
    <w:rsid w:val="00E10E49"/>
    <w:rsid w:val="00E11FB4"/>
    <w:rsid w:val="00E13268"/>
    <w:rsid w:val="00E14B72"/>
    <w:rsid w:val="00E155E9"/>
    <w:rsid w:val="00E15D0A"/>
    <w:rsid w:val="00E15DCC"/>
    <w:rsid w:val="00E1677B"/>
    <w:rsid w:val="00E1693B"/>
    <w:rsid w:val="00E16B7E"/>
    <w:rsid w:val="00E1785C"/>
    <w:rsid w:val="00E20907"/>
    <w:rsid w:val="00E2121E"/>
    <w:rsid w:val="00E234B3"/>
    <w:rsid w:val="00E240D2"/>
    <w:rsid w:val="00E25E81"/>
    <w:rsid w:val="00E2623E"/>
    <w:rsid w:val="00E264EB"/>
    <w:rsid w:val="00E26685"/>
    <w:rsid w:val="00E27560"/>
    <w:rsid w:val="00E27AE1"/>
    <w:rsid w:val="00E27B38"/>
    <w:rsid w:val="00E308E1"/>
    <w:rsid w:val="00E31C36"/>
    <w:rsid w:val="00E32600"/>
    <w:rsid w:val="00E34266"/>
    <w:rsid w:val="00E3499B"/>
    <w:rsid w:val="00E34B36"/>
    <w:rsid w:val="00E35550"/>
    <w:rsid w:val="00E4123C"/>
    <w:rsid w:val="00E42069"/>
    <w:rsid w:val="00E42F37"/>
    <w:rsid w:val="00E4346E"/>
    <w:rsid w:val="00E440E7"/>
    <w:rsid w:val="00E44422"/>
    <w:rsid w:val="00E445DE"/>
    <w:rsid w:val="00E44D60"/>
    <w:rsid w:val="00E4570E"/>
    <w:rsid w:val="00E45923"/>
    <w:rsid w:val="00E45E1A"/>
    <w:rsid w:val="00E45FC4"/>
    <w:rsid w:val="00E46690"/>
    <w:rsid w:val="00E470C6"/>
    <w:rsid w:val="00E472FC"/>
    <w:rsid w:val="00E506A8"/>
    <w:rsid w:val="00E50F89"/>
    <w:rsid w:val="00E5258C"/>
    <w:rsid w:val="00E52CFC"/>
    <w:rsid w:val="00E533DB"/>
    <w:rsid w:val="00E53EC8"/>
    <w:rsid w:val="00E54528"/>
    <w:rsid w:val="00E5554D"/>
    <w:rsid w:val="00E556C3"/>
    <w:rsid w:val="00E5699E"/>
    <w:rsid w:val="00E576D1"/>
    <w:rsid w:val="00E5799A"/>
    <w:rsid w:val="00E60B2A"/>
    <w:rsid w:val="00E60D70"/>
    <w:rsid w:val="00E6185E"/>
    <w:rsid w:val="00E61BBF"/>
    <w:rsid w:val="00E61D39"/>
    <w:rsid w:val="00E623D7"/>
    <w:rsid w:val="00E63985"/>
    <w:rsid w:val="00E6424B"/>
    <w:rsid w:val="00E647D9"/>
    <w:rsid w:val="00E661A5"/>
    <w:rsid w:val="00E66EB4"/>
    <w:rsid w:val="00E67A77"/>
    <w:rsid w:val="00E7082F"/>
    <w:rsid w:val="00E7094A"/>
    <w:rsid w:val="00E72CBC"/>
    <w:rsid w:val="00E748E1"/>
    <w:rsid w:val="00E8022A"/>
    <w:rsid w:val="00E834E1"/>
    <w:rsid w:val="00E83A4D"/>
    <w:rsid w:val="00E8485E"/>
    <w:rsid w:val="00E85287"/>
    <w:rsid w:val="00E85A0E"/>
    <w:rsid w:val="00E85A62"/>
    <w:rsid w:val="00E8655D"/>
    <w:rsid w:val="00E86C11"/>
    <w:rsid w:val="00E873E8"/>
    <w:rsid w:val="00E879F2"/>
    <w:rsid w:val="00E87A07"/>
    <w:rsid w:val="00E87A80"/>
    <w:rsid w:val="00E902B5"/>
    <w:rsid w:val="00E9087D"/>
    <w:rsid w:val="00E91F62"/>
    <w:rsid w:val="00E934C9"/>
    <w:rsid w:val="00E94058"/>
    <w:rsid w:val="00E94B75"/>
    <w:rsid w:val="00E95936"/>
    <w:rsid w:val="00E964A0"/>
    <w:rsid w:val="00E979BE"/>
    <w:rsid w:val="00EA1657"/>
    <w:rsid w:val="00EA1C4A"/>
    <w:rsid w:val="00EA40D0"/>
    <w:rsid w:val="00EA5510"/>
    <w:rsid w:val="00EA5E8D"/>
    <w:rsid w:val="00EA7388"/>
    <w:rsid w:val="00EA7BE8"/>
    <w:rsid w:val="00EB0AA8"/>
    <w:rsid w:val="00EB0B52"/>
    <w:rsid w:val="00EB1CCD"/>
    <w:rsid w:val="00EB2B34"/>
    <w:rsid w:val="00EB36AE"/>
    <w:rsid w:val="00EB372D"/>
    <w:rsid w:val="00EB3C04"/>
    <w:rsid w:val="00EB3CC4"/>
    <w:rsid w:val="00EB6A77"/>
    <w:rsid w:val="00EB73E9"/>
    <w:rsid w:val="00EB7645"/>
    <w:rsid w:val="00EB7D3D"/>
    <w:rsid w:val="00EC00EA"/>
    <w:rsid w:val="00EC0C56"/>
    <w:rsid w:val="00EC1B1A"/>
    <w:rsid w:val="00EC1D25"/>
    <w:rsid w:val="00EC1DB1"/>
    <w:rsid w:val="00EC21A1"/>
    <w:rsid w:val="00EC2244"/>
    <w:rsid w:val="00EC2604"/>
    <w:rsid w:val="00EC3557"/>
    <w:rsid w:val="00EC37A0"/>
    <w:rsid w:val="00EC3B5B"/>
    <w:rsid w:val="00EC41DF"/>
    <w:rsid w:val="00EC500B"/>
    <w:rsid w:val="00EC6B07"/>
    <w:rsid w:val="00EC6C21"/>
    <w:rsid w:val="00EC74BE"/>
    <w:rsid w:val="00EC7578"/>
    <w:rsid w:val="00EC772D"/>
    <w:rsid w:val="00EC7C7F"/>
    <w:rsid w:val="00EC7CB1"/>
    <w:rsid w:val="00ED0B34"/>
    <w:rsid w:val="00ED0E98"/>
    <w:rsid w:val="00ED1673"/>
    <w:rsid w:val="00ED189A"/>
    <w:rsid w:val="00ED1DE9"/>
    <w:rsid w:val="00ED20F5"/>
    <w:rsid w:val="00ED25F3"/>
    <w:rsid w:val="00ED2BB0"/>
    <w:rsid w:val="00ED36B2"/>
    <w:rsid w:val="00ED3B25"/>
    <w:rsid w:val="00ED4145"/>
    <w:rsid w:val="00ED430C"/>
    <w:rsid w:val="00ED4481"/>
    <w:rsid w:val="00ED46DF"/>
    <w:rsid w:val="00ED4A62"/>
    <w:rsid w:val="00ED62B9"/>
    <w:rsid w:val="00ED668E"/>
    <w:rsid w:val="00ED6B94"/>
    <w:rsid w:val="00EE3477"/>
    <w:rsid w:val="00EE3FCA"/>
    <w:rsid w:val="00EE41F2"/>
    <w:rsid w:val="00EE436D"/>
    <w:rsid w:val="00EE437D"/>
    <w:rsid w:val="00EE4C5B"/>
    <w:rsid w:val="00EE5790"/>
    <w:rsid w:val="00EE6299"/>
    <w:rsid w:val="00EE6664"/>
    <w:rsid w:val="00EE691C"/>
    <w:rsid w:val="00EE7224"/>
    <w:rsid w:val="00EF01F7"/>
    <w:rsid w:val="00EF09BC"/>
    <w:rsid w:val="00EF0D86"/>
    <w:rsid w:val="00EF1207"/>
    <w:rsid w:val="00EF1B5A"/>
    <w:rsid w:val="00EF2C71"/>
    <w:rsid w:val="00EF2D64"/>
    <w:rsid w:val="00EF3085"/>
    <w:rsid w:val="00EF45C6"/>
    <w:rsid w:val="00EF4E6E"/>
    <w:rsid w:val="00EF4F5F"/>
    <w:rsid w:val="00EF61DC"/>
    <w:rsid w:val="00EF6454"/>
    <w:rsid w:val="00EF6831"/>
    <w:rsid w:val="00EF7339"/>
    <w:rsid w:val="00EF7362"/>
    <w:rsid w:val="00F0034A"/>
    <w:rsid w:val="00F00D11"/>
    <w:rsid w:val="00F010A1"/>
    <w:rsid w:val="00F011D0"/>
    <w:rsid w:val="00F01279"/>
    <w:rsid w:val="00F02882"/>
    <w:rsid w:val="00F02959"/>
    <w:rsid w:val="00F052F1"/>
    <w:rsid w:val="00F05C16"/>
    <w:rsid w:val="00F06B38"/>
    <w:rsid w:val="00F07009"/>
    <w:rsid w:val="00F070F2"/>
    <w:rsid w:val="00F0768C"/>
    <w:rsid w:val="00F13330"/>
    <w:rsid w:val="00F13749"/>
    <w:rsid w:val="00F13EB9"/>
    <w:rsid w:val="00F13EF7"/>
    <w:rsid w:val="00F147FC"/>
    <w:rsid w:val="00F14C70"/>
    <w:rsid w:val="00F14F78"/>
    <w:rsid w:val="00F15AE8"/>
    <w:rsid w:val="00F16D1B"/>
    <w:rsid w:val="00F217E0"/>
    <w:rsid w:val="00F22367"/>
    <w:rsid w:val="00F24744"/>
    <w:rsid w:val="00F24E14"/>
    <w:rsid w:val="00F264DE"/>
    <w:rsid w:val="00F27483"/>
    <w:rsid w:val="00F275DC"/>
    <w:rsid w:val="00F305F9"/>
    <w:rsid w:val="00F30C4D"/>
    <w:rsid w:val="00F31408"/>
    <w:rsid w:val="00F345D5"/>
    <w:rsid w:val="00F3571D"/>
    <w:rsid w:val="00F35784"/>
    <w:rsid w:val="00F359CD"/>
    <w:rsid w:val="00F35A24"/>
    <w:rsid w:val="00F36ACC"/>
    <w:rsid w:val="00F36BE6"/>
    <w:rsid w:val="00F37502"/>
    <w:rsid w:val="00F37780"/>
    <w:rsid w:val="00F37B18"/>
    <w:rsid w:val="00F37FBC"/>
    <w:rsid w:val="00F40960"/>
    <w:rsid w:val="00F40C0C"/>
    <w:rsid w:val="00F41066"/>
    <w:rsid w:val="00F41285"/>
    <w:rsid w:val="00F4230B"/>
    <w:rsid w:val="00F42D7F"/>
    <w:rsid w:val="00F42FD2"/>
    <w:rsid w:val="00F44198"/>
    <w:rsid w:val="00F44A01"/>
    <w:rsid w:val="00F457B0"/>
    <w:rsid w:val="00F457FE"/>
    <w:rsid w:val="00F46215"/>
    <w:rsid w:val="00F473BB"/>
    <w:rsid w:val="00F4776C"/>
    <w:rsid w:val="00F4793F"/>
    <w:rsid w:val="00F47AB0"/>
    <w:rsid w:val="00F503A6"/>
    <w:rsid w:val="00F51316"/>
    <w:rsid w:val="00F5189C"/>
    <w:rsid w:val="00F53594"/>
    <w:rsid w:val="00F5388F"/>
    <w:rsid w:val="00F53F0A"/>
    <w:rsid w:val="00F54730"/>
    <w:rsid w:val="00F547CE"/>
    <w:rsid w:val="00F57EAE"/>
    <w:rsid w:val="00F61FE5"/>
    <w:rsid w:val="00F62249"/>
    <w:rsid w:val="00F626A6"/>
    <w:rsid w:val="00F6402E"/>
    <w:rsid w:val="00F64DC4"/>
    <w:rsid w:val="00F67B6C"/>
    <w:rsid w:val="00F70730"/>
    <w:rsid w:val="00F70DD8"/>
    <w:rsid w:val="00F72167"/>
    <w:rsid w:val="00F73D0F"/>
    <w:rsid w:val="00F74446"/>
    <w:rsid w:val="00F746D6"/>
    <w:rsid w:val="00F80A99"/>
    <w:rsid w:val="00F80C27"/>
    <w:rsid w:val="00F8211F"/>
    <w:rsid w:val="00F82AF5"/>
    <w:rsid w:val="00F83463"/>
    <w:rsid w:val="00F835DD"/>
    <w:rsid w:val="00F83D79"/>
    <w:rsid w:val="00F866FA"/>
    <w:rsid w:val="00F86AB1"/>
    <w:rsid w:val="00F87127"/>
    <w:rsid w:val="00F87268"/>
    <w:rsid w:val="00F87F27"/>
    <w:rsid w:val="00F9064E"/>
    <w:rsid w:val="00F90750"/>
    <w:rsid w:val="00F908C2"/>
    <w:rsid w:val="00F92101"/>
    <w:rsid w:val="00F921A5"/>
    <w:rsid w:val="00F93874"/>
    <w:rsid w:val="00F950E6"/>
    <w:rsid w:val="00F96CC5"/>
    <w:rsid w:val="00F97DAF"/>
    <w:rsid w:val="00FA0343"/>
    <w:rsid w:val="00FA0FC8"/>
    <w:rsid w:val="00FA14DC"/>
    <w:rsid w:val="00FA150D"/>
    <w:rsid w:val="00FA1B8F"/>
    <w:rsid w:val="00FA4524"/>
    <w:rsid w:val="00FA4F77"/>
    <w:rsid w:val="00FA5DEB"/>
    <w:rsid w:val="00FA6420"/>
    <w:rsid w:val="00FA6A20"/>
    <w:rsid w:val="00FA7091"/>
    <w:rsid w:val="00FA7DAD"/>
    <w:rsid w:val="00FB01AA"/>
    <w:rsid w:val="00FB02E1"/>
    <w:rsid w:val="00FB04E9"/>
    <w:rsid w:val="00FB1410"/>
    <w:rsid w:val="00FB17F0"/>
    <w:rsid w:val="00FB1BF2"/>
    <w:rsid w:val="00FB1DE0"/>
    <w:rsid w:val="00FB25D4"/>
    <w:rsid w:val="00FB393D"/>
    <w:rsid w:val="00FB4633"/>
    <w:rsid w:val="00FB53E3"/>
    <w:rsid w:val="00FB7A6E"/>
    <w:rsid w:val="00FC1392"/>
    <w:rsid w:val="00FC21EE"/>
    <w:rsid w:val="00FC2415"/>
    <w:rsid w:val="00FC2F00"/>
    <w:rsid w:val="00FC3474"/>
    <w:rsid w:val="00FC3C31"/>
    <w:rsid w:val="00FC466B"/>
    <w:rsid w:val="00FC4A4A"/>
    <w:rsid w:val="00FC57FD"/>
    <w:rsid w:val="00FC713B"/>
    <w:rsid w:val="00FD0062"/>
    <w:rsid w:val="00FD228C"/>
    <w:rsid w:val="00FD2FE2"/>
    <w:rsid w:val="00FD365F"/>
    <w:rsid w:val="00FD5AD3"/>
    <w:rsid w:val="00FD64A8"/>
    <w:rsid w:val="00FD6614"/>
    <w:rsid w:val="00FD67E2"/>
    <w:rsid w:val="00FD7797"/>
    <w:rsid w:val="00FD7A0D"/>
    <w:rsid w:val="00FE05CA"/>
    <w:rsid w:val="00FE1743"/>
    <w:rsid w:val="00FE297B"/>
    <w:rsid w:val="00FE31F7"/>
    <w:rsid w:val="00FE3C7B"/>
    <w:rsid w:val="00FE430F"/>
    <w:rsid w:val="00FE45E0"/>
    <w:rsid w:val="00FE4D0F"/>
    <w:rsid w:val="00FE54AE"/>
    <w:rsid w:val="00FE63FC"/>
    <w:rsid w:val="00FE7183"/>
    <w:rsid w:val="00FE73BF"/>
    <w:rsid w:val="00FF1163"/>
    <w:rsid w:val="00FF155E"/>
    <w:rsid w:val="00FF167A"/>
    <w:rsid w:val="00FF1CFA"/>
    <w:rsid w:val="00FF1DF7"/>
    <w:rsid w:val="00FF5043"/>
    <w:rsid w:val="00FF5253"/>
    <w:rsid w:val="00FF5523"/>
    <w:rsid w:val="00FF5679"/>
    <w:rsid w:val="00FF6005"/>
    <w:rsid w:val="00FF61E1"/>
    <w:rsid w:val="00FF624E"/>
    <w:rsid w:val="00FF778C"/>
    <w:rsid w:val="011473D0"/>
    <w:rsid w:val="012C4AA2"/>
    <w:rsid w:val="01751ACC"/>
    <w:rsid w:val="01A4F679"/>
    <w:rsid w:val="01E4937C"/>
    <w:rsid w:val="01FBB6D7"/>
    <w:rsid w:val="02466811"/>
    <w:rsid w:val="02527CA6"/>
    <w:rsid w:val="0256E91E"/>
    <w:rsid w:val="026001C5"/>
    <w:rsid w:val="026BEC4A"/>
    <w:rsid w:val="02D21506"/>
    <w:rsid w:val="02E7720B"/>
    <w:rsid w:val="03003536"/>
    <w:rsid w:val="03661C74"/>
    <w:rsid w:val="0396483E"/>
    <w:rsid w:val="03EC4343"/>
    <w:rsid w:val="0404AE20"/>
    <w:rsid w:val="040F9968"/>
    <w:rsid w:val="04BC1807"/>
    <w:rsid w:val="055DFA31"/>
    <w:rsid w:val="05729827"/>
    <w:rsid w:val="06454F91"/>
    <w:rsid w:val="069671A6"/>
    <w:rsid w:val="0734056F"/>
    <w:rsid w:val="073C7D53"/>
    <w:rsid w:val="0755E21E"/>
    <w:rsid w:val="0776C990"/>
    <w:rsid w:val="07ACE8EA"/>
    <w:rsid w:val="07BDD68B"/>
    <w:rsid w:val="07C5923A"/>
    <w:rsid w:val="08694BA8"/>
    <w:rsid w:val="08843FCA"/>
    <w:rsid w:val="08E30A8B"/>
    <w:rsid w:val="08F1B27F"/>
    <w:rsid w:val="0902ED56"/>
    <w:rsid w:val="0999550E"/>
    <w:rsid w:val="0A7BDD2A"/>
    <w:rsid w:val="0B015F7D"/>
    <w:rsid w:val="0B35256F"/>
    <w:rsid w:val="0BE4BBAB"/>
    <w:rsid w:val="0BEE429F"/>
    <w:rsid w:val="0BF75528"/>
    <w:rsid w:val="0C0FC005"/>
    <w:rsid w:val="0C1AAB4D"/>
    <w:rsid w:val="0C3A8E18"/>
    <w:rsid w:val="0C66B9A0"/>
    <w:rsid w:val="0CE10D4A"/>
    <w:rsid w:val="0CF5928B"/>
    <w:rsid w:val="0D0481F3"/>
    <w:rsid w:val="0D1528AE"/>
    <w:rsid w:val="0D175A60"/>
    <w:rsid w:val="0DB37DEC"/>
    <w:rsid w:val="0DC523A2"/>
    <w:rsid w:val="0E028A01"/>
    <w:rsid w:val="0E43207D"/>
    <w:rsid w:val="0E6F89DB"/>
    <w:rsid w:val="0E77C2FA"/>
    <w:rsid w:val="0ECD92A8"/>
    <w:rsid w:val="0F40D946"/>
    <w:rsid w:val="0F722EDA"/>
    <w:rsid w:val="10090171"/>
    <w:rsid w:val="1015B794"/>
    <w:rsid w:val="10224175"/>
    <w:rsid w:val="1115ECC1"/>
    <w:rsid w:val="1168C1A7"/>
    <w:rsid w:val="11BDFA2F"/>
    <w:rsid w:val="11F7734A"/>
    <w:rsid w:val="121ED4CF"/>
    <w:rsid w:val="1248CA7C"/>
    <w:rsid w:val="1270C474"/>
    <w:rsid w:val="1286EF0F"/>
    <w:rsid w:val="12C2D0F4"/>
    <w:rsid w:val="12C2F7F9"/>
    <w:rsid w:val="137AEE70"/>
    <w:rsid w:val="13C6F271"/>
    <w:rsid w:val="13D05561"/>
    <w:rsid w:val="143F7A6C"/>
    <w:rsid w:val="14698531"/>
    <w:rsid w:val="14B34C0F"/>
    <w:rsid w:val="14D28DD0"/>
    <w:rsid w:val="14D2F6D2"/>
    <w:rsid w:val="15088188"/>
    <w:rsid w:val="15A624F4"/>
    <w:rsid w:val="15A86536"/>
    <w:rsid w:val="15A895E2"/>
    <w:rsid w:val="161EBCE9"/>
    <w:rsid w:val="16E175FA"/>
    <w:rsid w:val="16F245F2"/>
    <w:rsid w:val="176BA911"/>
    <w:rsid w:val="17BAFBDA"/>
    <w:rsid w:val="1837F88A"/>
    <w:rsid w:val="18592753"/>
    <w:rsid w:val="18E32BA0"/>
    <w:rsid w:val="1907D649"/>
    <w:rsid w:val="1932397D"/>
    <w:rsid w:val="194A5E88"/>
    <w:rsid w:val="194ABD8F"/>
    <w:rsid w:val="19A667F5"/>
    <w:rsid w:val="1A61CAC2"/>
    <w:rsid w:val="1AE6294E"/>
    <w:rsid w:val="1B53732D"/>
    <w:rsid w:val="1B5B60B3"/>
    <w:rsid w:val="1BB4E71D"/>
    <w:rsid w:val="1BD20456"/>
    <w:rsid w:val="1C589F68"/>
    <w:rsid w:val="1D255F1C"/>
    <w:rsid w:val="1D631A6A"/>
    <w:rsid w:val="1DC1B430"/>
    <w:rsid w:val="1E207918"/>
    <w:rsid w:val="1E4A49B2"/>
    <w:rsid w:val="1F1850E0"/>
    <w:rsid w:val="1F2D21D1"/>
    <w:rsid w:val="1F4D6D17"/>
    <w:rsid w:val="1F6D9C0B"/>
    <w:rsid w:val="1F8852A4"/>
    <w:rsid w:val="200B16ED"/>
    <w:rsid w:val="201A5490"/>
    <w:rsid w:val="203BD848"/>
    <w:rsid w:val="206ADAC0"/>
    <w:rsid w:val="2174BCC3"/>
    <w:rsid w:val="2215849A"/>
    <w:rsid w:val="222428A1"/>
    <w:rsid w:val="23221B50"/>
    <w:rsid w:val="23452047"/>
    <w:rsid w:val="23895325"/>
    <w:rsid w:val="239A5945"/>
    <w:rsid w:val="23A64D72"/>
    <w:rsid w:val="242D7D26"/>
    <w:rsid w:val="248FDCD5"/>
    <w:rsid w:val="24D39BB5"/>
    <w:rsid w:val="24F10822"/>
    <w:rsid w:val="251DBF2D"/>
    <w:rsid w:val="25251D8A"/>
    <w:rsid w:val="256C7085"/>
    <w:rsid w:val="26FDECB8"/>
    <w:rsid w:val="27575B9F"/>
    <w:rsid w:val="278D11F1"/>
    <w:rsid w:val="27948CA5"/>
    <w:rsid w:val="27E30452"/>
    <w:rsid w:val="28019773"/>
    <w:rsid w:val="2828A8E4"/>
    <w:rsid w:val="28290514"/>
    <w:rsid w:val="2849EDD2"/>
    <w:rsid w:val="28514C2F"/>
    <w:rsid w:val="2884C61E"/>
    <w:rsid w:val="289E90A3"/>
    <w:rsid w:val="29E5B8C2"/>
    <w:rsid w:val="2A20967F"/>
    <w:rsid w:val="2A4FBC2C"/>
    <w:rsid w:val="2C01ACF6"/>
    <w:rsid w:val="2C4634DA"/>
    <w:rsid w:val="2CBC2DE2"/>
    <w:rsid w:val="2DB3F19E"/>
    <w:rsid w:val="2DB6590C"/>
    <w:rsid w:val="2E41E98B"/>
    <w:rsid w:val="2EA2F08E"/>
    <w:rsid w:val="2EB0D9D7"/>
    <w:rsid w:val="2ECC05CC"/>
    <w:rsid w:val="2ED3AD7F"/>
    <w:rsid w:val="2EEE1432"/>
    <w:rsid w:val="2F27B668"/>
    <w:rsid w:val="2FAE2309"/>
    <w:rsid w:val="303D081A"/>
    <w:rsid w:val="3076AFA6"/>
    <w:rsid w:val="30E44AEA"/>
    <w:rsid w:val="30F5B2A1"/>
    <w:rsid w:val="31423455"/>
    <w:rsid w:val="319E215F"/>
    <w:rsid w:val="31B2A014"/>
    <w:rsid w:val="31C7AD2B"/>
    <w:rsid w:val="323155AC"/>
    <w:rsid w:val="32D61730"/>
    <w:rsid w:val="32EF3F8D"/>
    <w:rsid w:val="33309378"/>
    <w:rsid w:val="3364A696"/>
    <w:rsid w:val="3374EEF4"/>
    <w:rsid w:val="337CE3A1"/>
    <w:rsid w:val="339F76EF"/>
    <w:rsid w:val="33B0B1C6"/>
    <w:rsid w:val="33B89F4C"/>
    <w:rsid w:val="33CAA371"/>
    <w:rsid w:val="33D15ED0"/>
    <w:rsid w:val="33D5B1ED"/>
    <w:rsid w:val="341979EC"/>
    <w:rsid w:val="3460ACBA"/>
    <w:rsid w:val="3471E791"/>
    <w:rsid w:val="35033D7C"/>
    <w:rsid w:val="354BE86C"/>
    <w:rsid w:val="360DB7F2"/>
    <w:rsid w:val="365D5A04"/>
    <w:rsid w:val="3712BD73"/>
    <w:rsid w:val="3775A95D"/>
    <w:rsid w:val="37E85824"/>
    <w:rsid w:val="384BFFE3"/>
    <w:rsid w:val="3865A7D8"/>
    <w:rsid w:val="3880C277"/>
    <w:rsid w:val="394E0F88"/>
    <w:rsid w:val="39900AE7"/>
    <w:rsid w:val="39E3EA60"/>
    <w:rsid w:val="3A2F9FE5"/>
    <w:rsid w:val="3A88F1E4"/>
    <w:rsid w:val="3AA27EF7"/>
    <w:rsid w:val="3B9F8478"/>
    <w:rsid w:val="3BC28E83"/>
    <w:rsid w:val="3BF3FFA7"/>
    <w:rsid w:val="3BF4FE99"/>
    <w:rsid w:val="3C1E739D"/>
    <w:rsid w:val="3C85B04A"/>
    <w:rsid w:val="3D01FCEB"/>
    <w:rsid w:val="3D2378A8"/>
    <w:rsid w:val="3D4127CF"/>
    <w:rsid w:val="3D465935"/>
    <w:rsid w:val="3D4E184A"/>
    <w:rsid w:val="3DF5E94A"/>
    <w:rsid w:val="3E7DA577"/>
    <w:rsid w:val="3ED2E37B"/>
    <w:rsid w:val="3EEA171C"/>
    <w:rsid w:val="3EFCE153"/>
    <w:rsid w:val="3F46D907"/>
    <w:rsid w:val="3F962754"/>
    <w:rsid w:val="3FB95901"/>
    <w:rsid w:val="40185DBD"/>
    <w:rsid w:val="404307AD"/>
    <w:rsid w:val="40972254"/>
    <w:rsid w:val="409C5A92"/>
    <w:rsid w:val="40B121C4"/>
    <w:rsid w:val="40DC445B"/>
    <w:rsid w:val="412EF9BD"/>
    <w:rsid w:val="4135B400"/>
    <w:rsid w:val="413F2FC2"/>
    <w:rsid w:val="4149EC99"/>
    <w:rsid w:val="417020A7"/>
    <w:rsid w:val="422B052F"/>
    <w:rsid w:val="423A7B02"/>
    <w:rsid w:val="42528BAD"/>
    <w:rsid w:val="4254B694"/>
    <w:rsid w:val="428DB521"/>
    <w:rsid w:val="42B85C04"/>
    <w:rsid w:val="42E5BCFA"/>
    <w:rsid w:val="433F7F5F"/>
    <w:rsid w:val="437313CA"/>
    <w:rsid w:val="43B5B260"/>
    <w:rsid w:val="43B7413A"/>
    <w:rsid w:val="44AE62DC"/>
    <w:rsid w:val="44CEE070"/>
    <w:rsid w:val="45156230"/>
    <w:rsid w:val="45481DC9"/>
    <w:rsid w:val="454FDCDE"/>
    <w:rsid w:val="455958A0"/>
    <w:rsid w:val="45CB4C94"/>
    <w:rsid w:val="45E7D2D2"/>
    <w:rsid w:val="46092523"/>
    <w:rsid w:val="4648A3F9"/>
    <w:rsid w:val="46945C3B"/>
    <w:rsid w:val="46C26D68"/>
    <w:rsid w:val="46ED3B7B"/>
    <w:rsid w:val="46ED5322"/>
    <w:rsid w:val="46FCE816"/>
    <w:rsid w:val="477B793F"/>
    <w:rsid w:val="478EB564"/>
    <w:rsid w:val="47A1F7ED"/>
    <w:rsid w:val="47A4F584"/>
    <w:rsid w:val="47B1BF6F"/>
    <w:rsid w:val="480A5E50"/>
    <w:rsid w:val="48623F7B"/>
    <w:rsid w:val="4864F51E"/>
    <w:rsid w:val="4877D105"/>
    <w:rsid w:val="48F5CDE0"/>
    <w:rsid w:val="4905E252"/>
    <w:rsid w:val="4952BE3C"/>
    <w:rsid w:val="4996A610"/>
    <w:rsid w:val="4A447535"/>
    <w:rsid w:val="4B95DE8B"/>
    <w:rsid w:val="4BF3C6A6"/>
    <w:rsid w:val="4C84D1F5"/>
    <w:rsid w:val="4CFB209E"/>
    <w:rsid w:val="4D4AD749"/>
    <w:rsid w:val="4D4DE19C"/>
    <w:rsid w:val="4DA01047"/>
    <w:rsid w:val="4DA59B05"/>
    <w:rsid w:val="4DAB9D99"/>
    <w:rsid w:val="4DABC52C"/>
    <w:rsid w:val="4DFB0EAB"/>
    <w:rsid w:val="4E63E673"/>
    <w:rsid w:val="4EC4D9CB"/>
    <w:rsid w:val="4EE6A7AA"/>
    <w:rsid w:val="4F17E658"/>
    <w:rsid w:val="4F1FF3BE"/>
    <w:rsid w:val="4F23711E"/>
    <w:rsid w:val="4F9BA199"/>
    <w:rsid w:val="4FB9832B"/>
    <w:rsid w:val="4FD2AB88"/>
    <w:rsid w:val="501D5DBB"/>
    <w:rsid w:val="502E2A00"/>
    <w:rsid w:val="50694FAE"/>
    <w:rsid w:val="50713D34"/>
    <w:rsid w:val="509C0B47"/>
    <w:rsid w:val="51743B6B"/>
    <w:rsid w:val="51E2AA61"/>
    <w:rsid w:val="5251D736"/>
    <w:rsid w:val="52DD84E0"/>
    <w:rsid w:val="532FF3BE"/>
    <w:rsid w:val="5354FE7D"/>
    <w:rsid w:val="53A03FE0"/>
    <w:rsid w:val="53A0F070"/>
    <w:rsid w:val="53A8DDF6"/>
    <w:rsid w:val="53C27132"/>
    <w:rsid w:val="53D7820B"/>
    <w:rsid w:val="53DE75D8"/>
    <w:rsid w:val="544DA912"/>
    <w:rsid w:val="54546EE0"/>
    <w:rsid w:val="546C09CE"/>
    <w:rsid w:val="551816EC"/>
    <w:rsid w:val="551F1FA8"/>
    <w:rsid w:val="55B6C488"/>
    <w:rsid w:val="55E9750D"/>
    <w:rsid w:val="55FB079F"/>
    <w:rsid w:val="56108E42"/>
    <w:rsid w:val="568DE5A7"/>
    <w:rsid w:val="57930641"/>
    <w:rsid w:val="57AB1ADC"/>
    <w:rsid w:val="57BB194E"/>
    <w:rsid w:val="582113E4"/>
    <w:rsid w:val="587C4F19"/>
    <w:rsid w:val="58B82992"/>
    <w:rsid w:val="58E8ECED"/>
    <w:rsid w:val="5A0A7BAE"/>
    <w:rsid w:val="5A39786B"/>
    <w:rsid w:val="5A6009A1"/>
    <w:rsid w:val="5AE445AD"/>
    <w:rsid w:val="5B0C4D4C"/>
    <w:rsid w:val="5B232FC2"/>
    <w:rsid w:val="5B75F0C0"/>
    <w:rsid w:val="5B825CA1"/>
    <w:rsid w:val="5BEBE9C8"/>
    <w:rsid w:val="5BEFF8C5"/>
    <w:rsid w:val="5BF0CB1F"/>
    <w:rsid w:val="5C3F988E"/>
    <w:rsid w:val="5CA18D0E"/>
    <w:rsid w:val="5D502B1B"/>
    <w:rsid w:val="5D71128D"/>
    <w:rsid w:val="5DA54B73"/>
    <w:rsid w:val="5E191FFB"/>
    <w:rsid w:val="5E85FCB4"/>
    <w:rsid w:val="5ED39089"/>
    <w:rsid w:val="5EEB909D"/>
    <w:rsid w:val="5F165EB0"/>
    <w:rsid w:val="5F279987"/>
    <w:rsid w:val="5FDF8FFE"/>
    <w:rsid w:val="60439ABE"/>
    <w:rsid w:val="60D1C809"/>
    <w:rsid w:val="60DA184A"/>
    <w:rsid w:val="617B8ED0"/>
    <w:rsid w:val="61DF9E8D"/>
    <w:rsid w:val="61FBCBED"/>
    <w:rsid w:val="62484289"/>
    <w:rsid w:val="6295B1B5"/>
    <w:rsid w:val="62F2E19C"/>
    <w:rsid w:val="62F9EA58"/>
    <w:rsid w:val="62FEC406"/>
    <w:rsid w:val="63175F31"/>
    <w:rsid w:val="631F1E46"/>
    <w:rsid w:val="63778197"/>
    <w:rsid w:val="6389DF87"/>
    <w:rsid w:val="63BF01C0"/>
    <w:rsid w:val="648073F9"/>
    <w:rsid w:val="648D4037"/>
    <w:rsid w:val="64BCFD87"/>
    <w:rsid w:val="653C99B8"/>
    <w:rsid w:val="664EC734"/>
    <w:rsid w:val="66599745"/>
    <w:rsid w:val="66603ACA"/>
    <w:rsid w:val="668B674C"/>
    <w:rsid w:val="66EED303"/>
    <w:rsid w:val="67C07798"/>
    <w:rsid w:val="67EAD054"/>
    <w:rsid w:val="68AC95F7"/>
    <w:rsid w:val="68B3C534"/>
    <w:rsid w:val="68BD1285"/>
    <w:rsid w:val="68C074ED"/>
    <w:rsid w:val="68C73ABB"/>
    <w:rsid w:val="6904FCD1"/>
    <w:rsid w:val="697AF5D9"/>
    <w:rsid w:val="69CF7108"/>
    <w:rsid w:val="6A05036D"/>
    <w:rsid w:val="6A8FF3A2"/>
    <w:rsid w:val="6AAFDC81"/>
    <w:rsid w:val="6B0731E9"/>
    <w:rsid w:val="6B158273"/>
    <w:rsid w:val="6B2A302B"/>
    <w:rsid w:val="6B5916F3"/>
    <w:rsid w:val="6BC96B88"/>
    <w:rsid w:val="6BCA48D2"/>
    <w:rsid w:val="6BFB6A9C"/>
    <w:rsid w:val="6C3C93FB"/>
    <w:rsid w:val="6C764998"/>
    <w:rsid w:val="6C8B85DE"/>
    <w:rsid w:val="6C8C435E"/>
    <w:rsid w:val="6CB55D98"/>
    <w:rsid w:val="6CE0B725"/>
    <w:rsid w:val="6CF5F4B8"/>
    <w:rsid w:val="6DA1ECF0"/>
    <w:rsid w:val="6E27563F"/>
    <w:rsid w:val="70C852DB"/>
    <w:rsid w:val="715EF701"/>
    <w:rsid w:val="715FB481"/>
    <w:rsid w:val="7166E487"/>
    <w:rsid w:val="71B42848"/>
    <w:rsid w:val="72293DAF"/>
    <w:rsid w:val="729B0587"/>
    <w:rsid w:val="72F67011"/>
    <w:rsid w:val="73259575"/>
    <w:rsid w:val="732D82FB"/>
    <w:rsid w:val="734FF8A9"/>
    <w:rsid w:val="745BE0A7"/>
    <w:rsid w:val="749E8549"/>
    <w:rsid w:val="74B02AFF"/>
    <w:rsid w:val="7547B614"/>
    <w:rsid w:val="7570F5EB"/>
    <w:rsid w:val="75791FDF"/>
    <w:rsid w:val="75892485"/>
    <w:rsid w:val="75A3EDF2"/>
    <w:rsid w:val="76121951"/>
    <w:rsid w:val="76329695"/>
    <w:rsid w:val="76728B09"/>
    <w:rsid w:val="76739D0D"/>
    <w:rsid w:val="7725A7A8"/>
    <w:rsid w:val="77938169"/>
    <w:rsid w:val="7808B333"/>
    <w:rsid w:val="78C0C547"/>
    <w:rsid w:val="78CD4A28"/>
    <w:rsid w:val="78E2A478"/>
    <w:rsid w:val="78EAA29A"/>
    <w:rsid w:val="78F71F55"/>
    <w:rsid w:val="78F74F82"/>
    <w:rsid w:val="7A53EBF1"/>
    <w:rsid w:val="7A98E4D8"/>
    <w:rsid w:val="7AB2CEAF"/>
    <w:rsid w:val="7B07D524"/>
    <w:rsid w:val="7B2657C8"/>
    <w:rsid w:val="7B7DCE2C"/>
    <w:rsid w:val="7BA3C7DA"/>
    <w:rsid w:val="7BC29236"/>
    <w:rsid w:val="7C1E019D"/>
    <w:rsid w:val="7C98AFA8"/>
    <w:rsid w:val="7CC2FBF9"/>
    <w:rsid w:val="7CDC2456"/>
    <w:rsid w:val="7D9D5A21"/>
    <w:rsid w:val="7DAEFFD7"/>
    <w:rsid w:val="7E02C2ED"/>
    <w:rsid w:val="7E09C960"/>
    <w:rsid w:val="7E6ABAED"/>
    <w:rsid w:val="7E817079"/>
    <w:rsid w:val="7EFEDE45"/>
    <w:rsid w:val="7F79ED92"/>
    <w:rsid w:val="7FFAC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A2B74B"/>
  <w15:chartTrackingRefBased/>
  <w15:docId w15:val="{E5D0EAF1-8666-4CB7-81D7-0BFE5F99D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622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A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3A63"/>
  </w:style>
  <w:style w:type="paragraph" w:styleId="Footer">
    <w:name w:val="footer"/>
    <w:basedOn w:val="Normal"/>
    <w:link w:val="FooterChar"/>
    <w:uiPriority w:val="99"/>
    <w:unhideWhenUsed/>
    <w:rsid w:val="00333A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3A63"/>
  </w:style>
  <w:style w:type="paragraph" w:styleId="NormalWeb">
    <w:name w:val="Normal (Web)"/>
    <w:basedOn w:val="Normal"/>
    <w:uiPriority w:val="99"/>
    <w:unhideWhenUsed/>
    <w:rsid w:val="00333A63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B47722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uiPriority w:val="99"/>
    <w:semiHidden/>
    <w:unhideWhenUsed/>
    <w:rsid w:val="002E62A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EC224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10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4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3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3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cleg.gov/BillLookup/2025/H1089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ncleg.gov/BillLookup/2025/H958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ncleg.gov/BillLookup/2025/S10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096BA58794C4091793303FB72D693" ma:contentTypeVersion="15" ma:contentTypeDescription="Create a new document." ma:contentTypeScope="" ma:versionID="f37569f18c3551c9b8bbb392b71b21d4">
  <xsd:schema xmlns:xsd="http://www.w3.org/2001/XMLSchema" xmlns:xs="http://www.w3.org/2001/XMLSchema" xmlns:p="http://schemas.microsoft.com/office/2006/metadata/properties" xmlns:ns2="b182a6fd-0b0a-4dd6-9b08-495f7c06f16a" xmlns:ns3="93c4f76c-0eb2-4689-9f14-e5bb140057a5" targetNamespace="http://schemas.microsoft.com/office/2006/metadata/properties" ma:root="true" ma:fieldsID="08e81968882a1947e0bb5df43163b6ea" ns2:_="" ns3:_="">
    <xsd:import namespace="b182a6fd-0b0a-4dd6-9b08-495f7c06f16a"/>
    <xsd:import namespace="93c4f76c-0eb2-4689-9f14-e5bb140057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82a6fd-0b0a-4dd6-9b08-495f7c06f1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a2157d8-ccc1-4fc8-a2a4-3f8f655345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4f76c-0eb2-4689-9f14-e5bb140057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0bb26e-b62a-4fcc-9d77-c67f782c8521}" ma:internalName="TaxCatchAll" ma:showField="CatchAllData" ma:web="93c4f76c-0eb2-4689-9f14-e5bb140057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82a6fd-0b0a-4dd6-9b08-495f7c06f16a">
      <Terms xmlns="http://schemas.microsoft.com/office/infopath/2007/PartnerControls"/>
    </lcf76f155ced4ddcb4097134ff3c332f>
    <TaxCatchAll xmlns="93c4f76c-0eb2-4689-9f14-e5bb140057a5" xsi:nil="true"/>
  </documentManagement>
</p:properties>
</file>

<file path=customXml/itemProps1.xml><?xml version="1.0" encoding="utf-8"?>
<ds:datastoreItem xmlns:ds="http://schemas.openxmlformats.org/officeDocument/2006/customXml" ds:itemID="{41E44541-6A6E-4254-BCAC-EABA1886C5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452CCF-1480-4A6D-85A9-0D7D8AB39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82a6fd-0b0a-4dd6-9b08-495f7c06f16a"/>
    <ds:schemaRef ds:uri="93c4f76c-0eb2-4689-9f14-e5bb14005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12CB83-36BE-4943-B398-A278E49390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1801B2-8C65-4035-AA60-8146F99D06F3}">
  <ds:schemaRefs>
    <ds:schemaRef ds:uri="http://schemas.microsoft.com/office/2006/metadata/properties"/>
    <ds:schemaRef ds:uri="http://schemas.microsoft.com/office/infopath/2007/PartnerControls"/>
    <ds:schemaRef ds:uri="b182a6fd-0b0a-4dd6-9b08-495f7c06f16a"/>
    <ds:schemaRef ds:uri="93c4f76c-0eb2-4689-9f14-e5bb140057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7252</TotalTime>
  <Pages>3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Comfort O</dc:creator>
  <cp:keywords/>
  <cp:lastModifiedBy>Etters, Jordan</cp:lastModifiedBy>
  <cp:revision>2846</cp:revision>
  <dcterms:created xsi:type="dcterms:W3CDTF">2022-03-25T15:03:00Z</dcterms:created>
  <dcterms:modified xsi:type="dcterms:W3CDTF">2026-07-01T15:37:00Z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0x0101004FC096BA58794C4091793303FB72D693</vt:lpwstr>
  </property>
  <property fmtid="{D5CDD505-2E9C-101B-9397-08002B2CF9AE}" pid="3" name="MediaServiceImageTags">
    <vt:lpwstr/>
  </property>
</Properties>
</file>